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DA2C" w14:textId="77777777" w:rsidR="00A0036B" w:rsidRPr="00EC2F3C" w:rsidRDefault="00A0036B" w:rsidP="007E6C2B">
      <w:pPr>
        <w:pStyle w:val="10"/>
        <w:numPr>
          <w:ilvl w:val="0"/>
          <w:numId w:val="0"/>
        </w:numPr>
        <w:jc w:val="center"/>
      </w:pPr>
      <w:bookmarkStart w:id="0" w:name="_Toc499646998"/>
      <w:bookmarkStart w:id="1" w:name="_Toc515382536"/>
      <w:bookmarkStart w:id="2" w:name="_Toc523262436"/>
      <w:r w:rsidRPr="00EC2F3C">
        <w:t>代碼表</w:t>
      </w:r>
      <w:bookmarkEnd w:id="0"/>
      <w:bookmarkEnd w:id="1"/>
      <w:bookmarkEnd w:id="2"/>
    </w:p>
    <w:p w14:paraId="1CB6B0F0" w14:textId="77777777" w:rsidR="00A0036B" w:rsidRPr="00EC2F3C" w:rsidRDefault="00A0036B" w:rsidP="007E6C2B">
      <w:pPr>
        <w:pStyle w:val="23"/>
      </w:pPr>
      <w:r w:rsidRPr="00EC2F3C">
        <w:t>本節列舉標準文件中規定之代碼表，需以表格形式列舉各代碼及其意義。</w:t>
      </w:r>
    </w:p>
    <w:p w14:paraId="2E999FF7" w14:textId="77777777" w:rsidR="00EC2F3C" w:rsidRPr="00EC2F3C" w:rsidRDefault="00EC2F3C" w:rsidP="007E6C2B">
      <w:pPr>
        <w:pStyle w:val="2"/>
      </w:pPr>
      <w:bookmarkStart w:id="3" w:name="_Toc515382537"/>
      <w:r w:rsidRPr="00EC2F3C">
        <w:t>公司類別</w:t>
      </w:r>
      <w:bookmarkEnd w:id="3"/>
    </w:p>
    <w:p w14:paraId="569AA271" w14:textId="3A5D3417" w:rsidR="00EC2F3C" w:rsidRPr="00582116" w:rsidRDefault="00EC2F3C" w:rsidP="007E6C2B">
      <w:pPr>
        <w:pStyle w:val="af2"/>
      </w:pPr>
      <w:bookmarkStart w:id="4" w:name="_Toc515378566"/>
      <w:bookmarkStart w:id="5" w:name="_Toc516742489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</w:t>
      </w:r>
      <w:r w:rsidRPr="00582116">
        <w:fldChar w:fldCharType="end"/>
      </w:r>
      <w:r w:rsidRPr="00582116">
        <w:t>組織種類代碼</w:t>
      </w:r>
      <w:bookmarkEnd w:id="4"/>
      <w:bookmarkEnd w:id="5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576E4385" w14:textId="77777777" w:rsidTr="00624301">
        <w:trPr>
          <w:trHeight w:val="173"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0556AF7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6996C0C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0C441A5E" w14:textId="77777777" w:rsidTr="00DA649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C212C1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A65CD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1D3263D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BB44A7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有限公司</w:t>
            </w:r>
          </w:p>
        </w:tc>
        <w:tc>
          <w:tcPr>
            <w:tcW w:w="3102" w:type="dxa"/>
            <w:vAlign w:val="center"/>
          </w:tcPr>
          <w:p w14:paraId="3E99613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54D8679B" w14:textId="77777777" w:rsidTr="00DA649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12D6DE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無限公司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6DCEF6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6F2D000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D0B797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兩合公司</w:t>
            </w:r>
          </w:p>
        </w:tc>
        <w:tc>
          <w:tcPr>
            <w:tcW w:w="3102" w:type="dxa"/>
            <w:vAlign w:val="center"/>
          </w:tcPr>
          <w:p w14:paraId="0C3F304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DA6498" w:rsidRPr="00582116" w14:paraId="75D8B64B" w14:textId="77777777" w:rsidTr="009C1E1B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2C6697EF" w14:textId="2E740399" w:rsidR="00DA6498" w:rsidRPr="00DA6498" w:rsidRDefault="00DA6498" w:rsidP="00DA649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外國公司登記</w:t>
            </w:r>
          </w:p>
        </w:tc>
        <w:tc>
          <w:tcPr>
            <w:tcW w:w="3102" w:type="dxa"/>
            <w:vAlign w:val="center"/>
          </w:tcPr>
          <w:p w14:paraId="76DF76AD" w14:textId="77777777" w:rsidR="00DA6498" w:rsidRPr="00582116" w:rsidRDefault="00DA6498" w:rsidP="00DA6498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  <w:tr w:rsidR="00DA6498" w:rsidRPr="00582116" w14:paraId="44BF4657" w14:textId="77777777" w:rsidTr="009C1E1B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5D6475F" w14:textId="214FF9CA" w:rsidR="00DA6498" w:rsidRPr="00DA6498" w:rsidRDefault="00DA6498" w:rsidP="00DA649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外國公司辦事處登記</w:t>
            </w:r>
          </w:p>
        </w:tc>
        <w:tc>
          <w:tcPr>
            <w:tcW w:w="3102" w:type="dxa"/>
            <w:vAlign w:val="center"/>
          </w:tcPr>
          <w:p w14:paraId="587CBF2F" w14:textId="77777777" w:rsidR="00DA6498" w:rsidRPr="00582116" w:rsidRDefault="00DA6498" w:rsidP="00DA6498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  <w:tr w:rsidR="00EC2F3C" w:rsidRPr="00582116" w14:paraId="16B3DEE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8FA506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本國公司之分公司</w:t>
            </w:r>
          </w:p>
        </w:tc>
        <w:tc>
          <w:tcPr>
            <w:tcW w:w="3102" w:type="dxa"/>
            <w:vAlign w:val="center"/>
          </w:tcPr>
          <w:p w14:paraId="35EB15E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08CD6ADB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D7B7FF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外國公司之分公司</w:t>
            </w:r>
          </w:p>
        </w:tc>
        <w:tc>
          <w:tcPr>
            <w:tcW w:w="3102" w:type="dxa"/>
            <w:vAlign w:val="center"/>
          </w:tcPr>
          <w:p w14:paraId="55E9E39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01BD9BF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B891A3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大陸公司許可登記</w:t>
            </w:r>
          </w:p>
        </w:tc>
        <w:tc>
          <w:tcPr>
            <w:tcW w:w="3102" w:type="dxa"/>
            <w:vAlign w:val="center"/>
          </w:tcPr>
          <w:p w14:paraId="65BF94D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15</w:t>
            </w:r>
          </w:p>
        </w:tc>
      </w:tr>
      <w:tr w:rsidR="00EC2F3C" w:rsidRPr="00582116" w14:paraId="63C31363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2149AA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大陸公司許可報備</w:t>
            </w:r>
          </w:p>
        </w:tc>
        <w:tc>
          <w:tcPr>
            <w:tcW w:w="3102" w:type="dxa"/>
            <w:vAlign w:val="center"/>
          </w:tcPr>
          <w:p w14:paraId="4B7F0A8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16</w:t>
            </w:r>
          </w:p>
        </w:tc>
      </w:tr>
      <w:tr w:rsidR="00EC2F3C" w:rsidRPr="00582116" w14:paraId="67B2C393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DCBA7F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大陸公司之分公司</w:t>
            </w:r>
          </w:p>
        </w:tc>
        <w:tc>
          <w:tcPr>
            <w:tcW w:w="3102" w:type="dxa"/>
            <w:vAlign w:val="center"/>
          </w:tcPr>
          <w:p w14:paraId="18F770E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</w:tbl>
    <w:p w14:paraId="5005DC0E" w14:textId="77777777" w:rsidR="00EC2F3C" w:rsidRPr="00582116" w:rsidRDefault="00EC2F3C" w:rsidP="007E6C2B">
      <w:pPr>
        <w:rPr>
          <w:rFonts w:eastAsia="標楷體"/>
        </w:rPr>
      </w:pPr>
    </w:p>
    <w:p w14:paraId="0BD7F662" w14:textId="303FB7C0" w:rsidR="00EC2F3C" w:rsidRPr="00582116" w:rsidRDefault="00EC2F3C" w:rsidP="007E6C2B">
      <w:pPr>
        <w:pStyle w:val="af2"/>
      </w:pPr>
      <w:bookmarkStart w:id="6" w:name="_Toc515378567"/>
      <w:bookmarkStart w:id="7" w:name="_Toc516742490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</w:t>
      </w:r>
      <w:r w:rsidRPr="00582116">
        <w:fldChar w:fldCharType="end"/>
      </w:r>
      <w:r w:rsidRPr="00582116">
        <w:rPr>
          <w:shd w:val="clear" w:color="auto" w:fill="FFFFFF"/>
        </w:rPr>
        <w:t>股東董監事職稱</w:t>
      </w:r>
      <w:r w:rsidRPr="00582116">
        <w:t>代碼</w:t>
      </w:r>
      <w:bookmarkEnd w:id="6"/>
      <w:bookmarkEnd w:id="7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1932CDD9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7713B34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49D205B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6920EE23" w14:textId="77777777" w:rsidTr="00DA649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D0FBB6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董事長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F9603E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7BB86782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F5CB58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副董事長</w:t>
            </w:r>
          </w:p>
        </w:tc>
        <w:tc>
          <w:tcPr>
            <w:tcW w:w="3102" w:type="dxa"/>
            <w:vAlign w:val="center"/>
          </w:tcPr>
          <w:p w14:paraId="12AC6C0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30F81DE4" w14:textId="77777777" w:rsidTr="00DA649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C67DDC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常務董事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7B54A8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10E552CE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99F844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董事</w:t>
            </w:r>
          </w:p>
        </w:tc>
        <w:tc>
          <w:tcPr>
            <w:tcW w:w="3102" w:type="dxa"/>
            <w:vAlign w:val="center"/>
          </w:tcPr>
          <w:p w14:paraId="37A35AF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3D670502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8A66E9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監察人</w:t>
            </w:r>
          </w:p>
        </w:tc>
        <w:tc>
          <w:tcPr>
            <w:tcW w:w="3102" w:type="dxa"/>
            <w:vAlign w:val="center"/>
          </w:tcPr>
          <w:p w14:paraId="33ED9B2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5B01F03D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437FAA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獨立董事</w:t>
            </w:r>
          </w:p>
        </w:tc>
        <w:tc>
          <w:tcPr>
            <w:tcW w:w="3102" w:type="dxa"/>
            <w:vAlign w:val="center"/>
          </w:tcPr>
          <w:p w14:paraId="6297220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7CE9596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46A31B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執行業務股東</w:t>
            </w:r>
          </w:p>
        </w:tc>
        <w:tc>
          <w:tcPr>
            <w:tcW w:w="3102" w:type="dxa"/>
            <w:vAlign w:val="center"/>
          </w:tcPr>
          <w:p w14:paraId="2903413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056F5C12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F17CBB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代表公司股東</w:t>
            </w:r>
          </w:p>
        </w:tc>
        <w:tc>
          <w:tcPr>
            <w:tcW w:w="3102" w:type="dxa"/>
            <w:vAlign w:val="center"/>
          </w:tcPr>
          <w:p w14:paraId="6EEFED4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659516D5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C2BE1E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訴訟代理人及非訴訟代理人</w:t>
            </w:r>
          </w:p>
        </w:tc>
        <w:tc>
          <w:tcPr>
            <w:tcW w:w="3102" w:type="dxa"/>
            <w:vAlign w:val="center"/>
          </w:tcPr>
          <w:p w14:paraId="5A8619B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13</w:t>
            </w:r>
          </w:p>
        </w:tc>
      </w:tr>
      <w:tr w:rsidR="00EC2F3C" w:rsidRPr="00582116" w14:paraId="578FBADF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399E0A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股東</w:t>
            </w:r>
          </w:p>
        </w:tc>
        <w:tc>
          <w:tcPr>
            <w:tcW w:w="3102" w:type="dxa"/>
            <w:vAlign w:val="center"/>
          </w:tcPr>
          <w:p w14:paraId="614CBA3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14</w:t>
            </w:r>
          </w:p>
        </w:tc>
      </w:tr>
      <w:tr w:rsidR="00EC2F3C" w:rsidRPr="00582116" w14:paraId="4B1F861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000EB6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lastRenderedPageBreak/>
              <w:t>重整監督人</w:t>
            </w:r>
          </w:p>
        </w:tc>
        <w:tc>
          <w:tcPr>
            <w:tcW w:w="3102" w:type="dxa"/>
            <w:vAlign w:val="center"/>
          </w:tcPr>
          <w:p w14:paraId="7E52D76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15</w:t>
            </w:r>
          </w:p>
        </w:tc>
      </w:tr>
      <w:tr w:rsidR="00EC2F3C" w:rsidRPr="00582116" w14:paraId="09D0FB16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367957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重整人</w:t>
            </w:r>
          </w:p>
        </w:tc>
        <w:tc>
          <w:tcPr>
            <w:tcW w:w="3102" w:type="dxa"/>
            <w:vAlign w:val="center"/>
          </w:tcPr>
          <w:p w14:paraId="07DECFA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16</w:t>
            </w:r>
          </w:p>
        </w:tc>
      </w:tr>
      <w:tr w:rsidR="00EC2F3C" w:rsidRPr="00582116" w14:paraId="57780B0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13D1E0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臨時管理人</w:t>
            </w:r>
          </w:p>
        </w:tc>
        <w:tc>
          <w:tcPr>
            <w:tcW w:w="3102" w:type="dxa"/>
            <w:vAlign w:val="center"/>
          </w:tcPr>
          <w:p w14:paraId="10B6FF9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18</w:t>
            </w:r>
          </w:p>
        </w:tc>
      </w:tr>
      <w:tr w:rsidR="00EC2F3C" w:rsidRPr="00582116" w14:paraId="7F34DD96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34C478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接管小組召集人</w:t>
            </w:r>
          </w:p>
        </w:tc>
        <w:tc>
          <w:tcPr>
            <w:tcW w:w="3102" w:type="dxa"/>
            <w:vAlign w:val="center"/>
          </w:tcPr>
          <w:p w14:paraId="106148D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20</w:t>
            </w:r>
          </w:p>
        </w:tc>
      </w:tr>
      <w:tr w:rsidR="00EC2F3C" w:rsidRPr="00582116" w14:paraId="5CFF67E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A25B02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接管小組</w:t>
            </w:r>
          </w:p>
        </w:tc>
        <w:tc>
          <w:tcPr>
            <w:tcW w:w="3102" w:type="dxa"/>
            <w:vAlign w:val="center"/>
          </w:tcPr>
          <w:p w14:paraId="02E3173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21</w:t>
            </w:r>
          </w:p>
        </w:tc>
      </w:tr>
      <w:tr w:rsidR="00EC2F3C" w:rsidRPr="00582116" w14:paraId="1376C940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D422CF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清理人</w:t>
            </w:r>
          </w:p>
        </w:tc>
        <w:tc>
          <w:tcPr>
            <w:tcW w:w="3102" w:type="dxa"/>
            <w:vAlign w:val="center"/>
          </w:tcPr>
          <w:p w14:paraId="7EC2D51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22</w:t>
            </w:r>
          </w:p>
        </w:tc>
      </w:tr>
      <w:tr w:rsidR="00EC2F3C" w:rsidRPr="00582116" w14:paraId="72A3320B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F135EB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臨時監察人</w:t>
            </w:r>
          </w:p>
        </w:tc>
        <w:tc>
          <w:tcPr>
            <w:tcW w:w="3102" w:type="dxa"/>
            <w:vAlign w:val="center"/>
          </w:tcPr>
          <w:p w14:paraId="35254A6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23</w:t>
            </w:r>
          </w:p>
        </w:tc>
      </w:tr>
      <w:tr w:rsidR="00EC2F3C" w:rsidRPr="00582116" w14:paraId="3B19A190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9C3C2C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其他負責人</w:t>
            </w:r>
          </w:p>
        </w:tc>
        <w:tc>
          <w:tcPr>
            <w:tcW w:w="3102" w:type="dxa"/>
            <w:vAlign w:val="center"/>
          </w:tcPr>
          <w:p w14:paraId="66147D5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90</w:t>
            </w:r>
          </w:p>
        </w:tc>
      </w:tr>
    </w:tbl>
    <w:p w14:paraId="6157F02C" w14:textId="77777777" w:rsidR="00EC2F3C" w:rsidRPr="00582116" w:rsidRDefault="00EC2F3C" w:rsidP="007E6C2B">
      <w:pPr>
        <w:rPr>
          <w:rFonts w:eastAsia="標楷體"/>
        </w:rPr>
      </w:pPr>
    </w:p>
    <w:p w14:paraId="05A5A02E" w14:textId="4E1E1E54" w:rsidR="00EC2F3C" w:rsidRPr="00582116" w:rsidRDefault="00EC2F3C" w:rsidP="007E6C2B">
      <w:pPr>
        <w:pStyle w:val="af2"/>
      </w:pPr>
      <w:bookmarkStart w:id="8" w:name="_Toc515378568"/>
      <w:bookmarkStart w:id="9" w:name="_Toc516742491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3</w:t>
      </w:r>
      <w:r w:rsidRPr="00582116">
        <w:fldChar w:fldCharType="end"/>
      </w:r>
      <w:r w:rsidRPr="00582116">
        <w:t>國籍別代碼</w:t>
      </w:r>
      <w:bookmarkEnd w:id="8"/>
      <w:bookmarkEnd w:id="9"/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1274"/>
        <w:gridCol w:w="2978"/>
        <w:gridCol w:w="1129"/>
      </w:tblGrid>
      <w:tr w:rsidR="00EC2F3C" w:rsidRPr="00582116" w14:paraId="122FB926" w14:textId="77777777" w:rsidTr="00624301">
        <w:trPr>
          <w:trHeight w:val="330"/>
          <w:tblHeader/>
          <w:jc w:val="center"/>
        </w:trPr>
        <w:tc>
          <w:tcPr>
            <w:tcW w:w="2833" w:type="dxa"/>
            <w:shd w:val="clear" w:color="000000" w:fill="D9D9D9"/>
            <w:vAlign w:val="center"/>
            <w:hideMark/>
          </w:tcPr>
          <w:p w14:paraId="3DFEB02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274" w:type="dxa"/>
            <w:shd w:val="clear" w:color="000000" w:fill="D9D9D9"/>
            <w:vAlign w:val="center"/>
            <w:hideMark/>
          </w:tcPr>
          <w:p w14:paraId="6EB948F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2978" w:type="dxa"/>
            <w:shd w:val="clear" w:color="000000" w:fill="D9D9D9"/>
            <w:vAlign w:val="center"/>
            <w:hideMark/>
          </w:tcPr>
          <w:p w14:paraId="5530584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14:paraId="3AB6CEF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343E8D" w:rsidRPr="00582116" w14:paraId="6835CD8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BDE96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中華民國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53654D0" w14:textId="78A7354F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060815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利比亞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4D940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434</w:t>
            </w:r>
          </w:p>
        </w:tc>
      </w:tr>
      <w:tr w:rsidR="00343E8D" w:rsidRPr="00582116" w14:paraId="0BF1AD3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31B9B1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阿富汗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5194029" w14:textId="5A5A5690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4BF1BF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列支敦斯登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A0BFF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438</w:t>
            </w:r>
          </w:p>
        </w:tc>
      </w:tr>
      <w:tr w:rsidR="00343E8D" w:rsidRPr="00582116" w14:paraId="1F98AA4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18EF7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阿爾巴尼亞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4ADCEF7" w14:textId="5FA1C259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AE9D47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立陶宛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88A11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440</w:t>
            </w:r>
          </w:p>
        </w:tc>
      </w:tr>
      <w:tr w:rsidR="00343E8D" w:rsidRPr="00582116" w14:paraId="7690FFE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EC82A3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南極洲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0099A4A" w14:textId="177385D7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10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B70D5D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盧森堡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C83B2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442</w:t>
            </w:r>
          </w:p>
        </w:tc>
      </w:tr>
      <w:tr w:rsidR="00343E8D" w:rsidRPr="00582116" w14:paraId="4F21AEC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3B74E5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阿爾及利亞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452345" w14:textId="141E0796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966C25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澳門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3B61B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446</w:t>
            </w:r>
          </w:p>
        </w:tc>
      </w:tr>
      <w:tr w:rsidR="00343E8D" w:rsidRPr="00582116" w14:paraId="774460F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3C0D8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</w:t>
            </w:r>
            <w:proofErr w:type="gramStart"/>
            <w:r w:rsidRPr="00582116">
              <w:rPr>
                <w:rFonts w:eastAsia="標楷體"/>
              </w:rPr>
              <w:t>薩</w:t>
            </w:r>
            <w:proofErr w:type="gramEnd"/>
            <w:r w:rsidRPr="00582116">
              <w:rPr>
                <w:rFonts w:eastAsia="標楷體"/>
              </w:rPr>
              <w:t>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CE07F3D" w14:textId="62489287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B7E16A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馬達加斯加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38208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450</w:t>
            </w:r>
          </w:p>
        </w:tc>
      </w:tr>
      <w:tr w:rsidR="00343E8D" w:rsidRPr="00582116" w14:paraId="579D4B6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548A49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安道爾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E026EE" w14:textId="0E201C8F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84230A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馬拉威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517FB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454</w:t>
            </w:r>
          </w:p>
        </w:tc>
      </w:tr>
      <w:tr w:rsidR="00343E8D" w:rsidRPr="00582116" w14:paraId="23C8664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86354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安哥拉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59CBDE2" w14:textId="37877D8E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92D594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馬來西亞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C79C6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458</w:t>
            </w:r>
          </w:p>
        </w:tc>
      </w:tr>
      <w:tr w:rsidR="00343E8D" w:rsidRPr="00582116" w14:paraId="44D49A1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0773A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安地卡及巴布達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EB9AD0" w14:textId="69898673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B9F07A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馬爾地夫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F5C00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462</w:t>
            </w:r>
          </w:p>
        </w:tc>
      </w:tr>
      <w:tr w:rsidR="00343E8D" w:rsidRPr="00582116" w14:paraId="5783192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B28647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亞塞拜然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7A3B3C0" w14:textId="4DF27539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31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E33AA4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馬利共和國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179A3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466</w:t>
            </w:r>
          </w:p>
        </w:tc>
      </w:tr>
      <w:tr w:rsidR="00343E8D" w:rsidRPr="00582116" w14:paraId="757BCCE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B68AE5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阿根廷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F5B3F2" w14:textId="1BC91131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205316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馬爾他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459BE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470</w:t>
            </w:r>
          </w:p>
        </w:tc>
      </w:tr>
      <w:tr w:rsidR="00343E8D" w:rsidRPr="00582116" w14:paraId="34D9387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971ADA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澳大利亞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91F24B4" w14:textId="5E3E7883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ACFC2B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馬提尼克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EB31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474</w:t>
            </w:r>
          </w:p>
        </w:tc>
      </w:tr>
      <w:tr w:rsidR="00343E8D" w:rsidRPr="00582116" w14:paraId="2B0764D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C57450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奧地利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AFF1E2B" w14:textId="712E8DD5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83513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茅利塔尼亞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2E01C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478</w:t>
            </w:r>
          </w:p>
        </w:tc>
      </w:tr>
      <w:tr w:rsidR="00343E8D" w:rsidRPr="00582116" w14:paraId="5DA046F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5B490B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巴哈馬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B211CBF" w14:textId="129D89A8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44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058717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模里西斯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052D1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480</w:t>
            </w:r>
          </w:p>
        </w:tc>
      </w:tr>
      <w:tr w:rsidR="00343E8D" w:rsidRPr="00582116" w14:paraId="57E5BF2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8CF499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483512" w14:textId="3B8D8BAA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48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428EB5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墨西哥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D9A04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484</w:t>
            </w:r>
          </w:p>
        </w:tc>
      </w:tr>
      <w:tr w:rsidR="00343E8D" w:rsidRPr="00582116" w14:paraId="35BFC6B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3E3C17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孟加拉國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82D5B0" w14:textId="1E3A33BB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50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D4CB5B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摩納哥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E5677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492</w:t>
            </w:r>
          </w:p>
        </w:tc>
      </w:tr>
      <w:tr w:rsidR="00343E8D" w:rsidRPr="00582116" w14:paraId="4D86A65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936CC4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亞美尼亞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466A18" w14:textId="48AD802A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51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661196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蒙古國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1923F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496</w:t>
            </w:r>
          </w:p>
        </w:tc>
      </w:tr>
      <w:tr w:rsidR="00343E8D" w:rsidRPr="00582116" w14:paraId="2BFCB44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1A8DE2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巴貝多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65F69FE" w14:textId="70A11D3A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571F75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摩爾多瓦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B663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498</w:t>
            </w:r>
          </w:p>
        </w:tc>
      </w:tr>
      <w:tr w:rsidR="00343E8D" w:rsidRPr="00582116" w14:paraId="100F1D1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89DDEE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比利時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B7CA066" w14:textId="29B7F430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722658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蒙特內哥羅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9D21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499</w:t>
            </w:r>
          </w:p>
        </w:tc>
      </w:tr>
      <w:tr w:rsidR="00343E8D" w:rsidRPr="00582116" w14:paraId="124A421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EDC799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百慕達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315518" w14:textId="04412EC0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E9A5F4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蒙特塞拉特島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44D27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500</w:t>
            </w:r>
          </w:p>
        </w:tc>
      </w:tr>
      <w:tr w:rsidR="00343E8D" w:rsidRPr="00582116" w14:paraId="186F893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5D6750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不丹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544D02" w14:textId="680363F7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64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01B19C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摩洛哥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B9794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504</w:t>
            </w:r>
          </w:p>
        </w:tc>
      </w:tr>
      <w:tr w:rsidR="00343E8D" w:rsidRPr="00582116" w14:paraId="2116C32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9EFE1B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玻利維亞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B20D8E" w14:textId="6F6E016D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3BEDAA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莫三比克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D6F8E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508</w:t>
            </w:r>
          </w:p>
        </w:tc>
      </w:tr>
      <w:tr w:rsidR="00343E8D" w:rsidRPr="00582116" w14:paraId="6C668E5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148985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</w:t>
            </w:r>
            <w:proofErr w:type="gramStart"/>
            <w:r w:rsidRPr="00582116">
              <w:rPr>
                <w:rFonts w:eastAsia="標楷體"/>
              </w:rPr>
              <w:t>赫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0902CB" w14:textId="41008611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9BD00A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阿曼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E38D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512</w:t>
            </w:r>
          </w:p>
        </w:tc>
      </w:tr>
      <w:tr w:rsidR="00343E8D" w:rsidRPr="00582116" w14:paraId="37DF16F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56F15A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波札那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9E086D" w14:textId="1F180F84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72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6B5FAE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納米比亞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66C6A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516</w:t>
            </w:r>
          </w:p>
        </w:tc>
      </w:tr>
      <w:tr w:rsidR="00343E8D" w:rsidRPr="00582116" w14:paraId="54BE942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4810FB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布韋島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4377CD" w14:textId="27EBCF12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74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557DB6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諾魯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88AF6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520</w:t>
            </w:r>
          </w:p>
        </w:tc>
      </w:tr>
      <w:tr w:rsidR="00343E8D" w:rsidRPr="00582116" w14:paraId="3A02B28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E45A44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巴西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BC4662" w14:textId="1EFD83DD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1E4EA7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尼泊爾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4321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524</w:t>
            </w:r>
          </w:p>
        </w:tc>
      </w:tr>
      <w:tr w:rsidR="00343E8D" w:rsidRPr="00582116" w14:paraId="11FC7CF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48725B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貝里斯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FBF3E1E" w14:textId="0330572C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6BECDC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荷蘭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EA278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528</w:t>
            </w:r>
          </w:p>
        </w:tc>
      </w:tr>
      <w:tr w:rsidR="00343E8D" w:rsidRPr="00582116" w14:paraId="2DFE344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E536F7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英屬印度洋領地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E8109C" w14:textId="679D581C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86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ED1E51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庫拉索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4FB5C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531</w:t>
            </w:r>
          </w:p>
        </w:tc>
      </w:tr>
      <w:tr w:rsidR="00343E8D" w:rsidRPr="00582116" w14:paraId="11FDA2C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C28EB4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索羅門群島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8D6C7F4" w14:textId="279C5554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90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2C1A83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阿魯巴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5F383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533</w:t>
            </w:r>
          </w:p>
        </w:tc>
      </w:tr>
      <w:tr w:rsidR="00343E8D" w:rsidRPr="00582116" w14:paraId="5860BC7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A5B821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英屬維京群島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39B851A" w14:textId="26E87F38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04E05DE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荷屬聖</w:t>
            </w:r>
            <w:proofErr w:type="gramEnd"/>
            <w:r w:rsidRPr="00582116">
              <w:rPr>
                <w:rFonts w:eastAsia="標楷體"/>
              </w:rPr>
              <w:t>馬丁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44042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534</w:t>
            </w:r>
          </w:p>
        </w:tc>
      </w:tr>
      <w:tr w:rsidR="00343E8D" w:rsidRPr="00582116" w14:paraId="0A62405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22AE8CA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汶萊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3152C5" w14:textId="09517C27" w:rsidR="00343E8D" w:rsidRPr="00582116" w:rsidRDefault="00343E8D" w:rsidP="007E6C2B">
            <w:pPr>
              <w:rPr>
                <w:rFonts w:eastAsia="標楷體"/>
              </w:rPr>
            </w:pPr>
            <w:r w:rsidRPr="007728B1">
              <w:rPr>
                <w:rFonts w:eastAsia="標楷體" w:hint="eastAsia"/>
              </w:rPr>
              <w:t>0</w:t>
            </w:r>
            <w:r w:rsidRPr="007728B1">
              <w:rPr>
                <w:rFonts w:eastAsia="標楷體"/>
              </w:rPr>
              <w:t>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6410AA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新喀里多尼亞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43C17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540</w:t>
            </w:r>
          </w:p>
        </w:tc>
      </w:tr>
      <w:tr w:rsidR="00343E8D" w:rsidRPr="00582116" w14:paraId="6C3B225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64BD77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保加利亞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97075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B0082B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萬那杜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A3B3F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548</w:t>
            </w:r>
          </w:p>
        </w:tc>
      </w:tr>
      <w:tr w:rsidR="00343E8D" w:rsidRPr="00582116" w14:paraId="7518FB1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3A1D5E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緬甸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98A90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59A74A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紐西蘭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78DF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554</w:t>
            </w:r>
          </w:p>
        </w:tc>
      </w:tr>
      <w:tr w:rsidR="00343E8D" w:rsidRPr="00582116" w14:paraId="7C014C6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6518E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蒲隆地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78A89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6E8607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尼加拉瓜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C9139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558</w:t>
            </w:r>
          </w:p>
        </w:tc>
      </w:tr>
      <w:tr w:rsidR="00343E8D" w:rsidRPr="00582116" w14:paraId="7C8485C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8DD60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白俄羅斯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BB32D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B99FA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21960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562</w:t>
            </w:r>
          </w:p>
        </w:tc>
      </w:tr>
      <w:tr w:rsidR="00343E8D" w:rsidRPr="00582116" w14:paraId="0322293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30CB58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柬埔寨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99BCEB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956D6F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奈及利亞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81BC5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566</w:t>
            </w:r>
          </w:p>
        </w:tc>
      </w:tr>
      <w:tr w:rsidR="00343E8D" w:rsidRPr="00582116" w14:paraId="3598D97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0933EB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喀麥隆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BDA3E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E8BCA26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紐</w:t>
            </w:r>
            <w:proofErr w:type="gramEnd"/>
            <w:r w:rsidRPr="00582116">
              <w:rPr>
                <w:rFonts w:eastAsia="標楷體"/>
              </w:rPr>
              <w:t>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D6E19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570</w:t>
            </w:r>
          </w:p>
        </w:tc>
      </w:tr>
      <w:tr w:rsidR="00343E8D" w:rsidRPr="00582116" w14:paraId="4792747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3DA5C0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加拿大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09572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062430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諾福克島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B10ED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574</w:t>
            </w:r>
          </w:p>
        </w:tc>
      </w:tr>
      <w:tr w:rsidR="00343E8D" w:rsidRPr="00582116" w14:paraId="75B5B71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88BD652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維德角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7A9EBB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CC5BDB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挪威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0B688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578</w:t>
            </w:r>
          </w:p>
        </w:tc>
      </w:tr>
      <w:tr w:rsidR="00343E8D" w:rsidRPr="00582116" w14:paraId="65D051CA" w14:textId="77777777" w:rsidTr="00582116">
        <w:trPr>
          <w:trHeight w:val="275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3EDCF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英屬開</w:t>
            </w:r>
            <w:proofErr w:type="gramStart"/>
            <w:r w:rsidRPr="00582116">
              <w:rPr>
                <w:rFonts w:eastAsia="標楷體"/>
              </w:rPr>
              <w:t>曼</w:t>
            </w:r>
            <w:proofErr w:type="gramEnd"/>
            <w:r w:rsidRPr="00582116">
              <w:rPr>
                <w:rFonts w:eastAsia="標楷體"/>
              </w:rPr>
              <w:t>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AF5B9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F58F58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北馬里亞納群島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1630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580</w:t>
            </w:r>
          </w:p>
        </w:tc>
      </w:tr>
      <w:tr w:rsidR="00343E8D" w:rsidRPr="00582116" w14:paraId="7CB7FA0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3DE9B3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中非共和國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F51E8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FA074C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美屬邊疆群島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AC294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581</w:t>
            </w:r>
          </w:p>
        </w:tc>
      </w:tr>
      <w:tr w:rsidR="00343E8D" w:rsidRPr="00582116" w14:paraId="218E03F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8FFE7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斯里蘭卡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C5028D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144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A3C1D7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密克羅尼西亞聯邦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42679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583</w:t>
            </w:r>
          </w:p>
        </w:tc>
      </w:tr>
      <w:tr w:rsidR="00343E8D" w:rsidRPr="00582116" w14:paraId="54CED44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03C212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查德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DD1CFD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51FDED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馬紹爾群島共和國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B5000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584</w:t>
            </w:r>
          </w:p>
        </w:tc>
      </w:tr>
      <w:tr w:rsidR="00343E8D" w:rsidRPr="00582116" w14:paraId="5A07F67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DB16E9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智利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AEBB04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D67A7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帛</w:t>
            </w:r>
            <w:proofErr w:type="gramStart"/>
            <w:r w:rsidRPr="00582116">
              <w:rPr>
                <w:rFonts w:eastAsia="標楷體"/>
              </w:rPr>
              <w:t>琉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243B6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585</w:t>
            </w:r>
          </w:p>
        </w:tc>
      </w:tr>
      <w:tr w:rsidR="00343E8D" w:rsidRPr="00582116" w14:paraId="0A81585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E86624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中國大陸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7643F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8196D4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巴基斯坦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816EB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586</w:t>
            </w:r>
          </w:p>
        </w:tc>
      </w:tr>
      <w:tr w:rsidR="00343E8D" w:rsidRPr="00582116" w14:paraId="166EC3E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F26F71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聖誕島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4E2265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162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2E6A50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巴拿馬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562FA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591</w:t>
            </w:r>
          </w:p>
        </w:tc>
      </w:tr>
      <w:tr w:rsidR="00343E8D" w:rsidRPr="00582116" w14:paraId="0B9AE6C5" w14:textId="77777777" w:rsidTr="00582116">
        <w:trPr>
          <w:trHeight w:val="189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25F460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哥倫比亞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C0E0F6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2709C6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巴布亞紐幾內亞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2C328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598</w:t>
            </w:r>
          </w:p>
        </w:tc>
      </w:tr>
      <w:tr w:rsidR="00343E8D" w:rsidRPr="00582116" w14:paraId="281BCA4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093CDD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葛摩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14D56E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F0B979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巴拉圭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2394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600</w:t>
            </w:r>
          </w:p>
        </w:tc>
      </w:tr>
      <w:tr w:rsidR="00343E8D" w:rsidRPr="00582116" w14:paraId="4C4FBC4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D2B16AD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馬約特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911B66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175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78E5E5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秘魯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C4E9F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604</w:t>
            </w:r>
          </w:p>
        </w:tc>
      </w:tr>
      <w:tr w:rsidR="00343E8D" w:rsidRPr="00582116" w14:paraId="2AAD5B1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9F802F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剛果共和國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9740A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79949D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菲律賓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B1EBB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608</w:t>
            </w:r>
          </w:p>
        </w:tc>
      </w:tr>
      <w:tr w:rsidR="00343E8D" w:rsidRPr="00582116" w14:paraId="716B44F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8C92B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剛果民主共和國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6E55F0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87A921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皮特凱恩群島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4439D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612</w:t>
            </w:r>
          </w:p>
        </w:tc>
      </w:tr>
      <w:tr w:rsidR="00343E8D" w:rsidRPr="00582116" w14:paraId="04F5B89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B40C3F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庫克群島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EAAC2A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7FA7E6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CFE0F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616</w:t>
            </w:r>
          </w:p>
        </w:tc>
      </w:tr>
      <w:tr w:rsidR="00343E8D" w:rsidRPr="00582116" w14:paraId="38BC463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1B6A14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哥斯大黎加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6557A9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84C678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葡萄牙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2D08E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620</w:t>
            </w:r>
          </w:p>
        </w:tc>
      </w:tr>
      <w:tr w:rsidR="00343E8D" w:rsidRPr="00582116" w14:paraId="4861B70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9DF596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克羅埃西亞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8762DB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8C5C3F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幾內亞比索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FCA56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624</w:t>
            </w:r>
          </w:p>
        </w:tc>
      </w:tr>
      <w:tr w:rsidR="00343E8D" w:rsidRPr="00582116" w14:paraId="2A7CBAE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7B88A1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古巴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D96BE2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B095BD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東帝汶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15557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626</w:t>
            </w:r>
          </w:p>
        </w:tc>
      </w:tr>
      <w:tr w:rsidR="00343E8D" w:rsidRPr="00582116" w14:paraId="2974B35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E1C0A3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賽普勒斯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4C199F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23C8C1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波多黎各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D6E0A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630</w:t>
            </w:r>
          </w:p>
        </w:tc>
      </w:tr>
      <w:tr w:rsidR="00343E8D" w:rsidRPr="00582116" w14:paraId="52562B8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D11008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捷克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04EE2F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203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D64D03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卡達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942B8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634</w:t>
            </w:r>
          </w:p>
        </w:tc>
      </w:tr>
      <w:tr w:rsidR="00343E8D" w:rsidRPr="00582116" w14:paraId="3252CB8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ED02225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貝寧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BAD25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7231DF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留尼旺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41F4A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638</w:t>
            </w:r>
          </w:p>
        </w:tc>
      </w:tr>
      <w:tr w:rsidR="00343E8D" w:rsidRPr="00582116" w14:paraId="1A15D15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D56203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丹麥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C1E4CE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178DD8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羅馬尼亞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D6A8C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642</w:t>
            </w:r>
          </w:p>
        </w:tc>
      </w:tr>
      <w:tr w:rsidR="00343E8D" w:rsidRPr="00582116" w14:paraId="50A29DF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0D5B9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多米尼克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7F66E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39C7F5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俄羅斯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CE265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643</w:t>
            </w:r>
          </w:p>
        </w:tc>
      </w:tr>
      <w:tr w:rsidR="00343E8D" w:rsidRPr="00582116" w14:paraId="23F00B2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993FBC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多明尼加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2FE23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105D2F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盧安達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7AFAB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646</w:t>
            </w:r>
          </w:p>
        </w:tc>
      </w:tr>
      <w:tr w:rsidR="00343E8D" w:rsidRPr="00582116" w14:paraId="266DB77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AE9AF7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厄瓜多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FD343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9C8B622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聖巴泰勒</w:t>
            </w:r>
            <w:proofErr w:type="gramEnd"/>
            <w:r w:rsidRPr="00582116">
              <w:rPr>
                <w:rFonts w:eastAsia="標楷體"/>
              </w:rPr>
              <w:t>米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0031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652</w:t>
            </w:r>
          </w:p>
        </w:tc>
      </w:tr>
      <w:tr w:rsidR="00343E8D" w:rsidRPr="00582116" w14:paraId="3BD2AD6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23526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薩爾瓦多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81DFA6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11C6DA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</w:t>
            </w:r>
            <w:proofErr w:type="gramStart"/>
            <w:r w:rsidRPr="00582116">
              <w:rPr>
                <w:rFonts w:eastAsia="標楷體"/>
              </w:rPr>
              <w:t>赫勒拿島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A8766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654</w:t>
            </w:r>
          </w:p>
        </w:tc>
      </w:tr>
      <w:tr w:rsidR="00343E8D" w:rsidRPr="00582116" w14:paraId="6802CF4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C53F2E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赤道幾內亞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9B877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8A926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聖克里斯多福與尼維斯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2AFB9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659</w:t>
            </w:r>
          </w:p>
        </w:tc>
      </w:tr>
      <w:tr w:rsidR="00343E8D" w:rsidRPr="00582116" w14:paraId="1DF4F9D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ED7E26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衣索比亞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B15D8B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028E1D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安圭拉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6DCA4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660</w:t>
            </w:r>
          </w:p>
        </w:tc>
      </w:tr>
      <w:tr w:rsidR="00343E8D" w:rsidRPr="00582116" w14:paraId="6B2F63E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21082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厄利垂亞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431E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9F24BE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聖露西亞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55D74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662</w:t>
            </w:r>
          </w:p>
        </w:tc>
      </w:tr>
      <w:tr w:rsidR="00343E8D" w:rsidRPr="00582116" w14:paraId="026014D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419655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愛沙尼亞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D51D0B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233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6BFC31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聖馬丁行政區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ACD47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663</w:t>
            </w:r>
          </w:p>
        </w:tc>
      </w:tr>
      <w:tr w:rsidR="00343E8D" w:rsidRPr="00582116" w14:paraId="6F6E020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B0CC27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法羅群島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8C3B5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234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5CCBA9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聖文森及格</w:t>
            </w:r>
            <w:proofErr w:type="gramStart"/>
            <w:r w:rsidRPr="00582116">
              <w:rPr>
                <w:rFonts w:eastAsia="標楷體"/>
              </w:rPr>
              <w:t>瑞那丁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1E173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670</w:t>
            </w:r>
          </w:p>
        </w:tc>
      </w:tr>
      <w:tr w:rsidR="00343E8D" w:rsidRPr="00582116" w14:paraId="46A8EAA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A4FDCF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福克蘭群島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4DCF2A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B54F0D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聖馬利諾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A8469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674</w:t>
            </w:r>
          </w:p>
        </w:tc>
      </w:tr>
      <w:tr w:rsidR="00343E8D" w:rsidRPr="00582116" w14:paraId="07FCE55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93E82F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斐濟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E336BC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242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5BAFC5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聖多美和普林西比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6FC59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678</w:t>
            </w:r>
          </w:p>
        </w:tc>
      </w:tr>
      <w:tr w:rsidR="00343E8D" w:rsidRPr="00582116" w14:paraId="0FB2BC0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BF7E5A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芬蘭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31C20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FECA31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沙烏地阿拉伯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3A67F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682</w:t>
            </w:r>
          </w:p>
        </w:tc>
      </w:tr>
      <w:tr w:rsidR="00343E8D" w:rsidRPr="00582116" w14:paraId="677B0FA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6E34D5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奧蘭群島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91A569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279FA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塞內加爾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7B0BA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686</w:t>
            </w:r>
          </w:p>
        </w:tc>
      </w:tr>
      <w:tr w:rsidR="00343E8D" w:rsidRPr="00582116" w14:paraId="2B76655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7159CB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2AFBA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3049B8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塞爾維亞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CF081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688</w:t>
            </w:r>
          </w:p>
        </w:tc>
      </w:tr>
      <w:tr w:rsidR="00343E8D" w:rsidRPr="00582116" w14:paraId="086CDBD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81ADEFF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法屬蓋亞</w:t>
            </w:r>
            <w:proofErr w:type="gramEnd"/>
            <w:r w:rsidRPr="00582116">
              <w:rPr>
                <w:rFonts w:eastAsia="標楷體"/>
              </w:rPr>
              <w:t>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E9CA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906D5A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塞席爾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3FCB7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690</w:t>
            </w:r>
          </w:p>
        </w:tc>
      </w:tr>
      <w:tr w:rsidR="00343E8D" w:rsidRPr="00582116" w14:paraId="649EC1A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33976B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法屬</w:t>
            </w:r>
            <w:proofErr w:type="gramStart"/>
            <w:r w:rsidRPr="00582116">
              <w:rPr>
                <w:rFonts w:eastAsia="標楷體"/>
              </w:rPr>
              <w:t>玻</w:t>
            </w:r>
            <w:proofErr w:type="gramEnd"/>
            <w:r w:rsidRPr="00582116">
              <w:rPr>
                <w:rFonts w:eastAsia="標楷體"/>
              </w:rPr>
              <w:t>里尼西亞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8CB84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787500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獅子山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16895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694</w:t>
            </w:r>
          </w:p>
        </w:tc>
      </w:tr>
      <w:tr w:rsidR="00343E8D" w:rsidRPr="00582116" w14:paraId="2CA67E1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9787D7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法屬南部領地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72D90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6FC0F3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新加坡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DFD97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702</w:t>
            </w:r>
          </w:p>
        </w:tc>
      </w:tr>
      <w:tr w:rsidR="00343E8D" w:rsidRPr="00582116" w14:paraId="32C8893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A3F829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吉布地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18071C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798CFB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</w:t>
            </w:r>
            <w:proofErr w:type="gramStart"/>
            <w:r w:rsidRPr="00582116">
              <w:rPr>
                <w:rFonts w:eastAsia="標楷體"/>
              </w:rPr>
              <w:t>洛</w:t>
            </w:r>
            <w:proofErr w:type="gramEnd"/>
            <w:r w:rsidRPr="00582116">
              <w:rPr>
                <w:rFonts w:eastAsia="標楷體"/>
              </w:rPr>
              <w:t>伐克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6611E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703</w:t>
            </w:r>
          </w:p>
        </w:tc>
      </w:tr>
      <w:tr w:rsidR="00343E8D" w:rsidRPr="00582116" w14:paraId="0D56FEA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45618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加</w:t>
            </w:r>
            <w:proofErr w:type="gramStart"/>
            <w:r w:rsidRPr="00582116">
              <w:rPr>
                <w:rFonts w:eastAsia="標楷體"/>
              </w:rPr>
              <w:t>彭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BAF0E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0B9842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越南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0E72C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704</w:t>
            </w:r>
          </w:p>
        </w:tc>
      </w:tr>
      <w:tr w:rsidR="00343E8D" w:rsidRPr="00582116" w14:paraId="21111CA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D7382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喬治亞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356568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241A8B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斯洛維尼亞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F27F7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705</w:t>
            </w:r>
          </w:p>
        </w:tc>
      </w:tr>
      <w:tr w:rsidR="00343E8D" w:rsidRPr="00582116" w14:paraId="2127625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883EDA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甘比亞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84217F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A9DF37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索馬利亞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92C1F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706</w:t>
            </w:r>
          </w:p>
        </w:tc>
      </w:tr>
      <w:tr w:rsidR="00343E8D" w:rsidRPr="00582116" w14:paraId="0F317E2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EF38B7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巴勒斯坦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03B91A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275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850948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5DFFF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710</w:t>
            </w:r>
          </w:p>
        </w:tc>
      </w:tr>
      <w:tr w:rsidR="00343E8D" w:rsidRPr="00582116" w14:paraId="143C825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8C236E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德國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DC1ECE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3A9320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辛巴威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F0280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716</w:t>
            </w:r>
          </w:p>
        </w:tc>
      </w:tr>
      <w:tr w:rsidR="00343E8D" w:rsidRPr="00582116" w14:paraId="0B820CE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06014DF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迦</w:t>
            </w:r>
            <w:proofErr w:type="gramEnd"/>
            <w:r w:rsidRPr="00582116">
              <w:rPr>
                <w:rFonts w:eastAsia="標楷體"/>
              </w:rPr>
              <w:t>納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0D98B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1A9498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西班牙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7682B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724</w:t>
            </w:r>
          </w:p>
        </w:tc>
      </w:tr>
      <w:tr w:rsidR="00343E8D" w:rsidRPr="00582116" w14:paraId="359A456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73528D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直布羅陀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D6CD22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2C6899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南蘇丹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994FE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728</w:t>
            </w:r>
          </w:p>
        </w:tc>
      </w:tr>
      <w:tr w:rsidR="00343E8D" w:rsidRPr="00582116" w14:paraId="75AFB22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A65690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吉里巴斯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F7AAE2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078A13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蘇丹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CE26B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736</w:t>
            </w:r>
          </w:p>
        </w:tc>
      </w:tr>
      <w:tr w:rsidR="00343E8D" w:rsidRPr="00582116" w14:paraId="3EF02EF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052C8F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希臘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2F40E6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7DA916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蘇利南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09683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740</w:t>
            </w:r>
          </w:p>
        </w:tc>
      </w:tr>
      <w:tr w:rsidR="00343E8D" w:rsidRPr="00582116" w14:paraId="68FD36FD" w14:textId="77777777" w:rsidTr="00582116">
        <w:trPr>
          <w:trHeight w:val="197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F45C47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格陵蘭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8EFF2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2DFEAB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斯瓦爾巴特群島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3C3D0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744</w:t>
            </w:r>
          </w:p>
        </w:tc>
      </w:tr>
      <w:tr w:rsidR="00343E8D" w:rsidRPr="00582116" w14:paraId="3F76384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53369D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格瑞那達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070467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E4BB8D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史瓦濟蘭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FDFA4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748</w:t>
            </w:r>
          </w:p>
        </w:tc>
      </w:tr>
      <w:tr w:rsidR="00343E8D" w:rsidRPr="00582116" w14:paraId="2E3952D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55AADA7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瓜德羅普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2C4A4A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CEE65D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瑞典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C6305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752</w:t>
            </w:r>
          </w:p>
        </w:tc>
      </w:tr>
      <w:tr w:rsidR="00343E8D" w:rsidRPr="00582116" w14:paraId="27FFD64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82C0F1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關島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D4CEC4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B106B3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瑞士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ED91D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756</w:t>
            </w:r>
          </w:p>
        </w:tc>
      </w:tr>
      <w:tr w:rsidR="00343E8D" w:rsidRPr="00582116" w14:paraId="0C73D27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CCCCD2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瓜地馬拉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7E6CC5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C3B40B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敘利亞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2F5F9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760</w:t>
            </w:r>
          </w:p>
        </w:tc>
      </w:tr>
      <w:tr w:rsidR="00343E8D" w:rsidRPr="00582116" w14:paraId="2591C92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5EF80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幾內亞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05EE11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2EEFFE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塔吉克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DD4AF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762</w:t>
            </w:r>
          </w:p>
        </w:tc>
      </w:tr>
      <w:tr w:rsidR="00343E8D" w:rsidRPr="00582116" w14:paraId="2856FB3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4DF052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蓋亞那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AD5B28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32E23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泰國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11222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764</w:t>
            </w:r>
          </w:p>
        </w:tc>
      </w:tr>
      <w:tr w:rsidR="00343E8D" w:rsidRPr="00582116" w14:paraId="549EF4A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BEF714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海地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BD9688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8C555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B3CBD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768</w:t>
            </w:r>
          </w:p>
        </w:tc>
      </w:tr>
      <w:tr w:rsidR="00343E8D" w:rsidRPr="00582116" w14:paraId="011F05E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11CA1C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梵蒂岡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2782E5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7964C4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托克</w:t>
            </w:r>
            <w:proofErr w:type="gramStart"/>
            <w:r w:rsidRPr="00582116">
              <w:rPr>
                <w:rFonts w:eastAsia="標楷體"/>
              </w:rPr>
              <w:t>勞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F8C15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772</w:t>
            </w:r>
          </w:p>
        </w:tc>
      </w:tr>
      <w:tr w:rsidR="00343E8D" w:rsidRPr="00582116" w14:paraId="06E1E14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E3103D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宏都拉斯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6E3CE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5236CC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東加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11046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776</w:t>
            </w:r>
          </w:p>
        </w:tc>
      </w:tr>
      <w:tr w:rsidR="00343E8D" w:rsidRPr="00582116" w14:paraId="56EF252A" w14:textId="77777777" w:rsidTr="00582116">
        <w:trPr>
          <w:trHeight w:val="267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28BDA6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香港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47509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CEB147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千里達及托巴哥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7CAC6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780</w:t>
            </w:r>
          </w:p>
        </w:tc>
      </w:tr>
      <w:tr w:rsidR="00343E8D" w:rsidRPr="00582116" w14:paraId="0C106AB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F71A13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匈牙利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5417B9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C30135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阿拉伯聯合大公國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62101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784</w:t>
            </w:r>
          </w:p>
        </w:tc>
      </w:tr>
      <w:tr w:rsidR="00343E8D" w:rsidRPr="00582116" w14:paraId="09DF172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CDAF44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冰島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6DB178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E232D2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突尼西亞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7FC1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788</w:t>
            </w:r>
          </w:p>
        </w:tc>
      </w:tr>
      <w:tr w:rsidR="00343E8D" w:rsidRPr="00582116" w14:paraId="5AF65CC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E875B3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印度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C2AA4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C0BAEE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土耳其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419B7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792</w:t>
            </w:r>
          </w:p>
        </w:tc>
      </w:tr>
      <w:tr w:rsidR="00343E8D" w:rsidRPr="00582116" w14:paraId="74D3BD6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85226B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印度尼西亞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2A528C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51B423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土庫曼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C95BC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795</w:t>
            </w:r>
          </w:p>
        </w:tc>
      </w:tr>
      <w:tr w:rsidR="00343E8D" w:rsidRPr="00582116" w14:paraId="637DC81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A163B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伊朗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1EB61C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123E2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吐瓦魯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E6F62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798</w:t>
            </w:r>
          </w:p>
        </w:tc>
      </w:tr>
      <w:tr w:rsidR="00343E8D" w:rsidRPr="00582116" w14:paraId="5EFCA26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B716A8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伊拉克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91181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F9E590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烏干達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CB6C0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800</w:t>
            </w:r>
          </w:p>
        </w:tc>
      </w:tr>
      <w:tr w:rsidR="00343E8D" w:rsidRPr="00582116" w14:paraId="095068D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CF05E4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愛爾蘭共和國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C5CCCF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372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F2FE20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烏克蘭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FF905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804</w:t>
            </w:r>
          </w:p>
        </w:tc>
      </w:tr>
      <w:tr w:rsidR="00343E8D" w:rsidRPr="00582116" w14:paraId="3EF2E44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CD2CBC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以色列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DE0A30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DDB289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馬其頓共和國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B236F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807</w:t>
            </w:r>
          </w:p>
        </w:tc>
      </w:tr>
      <w:tr w:rsidR="00343E8D" w:rsidRPr="00582116" w14:paraId="043EE71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72CC6D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義大利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D43B4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7F22C1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埃及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9160E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818</w:t>
            </w:r>
          </w:p>
        </w:tc>
      </w:tr>
      <w:tr w:rsidR="00343E8D" w:rsidRPr="00582116" w14:paraId="4DCC023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C3341A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象牙海岸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56A92A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488518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AB96F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826</w:t>
            </w:r>
          </w:p>
        </w:tc>
      </w:tr>
      <w:tr w:rsidR="00343E8D" w:rsidRPr="00582116" w14:paraId="0180331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67DA21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牙買加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CC0295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2FED8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根西島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0D38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831</w:t>
            </w:r>
          </w:p>
        </w:tc>
      </w:tr>
      <w:tr w:rsidR="00343E8D" w:rsidRPr="00582116" w14:paraId="44384A4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E34F12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日本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14C31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78DC8E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澤西島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60F8D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832</w:t>
            </w:r>
          </w:p>
        </w:tc>
      </w:tr>
      <w:tr w:rsidR="00343E8D" w:rsidRPr="00582116" w14:paraId="3CD5320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E8608F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哈薩克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711D12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398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191A992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曼</w:t>
            </w:r>
            <w:proofErr w:type="gramEnd"/>
            <w:r w:rsidRPr="00582116">
              <w:rPr>
                <w:rFonts w:eastAsia="標楷體"/>
              </w:rPr>
              <w:t>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232F2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833</w:t>
            </w:r>
          </w:p>
        </w:tc>
      </w:tr>
      <w:tr w:rsidR="00343E8D" w:rsidRPr="00582116" w14:paraId="5598F4A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9ED133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約旦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7078C5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7A07BA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坦尚尼亞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B5054B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834</w:t>
            </w:r>
          </w:p>
        </w:tc>
      </w:tr>
      <w:tr w:rsidR="00343E8D" w:rsidRPr="00582116" w14:paraId="3E6AE1B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7EF4FEF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肯亞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DA81C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3B1961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D7F8A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840</w:t>
            </w:r>
          </w:p>
        </w:tc>
      </w:tr>
      <w:tr w:rsidR="00343E8D" w:rsidRPr="00582116" w14:paraId="2C70E12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5628C4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韓國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0ACC60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F36D26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美屬維京群島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320ED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850</w:t>
            </w:r>
          </w:p>
        </w:tc>
      </w:tr>
      <w:tr w:rsidR="00343E8D" w:rsidRPr="00582116" w14:paraId="143084F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17B00E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科威特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DE159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0EF889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布吉納法索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56FCE4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854</w:t>
            </w:r>
          </w:p>
        </w:tc>
      </w:tr>
      <w:tr w:rsidR="00343E8D" w:rsidRPr="00582116" w14:paraId="5978B1E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46A55F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吉爾吉斯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70DB3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417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A95C74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烏拉圭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0BF9BE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858</w:t>
            </w:r>
          </w:p>
        </w:tc>
      </w:tr>
      <w:tr w:rsidR="00343E8D" w:rsidRPr="00582116" w14:paraId="7D2194E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64E00D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寮國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983706D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27CFF8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烏茲別克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62E615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860</w:t>
            </w:r>
          </w:p>
        </w:tc>
      </w:tr>
      <w:tr w:rsidR="00343E8D" w:rsidRPr="00582116" w14:paraId="7BB83D1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C59997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黎巴嫩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4612B57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C8A2E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委內瑞拉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1DC91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862</w:t>
            </w:r>
          </w:p>
        </w:tc>
      </w:tr>
      <w:tr w:rsidR="00343E8D" w:rsidRPr="00582116" w14:paraId="637AF50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60D5F9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賴索托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183C6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D134FE" w14:textId="77777777" w:rsidR="00343E8D" w:rsidRPr="00582116" w:rsidRDefault="00343E8D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薩</w:t>
            </w:r>
            <w:proofErr w:type="gramEnd"/>
            <w:r w:rsidRPr="00582116">
              <w:rPr>
                <w:rFonts w:eastAsia="標楷體"/>
              </w:rPr>
              <w:t>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EAF9B9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882</w:t>
            </w:r>
          </w:p>
        </w:tc>
      </w:tr>
      <w:tr w:rsidR="00343E8D" w:rsidRPr="00582116" w14:paraId="6D233FC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F1666E0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拉脫維亞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975AA12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20A3068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葉門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EFE4A3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887</w:t>
            </w:r>
          </w:p>
        </w:tc>
      </w:tr>
      <w:tr w:rsidR="00343E8D" w:rsidRPr="00582116" w14:paraId="2C30CA7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C523A76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賴比瑞亞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999AF3C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7E48011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尚比亞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11DBFA" w14:textId="77777777" w:rsidR="00343E8D" w:rsidRPr="00582116" w:rsidRDefault="00343E8D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894</w:t>
            </w:r>
          </w:p>
        </w:tc>
      </w:tr>
    </w:tbl>
    <w:p w14:paraId="66D3ACAA" w14:textId="77777777" w:rsidR="00EC2F3C" w:rsidRPr="00582116" w:rsidRDefault="00EC2F3C" w:rsidP="007E6C2B">
      <w:pPr>
        <w:rPr>
          <w:rFonts w:eastAsia="標楷體"/>
          <w:shd w:val="clear" w:color="auto" w:fill="FFFFFF"/>
        </w:rPr>
      </w:pPr>
    </w:p>
    <w:p w14:paraId="6193DE81" w14:textId="162EFEA8" w:rsidR="00EC2F3C" w:rsidRPr="00582116" w:rsidRDefault="00EC2F3C" w:rsidP="007E6C2B">
      <w:pPr>
        <w:pStyle w:val="af2"/>
      </w:pPr>
      <w:bookmarkStart w:id="10" w:name="_Toc515378569"/>
      <w:bookmarkStart w:id="11" w:name="_Toc516742492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4</w:t>
      </w:r>
      <w:r w:rsidRPr="00582116">
        <w:fldChar w:fldCharType="end"/>
      </w:r>
      <w:r w:rsidRPr="00582116">
        <w:rPr>
          <w:shd w:val="clear" w:color="auto" w:fill="FFFFFF"/>
        </w:rPr>
        <w:t>身分證件別代碼</w:t>
      </w:r>
      <w:bookmarkEnd w:id="10"/>
      <w:bookmarkEnd w:id="11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0FAD29F2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00CBF88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2C09D13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5EC57B24" w14:textId="77777777" w:rsidTr="00DA649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12ECF8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身分證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BDCC02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</w:t>
            </w:r>
          </w:p>
        </w:tc>
      </w:tr>
      <w:tr w:rsidR="00EC2F3C" w:rsidRPr="00582116" w14:paraId="1C8C833D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911FA5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外僑居留證</w:t>
            </w:r>
          </w:p>
        </w:tc>
        <w:tc>
          <w:tcPr>
            <w:tcW w:w="3102" w:type="dxa"/>
            <w:vAlign w:val="center"/>
          </w:tcPr>
          <w:p w14:paraId="21BE4C9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</w:t>
            </w:r>
          </w:p>
        </w:tc>
      </w:tr>
      <w:tr w:rsidR="00EC2F3C" w:rsidRPr="00582116" w14:paraId="50B72E08" w14:textId="77777777" w:rsidTr="00DA649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5937AD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華僑身分證明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5DCBFC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3</w:t>
            </w:r>
          </w:p>
        </w:tc>
      </w:tr>
      <w:tr w:rsidR="00EC2F3C" w:rsidRPr="00582116" w14:paraId="0AFFAFA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E6DCDD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身分證照號碼</w:t>
            </w:r>
          </w:p>
        </w:tc>
        <w:tc>
          <w:tcPr>
            <w:tcW w:w="3102" w:type="dxa"/>
            <w:vAlign w:val="center"/>
          </w:tcPr>
          <w:p w14:paraId="757E57E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4</w:t>
            </w:r>
          </w:p>
        </w:tc>
      </w:tr>
      <w:tr w:rsidR="00EC2F3C" w:rsidRPr="00582116" w14:paraId="4A349BDF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E029F6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3102" w:type="dxa"/>
            <w:vAlign w:val="center"/>
          </w:tcPr>
          <w:p w14:paraId="15AA881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5</w:t>
            </w:r>
          </w:p>
        </w:tc>
      </w:tr>
      <w:tr w:rsidR="00EC2F3C" w:rsidRPr="00582116" w14:paraId="60E5838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F4CA3F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機關代碼</w:t>
            </w:r>
          </w:p>
        </w:tc>
        <w:tc>
          <w:tcPr>
            <w:tcW w:w="3102" w:type="dxa"/>
            <w:vAlign w:val="center"/>
          </w:tcPr>
          <w:p w14:paraId="1A3AE81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6</w:t>
            </w:r>
          </w:p>
        </w:tc>
      </w:tr>
      <w:tr w:rsidR="00EC2F3C" w:rsidRPr="00582116" w14:paraId="79E31EB5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FF3CA7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護照號碼</w:t>
            </w:r>
          </w:p>
        </w:tc>
        <w:tc>
          <w:tcPr>
            <w:tcW w:w="3102" w:type="dxa"/>
            <w:vAlign w:val="center"/>
          </w:tcPr>
          <w:p w14:paraId="26AA9A0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7</w:t>
            </w:r>
          </w:p>
        </w:tc>
      </w:tr>
    </w:tbl>
    <w:p w14:paraId="191DF9BF" w14:textId="77777777" w:rsidR="00EC2F3C" w:rsidRPr="00582116" w:rsidRDefault="00EC2F3C" w:rsidP="007E6C2B">
      <w:pPr>
        <w:rPr>
          <w:rFonts w:eastAsia="標楷體"/>
        </w:rPr>
      </w:pPr>
    </w:p>
    <w:p w14:paraId="2E02CEC2" w14:textId="4EB581CD" w:rsidR="00EC2F3C" w:rsidRPr="00582116" w:rsidRDefault="00EC2F3C" w:rsidP="007E6C2B">
      <w:pPr>
        <w:pStyle w:val="af2"/>
      </w:pPr>
      <w:bookmarkStart w:id="12" w:name="_Toc515378570"/>
      <w:bookmarkStart w:id="13" w:name="_Toc516742493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5</w:t>
      </w:r>
      <w:r w:rsidRPr="00582116">
        <w:fldChar w:fldCharType="end"/>
      </w:r>
      <w:r w:rsidRPr="00582116">
        <w:t>股東董監事責任種類代碼</w:t>
      </w:r>
      <w:bookmarkEnd w:id="12"/>
      <w:bookmarkEnd w:id="13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2EF39D93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3CC2AF0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13C2B05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19C22B0A" w14:textId="77777777" w:rsidTr="00DA649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2F0CB1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無限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AB53F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</w:t>
            </w:r>
          </w:p>
        </w:tc>
      </w:tr>
      <w:tr w:rsidR="00EC2F3C" w:rsidRPr="00582116" w14:paraId="4EA8093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8F9EA8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有限</w:t>
            </w:r>
          </w:p>
        </w:tc>
        <w:tc>
          <w:tcPr>
            <w:tcW w:w="3102" w:type="dxa"/>
            <w:vAlign w:val="center"/>
          </w:tcPr>
          <w:p w14:paraId="36A763A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</w:t>
            </w:r>
          </w:p>
        </w:tc>
      </w:tr>
    </w:tbl>
    <w:p w14:paraId="1F765840" w14:textId="77777777" w:rsidR="00EC2F3C" w:rsidRPr="00582116" w:rsidRDefault="00EC2F3C" w:rsidP="007E6C2B">
      <w:pPr>
        <w:rPr>
          <w:rFonts w:eastAsia="標楷體"/>
        </w:rPr>
      </w:pPr>
    </w:p>
    <w:p w14:paraId="1A245DDA" w14:textId="27FA420F" w:rsidR="00EC2F3C" w:rsidRPr="00582116" w:rsidRDefault="00EC2F3C" w:rsidP="007E6C2B">
      <w:pPr>
        <w:pStyle w:val="af2"/>
      </w:pPr>
      <w:bookmarkStart w:id="14" w:name="_Toc515378571"/>
      <w:bookmarkStart w:id="15" w:name="_Toc516742494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6</w:t>
      </w:r>
      <w:r w:rsidRPr="00582116">
        <w:fldChar w:fldCharType="end"/>
      </w:r>
      <w:r w:rsidRPr="00582116">
        <w:rPr>
          <w:shd w:val="clear" w:color="auto" w:fill="FFFFFF"/>
        </w:rPr>
        <w:t>申登機關</w:t>
      </w:r>
      <w:r w:rsidRPr="00582116">
        <w:t>代碼</w:t>
      </w:r>
      <w:bookmarkEnd w:id="14"/>
      <w:bookmarkEnd w:id="15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0E3B42A4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00313C6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7BE7FF5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DA6498" w:rsidRPr="00DA6498" w14:paraId="525DCF54" w14:textId="77777777" w:rsidTr="00DA649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2783884" w14:textId="69618F06" w:rsidR="00EC2F3C" w:rsidRPr="00DA6498" w:rsidRDefault="001C383A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商業發展署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91CD681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01</w:t>
            </w:r>
          </w:p>
        </w:tc>
      </w:tr>
      <w:tr w:rsidR="00DA6498" w:rsidRPr="00DA6498" w14:paraId="4E70ABB5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3E7B9C1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臺北市政府</w:t>
            </w:r>
          </w:p>
        </w:tc>
        <w:tc>
          <w:tcPr>
            <w:tcW w:w="3102" w:type="dxa"/>
            <w:vAlign w:val="center"/>
          </w:tcPr>
          <w:p w14:paraId="1BCE2511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02</w:t>
            </w:r>
          </w:p>
        </w:tc>
      </w:tr>
      <w:tr w:rsidR="00DA6498" w:rsidRPr="00DA6498" w14:paraId="7C5B797A" w14:textId="77777777" w:rsidTr="00DA649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37810E0" w14:textId="2F21BB8B" w:rsidR="00EC2F3C" w:rsidRPr="00DA6498" w:rsidRDefault="000F50CA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商業發展署</w:t>
            </w:r>
            <w:r w:rsidRPr="00DA6498">
              <w:rPr>
                <w:rFonts w:eastAsia="標楷體"/>
                <w:color w:val="000000" w:themeColor="text1"/>
              </w:rPr>
              <w:t>(</w:t>
            </w:r>
            <w:r w:rsidRPr="00DA6498">
              <w:rPr>
                <w:rFonts w:eastAsia="標楷體" w:hint="eastAsia"/>
                <w:color w:val="000000" w:themeColor="text1"/>
              </w:rPr>
              <w:t>南投辦公區</w:t>
            </w:r>
            <w:r w:rsidRPr="00DA649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02C3E36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03</w:t>
            </w:r>
          </w:p>
        </w:tc>
      </w:tr>
      <w:tr w:rsidR="00EC2F3C" w:rsidRPr="00582116" w14:paraId="03C84E3C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C5031AF" w14:textId="1D54A0DA" w:rsidR="00EC2F3C" w:rsidRPr="00582116" w:rsidRDefault="000F50CA" w:rsidP="007E6C2B">
            <w:pPr>
              <w:rPr>
                <w:rFonts w:eastAsia="標楷體"/>
              </w:rPr>
            </w:pPr>
            <w:r w:rsidRPr="000F50CA">
              <w:rPr>
                <w:rFonts w:eastAsia="標楷體" w:hint="eastAsia"/>
                <w:color w:val="000000"/>
              </w:rPr>
              <w:t>高雄市政府</w:t>
            </w:r>
          </w:p>
        </w:tc>
        <w:tc>
          <w:tcPr>
            <w:tcW w:w="3102" w:type="dxa"/>
            <w:vAlign w:val="center"/>
          </w:tcPr>
          <w:p w14:paraId="0B8EE3D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6F6ADE35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66E0912" w14:textId="562A0552" w:rsidR="00EC2F3C" w:rsidRPr="00582116" w:rsidRDefault="001C383A" w:rsidP="007E6C2B">
            <w:pPr>
              <w:rPr>
                <w:rFonts w:eastAsia="標楷體"/>
              </w:rPr>
            </w:pPr>
            <w:r w:rsidRPr="001C383A">
              <w:rPr>
                <w:rFonts w:eastAsia="標楷體" w:hint="eastAsia"/>
                <w:color w:val="000000"/>
              </w:rPr>
              <w:t>國家科學及技術委員會新竹科學園區管理局</w:t>
            </w:r>
          </w:p>
        </w:tc>
        <w:tc>
          <w:tcPr>
            <w:tcW w:w="3102" w:type="dxa"/>
            <w:vAlign w:val="center"/>
          </w:tcPr>
          <w:p w14:paraId="365ED70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0FBA5EA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1DB94D5" w14:textId="3C72E236" w:rsidR="00EC2F3C" w:rsidRPr="00582116" w:rsidRDefault="001C383A" w:rsidP="007E6C2B">
            <w:pPr>
              <w:rPr>
                <w:rFonts w:eastAsia="標楷體"/>
              </w:rPr>
            </w:pPr>
            <w:r w:rsidRPr="001C383A">
              <w:rPr>
                <w:rFonts w:eastAsia="標楷體" w:hint="eastAsia"/>
                <w:color w:val="000000"/>
              </w:rPr>
              <w:t>經濟部產業園區管理局</w:t>
            </w:r>
          </w:p>
        </w:tc>
        <w:tc>
          <w:tcPr>
            <w:tcW w:w="3102" w:type="dxa"/>
            <w:vAlign w:val="center"/>
          </w:tcPr>
          <w:p w14:paraId="0FE999B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4CB842DF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BCD81A8" w14:textId="55BB31EB" w:rsidR="00EC2F3C" w:rsidRPr="00582116" w:rsidRDefault="001C383A" w:rsidP="007E6C2B">
            <w:pPr>
              <w:rPr>
                <w:rFonts w:eastAsia="標楷體"/>
                <w:color w:val="000000"/>
              </w:rPr>
            </w:pPr>
            <w:r w:rsidRPr="001C383A">
              <w:rPr>
                <w:rFonts w:eastAsia="標楷體" w:hint="eastAsia"/>
                <w:color w:val="000000"/>
              </w:rPr>
              <w:t>國家科學及技術委員會南部科學園區管理局</w:t>
            </w:r>
          </w:p>
        </w:tc>
        <w:tc>
          <w:tcPr>
            <w:tcW w:w="3102" w:type="dxa"/>
            <w:vAlign w:val="center"/>
          </w:tcPr>
          <w:p w14:paraId="15F4003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  <w:tr w:rsidR="00EC2F3C" w:rsidRPr="00582116" w14:paraId="4D4A6270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3EA5481" w14:textId="0676623C" w:rsidR="00EC2F3C" w:rsidRPr="00582116" w:rsidRDefault="001C383A" w:rsidP="007E6C2B">
            <w:pPr>
              <w:rPr>
                <w:rFonts w:eastAsia="標楷體"/>
                <w:color w:val="000000"/>
              </w:rPr>
            </w:pPr>
            <w:r w:rsidRPr="001C383A">
              <w:rPr>
                <w:rFonts w:eastAsia="標楷體" w:hint="eastAsia"/>
                <w:color w:val="000000"/>
              </w:rPr>
              <w:t>國家科學及技術委員會中部科學園區管理局</w:t>
            </w:r>
          </w:p>
        </w:tc>
        <w:tc>
          <w:tcPr>
            <w:tcW w:w="3102" w:type="dxa"/>
            <w:vAlign w:val="center"/>
          </w:tcPr>
          <w:p w14:paraId="5FB8BD7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60FDC4C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9AF5075" w14:textId="783C6788" w:rsidR="00EC2F3C" w:rsidRPr="00582116" w:rsidRDefault="000F50CA" w:rsidP="007E6C2B">
            <w:pPr>
              <w:rPr>
                <w:rFonts w:eastAsia="標楷體"/>
                <w:color w:val="000000"/>
              </w:rPr>
            </w:pPr>
            <w:r w:rsidRPr="000F50CA">
              <w:rPr>
                <w:rFonts w:eastAsia="標楷體" w:hint="eastAsia"/>
                <w:color w:val="000000"/>
              </w:rPr>
              <w:t>屏東農業生物科技園區</w:t>
            </w:r>
          </w:p>
        </w:tc>
        <w:tc>
          <w:tcPr>
            <w:tcW w:w="3102" w:type="dxa"/>
            <w:vAlign w:val="center"/>
          </w:tcPr>
          <w:p w14:paraId="15AE765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1A0DA71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273382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中市政府</w:t>
            </w:r>
          </w:p>
        </w:tc>
        <w:tc>
          <w:tcPr>
            <w:tcW w:w="3102" w:type="dxa"/>
            <w:vAlign w:val="center"/>
          </w:tcPr>
          <w:p w14:paraId="193ED21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03387FFD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8D0618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南市政府</w:t>
            </w:r>
          </w:p>
        </w:tc>
        <w:tc>
          <w:tcPr>
            <w:tcW w:w="3102" w:type="dxa"/>
            <w:vAlign w:val="center"/>
          </w:tcPr>
          <w:p w14:paraId="0D39F35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21</w:t>
            </w:r>
          </w:p>
        </w:tc>
      </w:tr>
      <w:tr w:rsidR="00EC2F3C" w:rsidRPr="00582116" w14:paraId="143D798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992AF4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lastRenderedPageBreak/>
              <w:t>新北市政府</w:t>
            </w:r>
          </w:p>
        </w:tc>
        <w:tc>
          <w:tcPr>
            <w:tcW w:w="3102" w:type="dxa"/>
            <w:vAlign w:val="center"/>
          </w:tcPr>
          <w:p w14:paraId="7B5C051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31</w:t>
            </w:r>
          </w:p>
        </w:tc>
      </w:tr>
      <w:tr w:rsidR="00EC2F3C" w:rsidRPr="00582116" w14:paraId="7F3B5C3C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56C5F9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桃園市政府</w:t>
            </w:r>
          </w:p>
        </w:tc>
        <w:tc>
          <w:tcPr>
            <w:tcW w:w="3102" w:type="dxa"/>
            <w:vAlign w:val="center"/>
          </w:tcPr>
          <w:p w14:paraId="799C60D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32</w:t>
            </w:r>
          </w:p>
        </w:tc>
      </w:tr>
      <w:tr w:rsidR="00EC2F3C" w:rsidRPr="00582116" w14:paraId="1A8359F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34E650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交通部民用航空局</w:t>
            </w:r>
          </w:p>
        </w:tc>
        <w:tc>
          <w:tcPr>
            <w:tcW w:w="3102" w:type="dxa"/>
            <w:vAlign w:val="center"/>
          </w:tcPr>
          <w:p w14:paraId="11879C4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50</w:t>
            </w:r>
          </w:p>
        </w:tc>
      </w:tr>
      <w:tr w:rsidR="00EC2F3C" w:rsidRPr="00582116" w14:paraId="0B0FAE8D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C1F0A1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交通部航港局</w:t>
            </w:r>
          </w:p>
        </w:tc>
        <w:tc>
          <w:tcPr>
            <w:tcW w:w="3102" w:type="dxa"/>
            <w:vAlign w:val="center"/>
          </w:tcPr>
          <w:p w14:paraId="0DD3A28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51</w:t>
            </w:r>
          </w:p>
        </w:tc>
      </w:tr>
    </w:tbl>
    <w:p w14:paraId="73A81AF4" w14:textId="77777777" w:rsidR="00EC2F3C" w:rsidRPr="00582116" w:rsidRDefault="00EC2F3C" w:rsidP="007E6C2B">
      <w:pPr>
        <w:rPr>
          <w:rFonts w:eastAsia="標楷體"/>
        </w:rPr>
      </w:pPr>
    </w:p>
    <w:p w14:paraId="131F0AA3" w14:textId="3B7CF616" w:rsidR="00EC2F3C" w:rsidRPr="00582116" w:rsidRDefault="00EC2F3C" w:rsidP="007E6C2B">
      <w:pPr>
        <w:pStyle w:val="af2"/>
      </w:pPr>
      <w:bookmarkStart w:id="16" w:name="_Toc515378572"/>
      <w:bookmarkStart w:id="17" w:name="_Toc516742495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7</w:t>
      </w:r>
      <w:r w:rsidRPr="00582116">
        <w:fldChar w:fldCharType="end"/>
      </w:r>
      <w:r w:rsidRPr="00582116">
        <w:t>現況代碼</w:t>
      </w:r>
      <w:bookmarkEnd w:id="16"/>
      <w:bookmarkEnd w:id="17"/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7"/>
        <w:gridCol w:w="850"/>
        <w:gridCol w:w="3261"/>
        <w:gridCol w:w="804"/>
      </w:tblGrid>
      <w:tr w:rsidR="00EC2F3C" w:rsidRPr="00582116" w14:paraId="0E243C9E" w14:textId="77777777" w:rsidTr="00624301">
        <w:trPr>
          <w:trHeight w:val="330"/>
          <w:tblHeader/>
          <w:jc w:val="center"/>
        </w:trPr>
        <w:tc>
          <w:tcPr>
            <w:tcW w:w="3217" w:type="dxa"/>
            <w:shd w:val="clear" w:color="auto" w:fill="D9D9D9"/>
            <w:noWrap/>
            <w:vAlign w:val="center"/>
            <w:hideMark/>
          </w:tcPr>
          <w:p w14:paraId="28E7DCC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620D24F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3261" w:type="dxa"/>
            <w:shd w:val="clear" w:color="auto" w:fill="D9D9D9"/>
            <w:noWrap/>
            <w:vAlign w:val="center"/>
            <w:hideMark/>
          </w:tcPr>
          <w:p w14:paraId="2D5008C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804" w:type="dxa"/>
            <w:shd w:val="clear" w:color="auto" w:fill="D9D9D9"/>
            <w:noWrap/>
            <w:vAlign w:val="center"/>
            <w:hideMark/>
          </w:tcPr>
          <w:p w14:paraId="726E579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53AA29C9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1F36226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核准設立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D1F12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31D400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分割解散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42F3FA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</w:t>
            </w:r>
          </w:p>
        </w:tc>
      </w:tr>
      <w:tr w:rsidR="00EC2F3C" w:rsidRPr="00582116" w14:paraId="6AB82BA5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vAlign w:val="center"/>
            <w:hideMark/>
          </w:tcPr>
          <w:p w14:paraId="4211D35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核准設立，但已命令解散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E6A4B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B4941E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終止破產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472948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</w:t>
            </w:r>
          </w:p>
        </w:tc>
      </w:tr>
      <w:tr w:rsidR="00EC2F3C" w:rsidRPr="00582116" w14:paraId="60734DE8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366F52D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重整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CA3CF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921D1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中止破產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473904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</w:t>
            </w:r>
          </w:p>
        </w:tc>
      </w:tr>
      <w:tr w:rsidR="00EC2F3C" w:rsidRPr="00582116" w14:paraId="08A2BBD0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4280B41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解散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8ABFE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BF02AE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塗銷破產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17AAA5A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</w:t>
            </w:r>
          </w:p>
        </w:tc>
      </w:tr>
      <w:tr w:rsidR="00EC2F3C" w:rsidRPr="00582116" w14:paraId="728082BD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660BC57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A4760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518D3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破產程序終結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終止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FA25AC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</w:t>
            </w:r>
          </w:p>
        </w:tc>
      </w:tr>
      <w:tr w:rsidR="00EC2F3C" w:rsidRPr="00582116" w14:paraId="725874D3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47248AB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破產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E96FD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75104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破產程序終結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終止</w:t>
            </w:r>
            <w:r w:rsidRPr="00582116">
              <w:rPr>
                <w:rFonts w:eastAsia="標楷體"/>
              </w:rPr>
              <w:t>)</w:t>
            </w:r>
            <w:r w:rsidRPr="00582116">
              <w:rPr>
                <w:rFonts w:eastAsia="標楷體"/>
              </w:rPr>
              <w:t>清算中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AFF61D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</w:t>
            </w:r>
          </w:p>
        </w:tc>
      </w:tr>
      <w:tr w:rsidR="00EC2F3C" w:rsidRPr="00582116" w14:paraId="2AF94699" w14:textId="77777777" w:rsidTr="00582116">
        <w:trPr>
          <w:trHeight w:val="219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4686C40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合併解散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1C1B3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4DB7F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破產已清算完結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0968F0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</w:t>
            </w:r>
          </w:p>
        </w:tc>
      </w:tr>
      <w:tr w:rsidR="00EC2F3C" w:rsidRPr="00582116" w14:paraId="417F1131" w14:textId="77777777" w:rsidTr="00582116">
        <w:trPr>
          <w:trHeight w:val="125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381633A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撤回認許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C7508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68896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接管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06C302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</w:t>
            </w:r>
          </w:p>
        </w:tc>
      </w:tr>
      <w:tr w:rsidR="00EC2F3C" w:rsidRPr="00582116" w14:paraId="02E352A9" w14:textId="77777777" w:rsidTr="00582116">
        <w:trPr>
          <w:trHeight w:val="301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42C36F4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90AE8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84C35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撤銷無需清算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5347C1D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</w:t>
            </w:r>
          </w:p>
        </w:tc>
      </w:tr>
      <w:tr w:rsidR="00EC2F3C" w:rsidRPr="00582116" w14:paraId="3F99BE8B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65E6C7C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廢止認許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8BFC5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5C393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撤銷許可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0B17B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</w:t>
            </w:r>
          </w:p>
        </w:tc>
      </w:tr>
      <w:tr w:rsidR="00EC2F3C" w:rsidRPr="00582116" w14:paraId="54947381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082FA60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解散已清算完結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1119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F0DA14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廢止許可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8F11A8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</w:t>
            </w:r>
          </w:p>
        </w:tc>
      </w:tr>
      <w:tr w:rsidR="00EC2F3C" w:rsidRPr="00582116" w14:paraId="34B7FE24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5E20057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7D70E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61383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撤銷許可已清算完結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CB772B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</w:t>
            </w:r>
          </w:p>
        </w:tc>
      </w:tr>
      <w:tr w:rsidR="00EC2F3C" w:rsidRPr="00582116" w14:paraId="71A5E966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119D7F0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1DE74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3DBB0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廢止許可已清算完結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B3CAC2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</w:t>
            </w:r>
          </w:p>
        </w:tc>
      </w:tr>
      <w:tr w:rsidR="00EC2F3C" w:rsidRPr="00582116" w14:paraId="7AC4FA10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vAlign w:val="center"/>
            <w:hideMark/>
          </w:tcPr>
          <w:p w14:paraId="04F7F0F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撤回認許已清算完結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E3A71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68D1CA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清理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E90241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</w:t>
            </w:r>
          </w:p>
        </w:tc>
      </w:tr>
      <w:tr w:rsidR="00EC2F3C" w:rsidRPr="00582116" w14:paraId="05D33BEA" w14:textId="77777777" w:rsidTr="00582116">
        <w:trPr>
          <w:trHeight w:val="221"/>
          <w:jc w:val="center"/>
        </w:trPr>
        <w:tc>
          <w:tcPr>
            <w:tcW w:w="3217" w:type="dxa"/>
            <w:shd w:val="clear" w:color="auto" w:fill="auto"/>
            <w:noWrap/>
            <w:vAlign w:val="center"/>
            <w:hideMark/>
          </w:tcPr>
          <w:p w14:paraId="71BA401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撤銷認許已清算完結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A353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119082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撤銷公司設立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85A935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</w:t>
            </w:r>
          </w:p>
        </w:tc>
      </w:tr>
      <w:tr w:rsidR="00EC2F3C" w:rsidRPr="00582116" w14:paraId="10C19C27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vAlign w:val="center"/>
            <w:hideMark/>
          </w:tcPr>
          <w:p w14:paraId="13AE2DA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廢止認許已清算完結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19B7C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1AD41C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清理完結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0EC0AD3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</w:t>
            </w:r>
          </w:p>
        </w:tc>
      </w:tr>
      <w:tr w:rsidR="00EC2F3C" w:rsidRPr="00582116" w14:paraId="2961352F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  <w:vAlign w:val="center"/>
            <w:hideMark/>
          </w:tcPr>
          <w:p w14:paraId="6E904C1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撤銷認許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C4434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56FAA6" w14:textId="7AE8EA08" w:rsidR="00EC2F3C" w:rsidRPr="00582116" w:rsidRDefault="00EC2F3C" w:rsidP="007E6C2B">
            <w:pPr>
              <w:rPr>
                <w:rFonts w:eastAsia="標楷體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7DAA10C" w14:textId="54673735" w:rsidR="00EC2F3C" w:rsidRPr="00582116" w:rsidRDefault="00EC2F3C" w:rsidP="007E6C2B">
            <w:pPr>
              <w:rPr>
                <w:rFonts w:eastAsia="標楷體"/>
              </w:rPr>
            </w:pPr>
          </w:p>
        </w:tc>
      </w:tr>
    </w:tbl>
    <w:p w14:paraId="11420E2A" w14:textId="77777777" w:rsidR="00EC2F3C" w:rsidRPr="00582116" w:rsidRDefault="00EC2F3C" w:rsidP="007E6C2B">
      <w:pPr>
        <w:rPr>
          <w:rFonts w:eastAsia="標楷體"/>
        </w:rPr>
      </w:pPr>
    </w:p>
    <w:p w14:paraId="2E261CAD" w14:textId="34068C56" w:rsidR="00EC2F3C" w:rsidRPr="00582116" w:rsidRDefault="00EC2F3C" w:rsidP="007E6C2B">
      <w:pPr>
        <w:pStyle w:val="af2"/>
      </w:pPr>
      <w:bookmarkStart w:id="18" w:name="_Toc515378573"/>
      <w:bookmarkStart w:id="19" w:name="_Toc516742496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8</w:t>
      </w:r>
      <w:r w:rsidRPr="00582116">
        <w:fldChar w:fldCharType="end"/>
      </w:r>
      <w:r w:rsidRPr="00582116">
        <w:t>停業與延展狀態</w:t>
      </w:r>
      <w:bookmarkEnd w:id="18"/>
      <w:bookmarkEnd w:id="19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41ABB8C4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0726F44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7C7578E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073432E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3DC0D7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停業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BFCAAE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</w:t>
            </w:r>
          </w:p>
        </w:tc>
      </w:tr>
      <w:tr w:rsidR="00EC2F3C" w:rsidRPr="00582116" w14:paraId="1081E52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891DED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延展開業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1E17C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</w:t>
            </w:r>
          </w:p>
        </w:tc>
      </w:tr>
      <w:tr w:rsidR="00EC2F3C" w:rsidRPr="00582116" w14:paraId="23B07E8F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241298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復業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8E27BB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3</w:t>
            </w:r>
          </w:p>
        </w:tc>
      </w:tr>
    </w:tbl>
    <w:p w14:paraId="6120D74C" w14:textId="5B4D9CF7" w:rsidR="00EC2F3C" w:rsidRPr="00582116" w:rsidRDefault="00EC2F3C" w:rsidP="007E6C2B">
      <w:pPr>
        <w:pStyle w:val="2"/>
      </w:pPr>
      <w:r w:rsidRPr="00582116">
        <w:br w:type="page"/>
      </w:r>
      <w:bookmarkStart w:id="20" w:name="_Toc515382538"/>
      <w:r w:rsidRPr="00582116">
        <w:lastRenderedPageBreak/>
        <w:t>工廠類別</w:t>
      </w:r>
      <w:bookmarkEnd w:id="20"/>
    </w:p>
    <w:p w14:paraId="43F05899" w14:textId="77777777" w:rsidR="00EC2F3C" w:rsidRPr="00582116" w:rsidRDefault="00EC2F3C" w:rsidP="007E6C2B">
      <w:pPr>
        <w:rPr>
          <w:rFonts w:eastAsia="標楷體"/>
        </w:rPr>
      </w:pPr>
    </w:p>
    <w:p w14:paraId="7683C530" w14:textId="686777D5" w:rsidR="00EC2F3C" w:rsidRPr="00582116" w:rsidRDefault="00EC2F3C" w:rsidP="007E6C2B">
      <w:pPr>
        <w:pStyle w:val="af2"/>
      </w:pPr>
      <w:bookmarkStart w:id="21" w:name="_Toc515378574"/>
      <w:bookmarkStart w:id="22" w:name="_Toc516742497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9</w:t>
      </w:r>
      <w:r w:rsidRPr="00582116">
        <w:fldChar w:fldCharType="end"/>
      </w:r>
      <w:r w:rsidRPr="00582116">
        <w:rPr>
          <w:shd w:val="clear" w:color="auto" w:fill="FFFFFF"/>
        </w:rPr>
        <w:t>組織種類</w:t>
      </w:r>
      <w:r w:rsidRPr="00582116">
        <w:t>代碼</w:t>
      </w:r>
      <w:bookmarkEnd w:id="21"/>
      <w:bookmarkEnd w:id="22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68475831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3830B9F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405A6E5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59331D0E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40F3B2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75DEBF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30EB19F1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8EE7B4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FB25F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71A4614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64EFD6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無限公司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5C43D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41B7984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A33F10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兩合公司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5B1668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3A6667C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B5A5F1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合夥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4FFF4F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DA6498" w:rsidRPr="00DA6498" w14:paraId="7E7B425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5A7026D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獨資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314C29F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06</w:t>
            </w:r>
          </w:p>
        </w:tc>
      </w:tr>
      <w:tr w:rsidR="00DA6498" w:rsidRPr="00DA6498" w14:paraId="7AE209D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59AD4272" w14:textId="5750FE18" w:rsidR="00EC2F3C" w:rsidRPr="00DA6498" w:rsidRDefault="00CE2F7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6DB01D4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07</w:t>
            </w:r>
          </w:p>
        </w:tc>
      </w:tr>
      <w:tr w:rsidR="00DA6498" w:rsidRPr="00DA6498" w14:paraId="0B9CB4A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CA15A0C" w14:textId="27D8C4AD" w:rsidR="00EC2F3C" w:rsidRPr="00DA6498" w:rsidRDefault="00CE2F7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外國公司辦事處登記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5085473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08</w:t>
            </w:r>
          </w:p>
        </w:tc>
      </w:tr>
      <w:tr w:rsidR="00EC2F3C" w:rsidRPr="00582116" w14:paraId="1416C4E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5CBC56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本國公司之分公司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560227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5247606F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88BFEE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外國公司之分公司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DBE8D8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64087E7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74B629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合作社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212BDC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66B599D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4E7C9D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農會組織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B37CCB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7A025D7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5FDBB5A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公營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AD3CA3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13</w:t>
            </w:r>
          </w:p>
        </w:tc>
      </w:tr>
      <w:tr w:rsidR="00EC2F3C" w:rsidRPr="00582116" w14:paraId="431674B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7C7F61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漁會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D37DC9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14</w:t>
            </w:r>
          </w:p>
        </w:tc>
      </w:tr>
      <w:tr w:rsidR="00EC2F3C" w:rsidRPr="00582116" w14:paraId="0B4CE2FF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F88142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大陸公司許可登記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279F23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15</w:t>
            </w:r>
          </w:p>
        </w:tc>
      </w:tr>
      <w:tr w:rsidR="00EC2F3C" w:rsidRPr="00582116" w14:paraId="07160C8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FAD160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大陸公司許可報備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E329F4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16</w:t>
            </w:r>
          </w:p>
        </w:tc>
      </w:tr>
      <w:tr w:rsidR="00EC2F3C" w:rsidRPr="00582116" w14:paraId="7FBC86A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3EAD8A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大陸公司之分公司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385669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0BC0BC9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7E8623B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其他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B15BB5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99</w:t>
            </w:r>
          </w:p>
        </w:tc>
      </w:tr>
    </w:tbl>
    <w:p w14:paraId="7C0ED6EC" w14:textId="77777777" w:rsidR="00EC2F3C" w:rsidRPr="00582116" w:rsidRDefault="00EC2F3C" w:rsidP="007E6C2B">
      <w:pPr>
        <w:rPr>
          <w:rFonts w:eastAsia="標楷體"/>
        </w:rPr>
      </w:pPr>
    </w:p>
    <w:p w14:paraId="60580A2D" w14:textId="7584048B" w:rsidR="00EC2F3C" w:rsidRPr="00582116" w:rsidRDefault="00EC2F3C" w:rsidP="007E6C2B">
      <w:pPr>
        <w:pStyle w:val="af2"/>
      </w:pPr>
      <w:bookmarkStart w:id="23" w:name="_Toc515378575"/>
      <w:bookmarkStart w:id="24" w:name="_Toc516742498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10</w:t>
      </w:r>
      <w:r w:rsidRPr="00582116">
        <w:fldChar w:fldCharType="end"/>
      </w:r>
      <w:r w:rsidRPr="00582116">
        <w:t>產業類別代碼</w:t>
      </w:r>
      <w:bookmarkEnd w:id="23"/>
      <w:bookmarkEnd w:id="24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236FDB04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2C8B56A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788863F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7BADCDC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531EBA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食品製造業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72AAFFA" w14:textId="50957DCD" w:rsidR="00EC2F3C" w:rsidRPr="00582116" w:rsidRDefault="00B73714" w:rsidP="007E6C2B">
            <w:pPr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8</w:t>
            </w:r>
          </w:p>
        </w:tc>
      </w:tr>
      <w:tr w:rsidR="00EC2F3C" w:rsidRPr="00582116" w14:paraId="67B3FA6F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55BC41D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飲料製造業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23649A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252B156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7E9B56B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菸草製造業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5A243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289FF53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0E0498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紡織業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771ED0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1BB7FB1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B8F676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成衣及服飾品製造業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77F5A4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52D4504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C276C6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皮革、毛皮及其製品製造業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76923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13</w:t>
            </w:r>
          </w:p>
        </w:tc>
      </w:tr>
      <w:tr w:rsidR="00EC2F3C" w:rsidRPr="00582116" w14:paraId="63A6326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61876C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木竹製品製造業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9198F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14</w:t>
            </w:r>
          </w:p>
        </w:tc>
      </w:tr>
      <w:tr w:rsidR="00EC2F3C" w:rsidRPr="00582116" w14:paraId="1E6055A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9E901E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紙漿、紙及紙製品製造業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FB866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15</w:t>
            </w:r>
          </w:p>
        </w:tc>
      </w:tr>
      <w:tr w:rsidR="00EC2F3C" w:rsidRPr="00582116" w14:paraId="747FC96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0C34DC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lastRenderedPageBreak/>
              <w:t>印刷及資料儲存媒體複製業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8B77C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16</w:t>
            </w:r>
          </w:p>
        </w:tc>
      </w:tr>
      <w:tr w:rsidR="00EC2F3C" w:rsidRPr="00582116" w14:paraId="4288335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55ECE7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石油及煤製品製造業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1234E8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5C71880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7E27319A" w14:textId="77C19159" w:rsidR="00EC2F3C" w:rsidRPr="00582116" w:rsidRDefault="005F4CBB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  <w:color w:val="000000"/>
              </w:rPr>
              <w:t>化學原材料、肥料、氮化合物、塑橡膠原料及人造纖維製造業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0A6DCC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18</w:t>
            </w:r>
          </w:p>
        </w:tc>
      </w:tr>
      <w:tr w:rsidR="00EC2F3C" w:rsidRPr="00582116" w14:paraId="57C3ED8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A7D43ED" w14:textId="0E763B33" w:rsidR="00EC2F3C" w:rsidRPr="00582116" w:rsidRDefault="005F4CBB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  <w:color w:val="000000"/>
              </w:rPr>
              <w:t>其他化學製品製造業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2A38F7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19</w:t>
            </w:r>
          </w:p>
        </w:tc>
      </w:tr>
      <w:tr w:rsidR="00EC2F3C" w:rsidRPr="00582116" w14:paraId="4D156A6F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27BFBF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藥品及</w:t>
            </w:r>
            <w:proofErr w:type="gramStart"/>
            <w:r w:rsidRPr="00582116">
              <w:rPr>
                <w:rFonts w:eastAsia="標楷體"/>
                <w:color w:val="000000"/>
              </w:rPr>
              <w:t>醫</w:t>
            </w:r>
            <w:proofErr w:type="gramEnd"/>
            <w:r w:rsidRPr="00582116">
              <w:rPr>
                <w:rFonts w:eastAsia="標楷體"/>
                <w:color w:val="000000"/>
              </w:rPr>
              <w:t>用化學製品製造業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97EB5E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20</w:t>
            </w:r>
          </w:p>
        </w:tc>
      </w:tr>
      <w:tr w:rsidR="00EC2F3C" w:rsidRPr="00582116" w14:paraId="56789DD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9A1066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橡膠製品製造業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17F94B4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21</w:t>
            </w:r>
          </w:p>
        </w:tc>
      </w:tr>
      <w:tr w:rsidR="00EC2F3C" w:rsidRPr="00582116" w14:paraId="488AD9A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6C4B78B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塑膠製品製造業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6633F94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22</w:t>
            </w:r>
          </w:p>
        </w:tc>
      </w:tr>
      <w:tr w:rsidR="00EC2F3C" w:rsidRPr="00582116" w14:paraId="008F1AC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1CD6B3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非金屬礦物製品製造業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096B44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23</w:t>
            </w:r>
          </w:p>
        </w:tc>
      </w:tr>
      <w:tr w:rsidR="00EC2F3C" w:rsidRPr="00582116" w14:paraId="5E3749F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D0412D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基本金屬製造業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053E9A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24</w:t>
            </w:r>
          </w:p>
        </w:tc>
      </w:tr>
      <w:tr w:rsidR="00EC2F3C" w:rsidRPr="00582116" w14:paraId="58C91CE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A1DD4C4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金屬製品製造業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78079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25</w:t>
            </w:r>
          </w:p>
        </w:tc>
      </w:tr>
      <w:tr w:rsidR="00EC2F3C" w:rsidRPr="00582116" w14:paraId="60F5BB9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665AD7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電子零組件製造業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5BCA43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26</w:t>
            </w:r>
          </w:p>
        </w:tc>
      </w:tr>
      <w:tr w:rsidR="00EC2F3C" w:rsidRPr="00582116" w14:paraId="6E07C9E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E2A340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電腦、電子產品及光學製品製造業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41B7FE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27</w:t>
            </w:r>
          </w:p>
        </w:tc>
      </w:tr>
      <w:tr w:rsidR="00EC2F3C" w:rsidRPr="00582116" w14:paraId="6B3765C8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BDA0AE6" w14:textId="70717612" w:rsidR="00EC2F3C" w:rsidRPr="00582116" w:rsidRDefault="005F4CBB" w:rsidP="007E6C2B">
            <w:pPr>
              <w:rPr>
                <w:rFonts w:eastAsia="標楷體"/>
                <w:color w:val="000000"/>
              </w:rPr>
            </w:pPr>
            <w:r w:rsidRPr="005F4CBB">
              <w:rPr>
                <w:rFonts w:eastAsia="標楷體" w:hint="eastAsia"/>
                <w:color w:val="000000"/>
              </w:rPr>
              <w:t>電力設備及配備製造業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6E0DAD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28</w:t>
            </w:r>
          </w:p>
        </w:tc>
      </w:tr>
      <w:tr w:rsidR="00EC2F3C" w:rsidRPr="00582116" w14:paraId="08F7960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7488C0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機械設備製造業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5312224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29</w:t>
            </w:r>
          </w:p>
        </w:tc>
      </w:tr>
      <w:tr w:rsidR="00EC2F3C" w:rsidRPr="00582116" w14:paraId="7F8B984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D42261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汽車及其零件製造業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DBBFAA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30</w:t>
            </w:r>
          </w:p>
        </w:tc>
      </w:tr>
      <w:tr w:rsidR="00EC2F3C" w:rsidRPr="00582116" w14:paraId="2E2DA12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95DE42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其他運輸工具及其零件製造業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206E93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31</w:t>
            </w:r>
          </w:p>
        </w:tc>
      </w:tr>
      <w:tr w:rsidR="00EC2F3C" w:rsidRPr="00582116" w14:paraId="30AC60E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278CE5A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家具製造業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54361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32</w:t>
            </w:r>
          </w:p>
        </w:tc>
      </w:tr>
      <w:tr w:rsidR="00EC2F3C" w:rsidRPr="00582116" w14:paraId="5FE61FC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600D84F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其他製造業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1B38AF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33</w:t>
            </w:r>
          </w:p>
        </w:tc>
      </w:tr>
    </w:tbl>
    <w:p w14:paraId="1A5D3803" w14:textId="77777777" w:rsidR="00EC2F3C" w:rsidRPr="00582116" w:rsidRDefault="00EC2F3C" w:rsidP="007E6C2B">
      <w:pPr>
        <w:rPr>
          <w:rFonts w:eastAsia="標楷體"/>
        </w:rPr>
      </w:pPr>
    </w:p>
    <w:p w14:paraId="053A901A" w14:textId="6229CE74" w:rsidR="00EC2F3C" w:rsidRPr="00582116" w:rsidRDefault="00EC2F3C" w:rsidP="007E6C2B">
      <w:pPr>
        <w:pStyle w:val="af2"/>
      </w:pPr>
      <w:bookmarkStart w:id="25" w:name="_Toc515378576"/>
      <w:bookmarkStart w:id="26" w:name="_Toc516742499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11</w:t>
      </w:r>
      <w:r w:rsidRPr="00582116">
        <w:fldChar w:fldCharType="end"/>
      </w:r>
      <w:r w:rsidRPr="00582116">
        <w:t>主要產品代碼</w:t>
      </w:r>
      <w:bookmarkEnd w:id="25"/>
      <w:bookmarkEnd w:id="26"/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7"/>
        <w:gridCol w:w="850"/>
        <w:gridCol w:w="3261"/>
        <w:gridCol w:w="804"/>
      </w:tblGrid>
      <w:tr w:rsidR="00EC2F3C" w:rsidRPr="00582116" w14:paraId="2E7CC55A" w14:textId="77777777" w:rsidTr="00624301">
        <w:trPr>
          <w:trHeight w:val="330"/>
          <w:tblHeader/>
          <w:jc w:val="center"/>
        </w:trPr>
        <w:tc>
          <w:tcPr>
            <w:tcW w:w="3217" w:type="dxa"/>
            <w:shd w:val="clear" w:color="auto" w:fill="D9D9D9"/>
            <w:noWrap/>
            <w:vAlign w:val="center"/>
            <w:hideMark/>
          </w:tcPr>
          <w:p w14:paraId="32B6F41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850" w:type="dxa"/>
            <w:shd w:val="clear" w:color="auto" w:fill="D9D9D9"/>
            <w:noWrap/>
            <w:vAlign w:val="center"/>
            <w:hideMark/>
          </w:tcPr>
          <w:p w14:paraId="2FBEC42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3261" w:type="dxa"/>
            <w:shd w:val="clear" w:color="auto" w:fill="D9D9D9"/>
            <w:noWrap/>
            <w:vAlign w:val="center"/>
            <w:hideMark/>
          </w:tcPr>
          <w:p w14:paraId="44774BE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804" w:type="dxa"/>
            <w:shd w:val="clear" w:color="auto" w:fill="D9D9D9"/>
            <w:noWrap/>
            <w:vAlign w:val="center"/>
            <w:hideMark/>
          </w:tcPr>
          <w:p w14:paraId="2FA6D66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C9363E" w:rsidRPr="00582116" w14:paraId="29CF129E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03ABD88D" w14:textId="28181E2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肉類</w:t>
            </w:r>
            <w:r>
              <w:rPr>
                <w:rFonts w:eastAsia="標楷體" w:hint="eastAsia"/>
              </w:rPr>
              <w:t>加工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F5E4E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081</w:t>
            </w:r>
          </w:p>
        </w:tc>
        <w:tc>
          <w:tcPr>
            <w:tcW w:w="3261" w:type="dxa"/>
            <w:shd w:val="clear" w:color="auto" w:fill="auto"/>
          </w:tcPr>
          <w:p w14:paraId="66F1C24E" w14:textId="7BB87E3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鋼鐵</w:t>
            </w:r>
          </w:p>
        </w:tc>
        <w:tc>
          <w:tcPr>
            <w:tcW w:w="804" w:type="dxa"/>
            <w:shd w:val="clear" w:color="auto" w:fill="auto"/>
            <w:noWrap/>
          </w:tcPr>
          <w:p w14:paraId="63B820CC" w14:textId="6FD00CC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241</w:t>
            </w:r>
          </w:p>
        </w:tc>
      </w:tr>
      <w:tr w:rsidR="00C9363E" w:rsidRPr="00582116" w14:paraId="1C87BBA5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hideMark/>
          </w:tcPr>
          <w:p w14:paraId="080A0F71" w14:textId="08EAA94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水產</w:t>
            </w:r>
            <w:r>
              <w:rPr>
                <w:rFonts w:eastAsia="標楷體" w:hint="eastAsia"/>
              </w:rPr>
              <w:t>加工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FF25F1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082</w:t>
            </w:r>
          </w:p>
        </w:tc>
        <w:tc>
          <w:tcPr>
            <w:tcW w:w="3261" w:type="dxa"/>
            <w:shd w:val="clear" w:color="auto" w:fill="auto"/>
          </w:tcPr>
          <w:p w14:paraId="4B5F3164" w14:textId="1B86284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鋁</w:t>
            </w:r>
          </w:p>
        </w:tc>
        <w:tc>
          <w:tcPr>
            <w:tcW w:w="804" w:type="dxa"/>
            <w:shd w:val="clear" w:color="auto" w:fill="auto"/>
            <w:noWrap/>
          </w:tcPr>
          <w:p w14:paraId="1DF6B4ED" w14:textId="04C2D48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242</w:t>
            </w:r>
          </w:p>
        </w:tc>
      </w:tr>
      <w:tr w:rsidR="00C9363E" w:rsidRPr="00582116" w14:paraId="7908CC1F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1E3670BA" w14:textId="69A92F1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蔬果</w:t>
            </w:r>
            <w:r>
              <w:rPr>
                <w:rFonts w:eastAsia="標楷體" w:hint="eastAsia"/>
              </w:rPr>
              <w:t>加工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F437F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083</w:t>
            </w:r>
          </w:p>
        </w:tc>
        <w:tc>
          <w:tcPr>
            <w:tcW w:w="3261" w:type="dxa"/>
            <w:shd w:val="clear" w:color="auto" w:fill="auto"/>
          </w:tcPr>
          <w:p w14:paraId="781D3441" w14:textId="415FF82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銅</w:t>
            </w:r>
          </w:p>
        </w:tc>
        <w:tc>
          <w:tcPr>
            <w:tcW w:w="804" w:type="dxa"/>
            <w:shd w:val="clear" w:color="auto" w:fill="auto"/>
            <w:noWrap/>
          </w:tcPr>
          <w:p w14:paraId="136A88A5" w14:textId="19BF404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243</w:t>
            </w:r>
          </w:p>
        </w:tc>
      </w:tr>
      <w:tr w:rsidR="00C9363E" w:rsidRPr="00582116" w14:paraId="160E5526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618BCB94" w14:textId="372FDD0A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動植物油脂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0DD298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084</w:t>
            </w:r>
          </w:p>
        </w:tc>
        <w:tc>
          <w:tcPr>
            <w:tcW w:w="3261" w:type="dxa"/>
            <w:shd w:val="clear" w:color="auto" w:fill="auto"/>
          </w:tcPr>
          <w:p w14:paraId="6C54E549" w14:textId="59122E1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其他基本金屬</w:t>
            </w:r>
          </w:p>
        </w:tc>
        <w:tc>
          <w:tcPr>
            <w:tcW w:w="804" w:type="dxa"/>
            <w:shd w:val="clear" w:color="auto" w:fill="auto"/>
            <w:noWrap/>
          </w:tcPr>
          <w:p w14:paraId="0FED1A15" w14:textId="297F5F6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249</w:t>
            </w:r>
          </w:p>
        </w:tc>
      </w:tr>
      <w:tr w:rsidR="00C9363E" w:rsidRPr="00582116" w14:paraId="14A61635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3EE54B27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乳品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0E16B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085</w:t>
            </w:r>
          </w:p>
        </w:tc>
        <w:tc>
          <w:tcPr>
            <w:tcW w:w="3261" w:type="dxa"/>
            <w:shd w:val="clear" w:color="auto" w:fill="auto"/>
            <w:noWrap/>
          </w:tcPr>
          <w:p w14:paraId="5454C64C" w14:textId="1F86FD57" w:rsidR="00C9363E" w:rsidRPr="00582116" w:rsidRDefault="00C9363E" w:rsidP="00A92E1F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金屬刀具、手工具及模具</w:t>
            </w:r>
          </w:p>
        </w:tc>
        <w:tc>
          <w:tcPr>
            <w:tcW w:w="804" w:type="dxa"/>
            <w:shd w:val="clear" w:color="auto" w:fill="auto"/>
            <w:noWrap/>
          </w:tcPr>
          <w:p w14:paraId="53483856" w14:textId="0D6B12D2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251</w:t>
            </w:r>
          </w:p>
        </w:tc>
      </w:tr>
      <w:tr w:rsidR="00C9363E" w:rsidRPr="00582116" w14:paraId="59DCD10B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42AEB65C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碾</w:t>
            </w:r>
            <w:proofErr w:type="gramStart"/>
            <w:r w:rsidRPr="00582116">
              <w:rPr>
                <w:rFonts w:eastAsia="標楷體"/>
              </w:rPr>
              <w:t>榖</w:t>
            </w:r>
            <w:proofErr w:type="gramEnd"/>
            <w:r w:rsidRPr="00582116">
              <w:rPr>
                <w:rFonts w:eastAsia="標楷體"/>
              </w:rPr>
              <w:t>、磨粉及澱粉製品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96CFB9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086</w:t>
            </w:r>
          </w:p>
        </w:tc>
        <w:tc>
          <w:tcPr>
            <w:tcW w:w="3261" w:type="dxa"/>
            <w:shd w:val="clear" w:color="auto" w:fill="auto"/>
            <w:noWrap/>
          </w:tcPr>
          <w:p w14:paraId="0BABC00E" w14:textId="5FBDC68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金屬結構及建築組件</w:t>
            </w:r>
          </w:p>
        </w:tc>
        <w:tc>
          <w:tcPr>
            <w:tcW w:w="804" w:type="dxa"/>
            <w:shd w:val="clear" w:color="auto" w:fill="auto"/>
            <w:noWrap/>
          </w:tcPr>
          <w:p w14:paraId="56F39660" w14:textId="0E76D4E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252</w:t>
            </w:r>
          </w:p>
        </w:tc>
      </w:tr>
      <w:tr w:rsidR="00C9363E" w:rsidRPr="00582116" w14:paraId="4E3F168B" w14:textId="77777777" w:rsidTr="00C9363E">
        <w:trPr>
          <w:trHeight w:val="345"/>
          <w:jc w:val="center"/>
        </w:trPr>
        <w:tc>
          <w:tcPr>
            <w:tcW w:w="3217" w:type="dxa"/>
            <w:shd w:val="clear" w:color="auto" w:fill="auto"/>
            <w:hideMark/>
          </w:tcPr>
          <w:p w14:paraId="074C699E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動物飼料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7C84FA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087</w:t>
            </w:r>
          </w:p>
        </w:tc>
        <w:tc>
          <w:tcPr>
            <w:tcW w:w="3261" w:type="dxa"/>
            <w:shd w:val="clear" w:color="auto" w:fill="auto"/>
          </w:tcPr>
          <w:p w14:paraId="59063599" w14:textId="7FD29F45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金屬容器</w:t>
            </w:r>
          </w:p>
        </w:tc>
        <w:tc>
          <w:tcPr>
            <w:tcW w:w="804" w:type="dxa"/>
            <w:shd w:val="clear" w:color="auto" w:fill="auto"/>
            <w:noWrap/>
          </w:tcPr>
          <w:p w14:paraId="5E43130F" w14:textId="4E3515D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253</w:t>
            </w:r>
          </w:p>
        </w:tc>
      </w:tr>
      <w:tr w:rsidR="00C9363E" w:rsidRPr="00582116" w14:paraId="0CD530BB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6550A225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其他食品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94280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089</w:t>
            </w:r>
          </w:p>
        </w:tc>
        <w:tc>
          <w:tcPr>
            <w:tcW w:w="3261" w:type="dxa"/>
            <w:shd w:val="clear" w:color="auto" w:fill="auto"/>
          </w:tcPr>
          <w:p w14:paraId="1E291945" w14:textId="3BB933AC" w:rsidR="00C9363E" w:rsidRPr="00582116" w:rsidRDefault="00C9363E" w:rsidP="007E6C2B">
            <w:pPr>
              <w:rPr>
                <w:rFonts w:eastAsia="標楷體"/>
              </w:rPr>
            </w:pPr>
            <w:r w:rsidRPr="00C9363E">
              <w:rPr>
                <w:rFonts w:eastAsia="標楷體" w:hint="eastAsia"/>
              </w:rPr>
              <w:t>金屬加工處理</w:t>
            </w:r>
          </w:p>
        </w:tc>
        <w:tc>
          <w:tcPr>
            <w:tcW w:w="804" w:type="dxa"/>
            <w:shd w:val="clear" w:color="auto" w:fill="auto"/>
            <w:noWrap/>
          </w:tcPr>
          <w:p w14:paraId="29BB2DB5" w14:textId="4842D90B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254</w:t>
            </w:r>
          </w:p>
        </w:tc>
      </w:tr>
      <w:tr w:rsidR="00C9363E" w:rsidRPr="00582116" w14:paraId="4E42EA03" w14:textId="77777777" w:rsidTr="00C9363E">
        <w:trPr>
          <w:trHeight w:val="275"/>
          <w:jc w:val="center"/>
        </w:trPr>
        <w:tc>
          <w:tcPr>
            <w:tcW w:w="3217" w:type="dxa"/>
            <w:shd w:val="clear" w:color="auto" w:fill="auto"/>
            <w:hideMark/>
          </w:tcPr>
          <w:p w14:paraId="69BB1D58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酒精飲料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61A7A3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091</w:t>
            </w:r>
          </w:p>
        </w:tc>
        <w:tc>
          <w:tcPr>
            <w:tcW w:w="3261" w:type="dxa"/>
            <w:shd w:val="clear" w:color="auto" w:fill="auto"/>
          </w:tcPr>
          <w:p w14:paraId="1F68FCEC" w14:textId="6594025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其他金屬製品</w:t>
            </w:r>
          </w:p>
        </w:tc>
        <w:tc>
          <w:tcPr>
            <w:tcW w:w="804" w:type="dxa"/>
            <w:shd w:val="clear" w:color="auto" w:fill="auto"/>
            <w:noWrap/>
          </w:tcPr>
          <w:p w14:paraId="19BBA202" w14:textId="7A2BB67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259</w:t>
            </w:r>
          </w:p>
        </w:tc>
      </w:tr>
      <w:tr w:rsidR="00C9363E" w:rsidRPr="00582116" w14:paraId="191F4C68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78185346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非酒精飲料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3F8AA1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092</w:t>
            </w:r>
          </w:p>
        </w:tc>
        <w:tc>
          <w:tcPr>
            <w:tcW w:w="3261" w:type="dxa"/>
            <w:shd w:val="clear" w:color="auto" w:fill="auto"/>
          </w:tcPr>
          <w:p w14:paraId="18B63967" w14:textId="7A052AF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半導體</w:t>
            </w:r>
          </w:p>
        </w:tc>
        <w:tc>
          <w:tcPr>
            <w:tcW w:w="804" w:type="dxa"/>
            <w:shd w:val="clear" w:color="auto" w:fill="auto"/>
            <w:noWrap/>
          </w:tcPr>
          <w:p w14:paraId="21C4E203" w14:textId="334EE15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261</w:t>
            </w:r>
          </w:p>
        </w:tc>
      </w:tr>
      <w:tr w:rsidR="00C9363E" w:rsidRPr="00582116" w14:paraId="75608275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60C2F7EA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菸草製品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ADA673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14:paraId="4AD74678" w14:textId="7427675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被動電子元件</w:t>
            </w:r>
          </w:p>
        </w:tc>
        <w:tc>
          <w:tcPr>
            <w:tcW w:w="804" w:type="dxa"/>
            <w:shd w:val="clear" w:color="auto" w:fill="auto"/>
            <w:noWrap/>
          </w:tcPr>
          <w:p w14:paraId="3FB74861" w14:textId="26B4A9A2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262</w:t>
            </w:r>
          </w:p>
        </w:tc>
      </w:tr>
      <w:tr w:rsidR="00C9363E" w:rsidRPr="00582116" w14:paraId="06D3A87C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1279BED0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紡紗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9F239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111</w:t>
            </w:r>
          </w:p>
        </w:tc>
        <w:tc>
          <w:tcPr>
            <w:tcW w:w="3261" w:type="dxa"/>
            <w:shd w:val="clear" w:color="auto" w:fill="auto"/>
            <w:noWrap/>
          </w:tcPr>
          <w:p w14:paraId="23EE6B8C" w14:textId="7BDC7FB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印刷電路板</w:t>
            </w:r>
          </w:p>
        </w:tc>
        <w:tc>
          <w:tcPr>
            <w:tcW w:w="804" w:type="dxa"/>
            <w:shd w:val="clear" w:color="auto" w:fill="auto"/>
            <w:noWrap/>
          </w:tcPr>
          <w:p w14:paraId="0CA0907C" w14:textId="551BB35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263</w:t>
            </w:r>
          </w:p>
        </w:tc>
      </w:tr>
      <w:tr w:rsidR="00C9363E" w:rsidRPr="00582116" w14:paraId="03257849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00F362CF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織布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2256CD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112</w:t>
            </w:r>
          </w:p>
        </w:tc>
        <w:tc>
          <w:tcPr>
            <w:tcW w:w="3261" w:type="dxa"/>
            <w:shd w:val="clear" w:color="auto" w:fill="auto"/>
            <w:noWrap/>
          </w:tcPr>
          <w:p w14:paraId="0468A169" w14:textId="22BB1AB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光電材料及元件</w:t>
            </w:r>
          </w:p>
        </w:tc>
        <w:tc>
          <w:tcPr>
            <w:tcW w:w="804" w:type="dxa"/>
            <w:shd w:val="clear" w:color="auto" w:fill="auto"/>
            <w:noWrap/>
          </w:tcPr>
          <w:p w14:paraId="3D04FB32" w14:textId="7EFDCF9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264</w:t>
            </w:r>
          </w:p>
        </w:tc>
      </w:tr>
      <w:tr w:rsidR="00C9363E" w:rsidRPr="00582116" w14:paraId="092FB9F0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hideMark/>
          </w:tcPr>
          <w:p w14:paraId="4F842C7C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不織布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AB7215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14:paraId="784462B9" w14:textId="6A11317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其他電子零組件</w:t>
            </w:r>
          </w:p>
        </w:tc>
        <w:tc>
          <w:tcPr>
            <w:tcW w:w="804" w:type="dxa"/>
            <w:shd w:val="clear" w:color="auto" w:fill="auto"/>
            <w:noWrap/>
          </w:tcPr>
          <w:p w14:paraId="728C3DE7" w14:textId="30A36DD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269</w:t>
            </w:r>
          </w:p>
        </w:tc>
      </w:tr>
      <w:tr w:rsidR="00C9363E" w:rsidRPr="00582116" w14:paraId="6B36E889" w14:textId="77777777" w:rsidTr="00C9363E">
        <w:trPr>
          <w:trHeight w:val="367"/>
          <w:jc w:val="center"/>
        </w:trPr>
        <w:tc>
          <w:tcPr>
            <w:tcW w:w="3217" w:type="dxa"/>
            <w:shd w:val="clear" w:color="auto" w:fill="auto"/>
            <w:noWrap/>
            <w:hideMark/>
          </w:tcPr>
          <w:p w14:paraId="06FCD8C6" w14:textId="3B309472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/>
              </w:rPr>
              <w:t>染整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14DA54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14:paraId="14089D6A" w14:textId="08B968C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電腦及其週邊設備</w:t>
            </w:r>
          </w:p>
        </w:tc>
        <w:tc>
          <w:tcPr>
            <w:tcW w:w="804" w:type="dxa"/>
            <w:shd w:val="clear" w:color="auto" w:fill="auto"/>
            <w:noWrap/>
          </w:tcPr>
          <w:p w14:paraId="298B9745" w14:textId="4BF5A9C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271</w:t>
            </w:r>
          </w:p>
        </w:tc>
      </w:tr>
      <w:tr w:rsidR="00C9363E" w:rsidRPr="00582116" w14:paraId="15CD9F5B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noWrap/>
            <w:hideMark/>
          </w:tcPr>
          <w:p w14:paraId="3483D1FF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紡織品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1BF1CA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14:paraId="0B17972C" w14:textId="2A7F316D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通訊傳播設備</w:t>
            </w:r>
          </w:p>
        </w:tc>
        <w:tc>
          <w:tcPr>
            <w:tcW w:w="804" w:type="dxa"/>
            <w:shd w:val="clear" w:color="auto" w:fill="auto"/>
            <w:noWrap/>
          </w:tcPr>
          <w:p w14:paraId="230F1CB9" w14:textId="6C97FF4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272</w:t>
            </w:r>
          </w:p>
        </w:tc>
      </w:tr>
      <w:tr w:rsidR="00C9363E" w:rsidRPr="00582116" w14:paraId="6A5215B0" w14:textId="77777777" w:rsidTr="00C9363E">
        <w:trPr>
          <w:trHeight w:val="330"/>
          <w:jc w:val="center"/>
        </w:trPr>
        <w:tc>
          <w:tcPr>
            <w:tcW w:w="3217" w:type="dxa"/>
            <w:shd w:val="clear" w:color="auto" w:fill="auto"/>
            <w:hideMark/>
          </w:tcPr>
          <w:p w14:paraId="0C6717BD" w14:textId="2A4761C5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成衣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06718B" w14:textId="7777777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121</w:t>
            </w:r>
          </w:p>
        </w:tc>
        <w:tc>
          <w:tcPr>
            <w:tcW w:w="3261" w:type="dxa"/>
            <w:shd w:val="clear" w:color="auto" w:fill="auto"/>
            <w:noWrap/>
          </w:tcPr>
          <w:p w14:paraId="143ED111" w14:textId="1E29617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視聽電子產品</w:t>
            </w:r>
          </w:p>
        </w:tc>
        <w:tc>
          <w:tcPr>
            <w:tcW w:w="804" w:type="dxa"/>
            <w:shd w:val="clear" w:color="auto" w:fill="auto"/>
            <w:noWrap/>
          </w:tcPr>
          <w:p w14:paraId="48E73E69" w14:textId="348C28A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273</w:t>
            </w:r>
          </w:p>
        </w:tc>
      </w:tr>
      <w:tr w:rsidR="00C9363E" w:rsidRPr="00582116" w14:paraId="57A6F929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6A16EF14" w14:textId="16561A6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服飾品</w:t>
            </w:r>
          </w:p>
        </w:tc>
        <w:tc>
          <w:tcPr>
            <w:tcW w:w="850" w:type="dxa"/>
            <w:shd w:val="clear" w:color="auto" w:fill="auto"/>
            <w:noWrap/>
          </w:tcPr>
          <w:p w14:paraId="0CDED2EC" w14:textId="003EA1C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123</w:t>
            </w:r>
          </w:p>
        </w:tc>
        <w:tc>
          <w:tcPr>
            <w:tcW w:w="3261" w:type="dxa"/>
            <w:shd w:val="clear" w:color="auto" w:fill="auto"/>
            <w:noWrap/>
          </w:tcPr>
          <w:p w14:paraId="5B4E567D" w14:textId="0000917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資料儲存媒體</w:t>
            </w:r>
          </w:p>
        </w:tc>
        <w:tc>
          <w:tcPr>
            <w:tcW w:w="804" w:type="dxa"/>
            <w:shd w:val="clear" w:color="auto" w:fill="auto"/>
            <w:noWrap/>
          </w:tcPr>
          <w:p w14:paraId="6758E06F" w14:textId="30DA6E2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274</w:t>
            </w:r>
          </w:p>
        </w:tc>
      </w:tr>
      <w:tr w:rsidR="00C9363E" w:rsidRPr="00582116" w14:paraId="4DA7C4AE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3BB176E2" w14:textId="7DD02A8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皮革、毛皮及其製品</w:t>
            </w:r>
          </w:p>
        </w:tc>
        <w:tc>
          <w:tcPr>
            <w:tcW w:w="850" w:type="dxa"/>
            <w:shd w:val="clear" w:color="auto" w:fill="auto"/>
            <w:noWrap/>
          </w:tcPr>
          <w:p w14:paraId="222A7F8A" w14:textId="35FC467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130</w:t>
            </w:r>
          </w:p>
        </w:tc>
        <w:tc>
          <w:tcPr>
            <w:tcW w:w="3261" w:type="dxa"/>
            <w:shd w:val="clear" w:color="auto" w:fill="auto"/>
            <w:noWrap/>
          </w:tcPr>
          <w:p w14:paraId="536B96E4" w14:textId="46C0D72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量測、導航、控制設備及鐘錶</w:t>
            </w:r>
          </w:p>
        </w:tc>
        <w:tc>
          <w:tcPr>
            <w:tcW w:w="804" w:type="dxa"/>
            <w:shd w:val="clear" w:color="auto" w:fill="auto"/>
            <w:noWrap/>
          </w:tcPr>
          <w:p w14:paraId="618886C9" w14:textId="6F0A42D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275</w:t>
            </w:r>
          </w:p>
        </w:tc>
      </w:tr>
      <w:tr w:rsidR="00C9363E" w:rsidRPr="00582116" w14:paraId="349F0371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3831241F" w14:textId="2A28787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木竹製品</w:t>
            </w:r>
          </w:p>
        </w:tc>
        <w:tc>
          <w:tcPr>
            <w:tcW w:w="850" w:type="dxa"/>
            <w:shd w:val="clear" w:color="auto" w:fill="auto"/>
            <w:noWrap/>
          </w:tcPr>
          <w:p w14:paraId="50439C17" w14:textId="6DA2EF6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140</w:t>
            </w:r>
          </w:p>
        </w:tc>
        <w:tc>
          <w:tcPr>
            <w:tcW w:w="3261" w:type="dxa"/>
            <w:shd w:val="clear" w:color="auto" w:fill="auto"/>
            <w:noWrap/>
          </w:tcPr>
          <w:p w14:paraId="4CC80E99" w14:textId="77B305D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輻射及電子醫學設備</w:t>
            </w:r>
          </w:p>
        </w:tc>
        <w:tc>
          <w:tcPr>
            <w:tcW w:w="804" w:type="dxa"/>
            <w:shd w:val="clear" w:color="auto" w:fill="auto"/>
            <w:noWrap/>
          </w:tcPr>
          <w:p w14:paraId="31E4E12B" w14:textId="29F53F3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276</w:t>
            </w:r>
          </w:p>
        </w:tc>
      </w:tr>
      <w:tr w:rsidR="00C9363E" w:rsidRPr="00582116" w14:paraId="223DEF84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5353D134" w14:textId="1EC84C9E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/>
              </w:rPr>
              <w:t>紙漿、紙</w:t>
            </w:r>
            <w:r>
              <w:rPr>
                <w:rFonts w:eastAsia="標楷體" w:hint="eastAsia"/>
              </w:rPr>
              <w:t>及</w:t>
            </w:r>
            <w:r w:rsidRPr="00582116">
              <w:rPr>
                <w:rFonts w:eastAsia="標楷體"/>
              </w:rPr>
              <w:t>紙板</w:t>
            </w:r>
          </w:p>
        </w:tc>
        <w:tc>
          <w:tcPr>
            <w:tcW w:w="850" w:type="dxa"/>
            <w:shd w:val="clear" w:color="auto" w:fill="auto"/>
            <w:noWrap/>
          </w:tcPr>
          <w:p w14:paraId="518D98D9" w14:textId="0530146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151</w:t>
            </w:r>
          </w:p>
        </w:tc>
        <w:tc>
          <w:tcPr>
            <w:tcW w:w="3261" w:type="dxa"/>
            <w:shd w:val="clear" w:color="auto" w:fill="auto"/>
            <w:noWrap/>
          </w:tcPr>
          <w:p w14:paraId="402D9852" w14:textId="4086D68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光學儀器及設備</w:t>
            </w:r>
          </w:p>
        </w:tc>
        <w:tc>
          <w:tcPr>
            <w:tcW w:w="804" w:type="dxa"/>
            <w:shd w:val="clear" w:color="auto" w:fill="auto"/>
            <w:noWrap/>
          </w:tcPr>
          <w:p w14:paraId="30395350" w14:textId="0FE1DA8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277</w:t>
            </w:r>
          </w:p>
        </w:tc>
      </w:tr>
      <w:tr w:rsidR="00C9363E" w:rsidRPr="00582116" w14:paraId="048579D4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3D1A716C" w14:textId="208B8671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瓦楞紙板及紙容器</w:t>
            </w:r>
          </w:p>
        </w:tc>
        <w:tc>
          <w:tcPr>
            <w:tcW w:w="850" w:type="dxa"/>
            <w:shd w:val="clear" w:color="auto" w:fill="auto"/>
            <w:noWrap/>
          </w:tcPr>
          <w:p w14:paraId="3A7E073D" w14:textId="23B15A6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152</w:t>
            </w:r>
          </w:p>
        </w:tc>
        <w:tc>
          <w:tcPr>
            <w:tcW w:w="3261" w:type="dxa"/>
            <w:shd w:val="clear" w:color="auto" w:fill="auto"/>
            <w:noWrap/>
          </w:tcPr>
          <w:p w14:paraId="0FE8822F" w14:textId="668A52A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發電、輸電、配電機械</w:t>
            </w:r>
          </w:p>
        </w:tc>
        <w:tc>
          <w:tcPr>
            <w:tcW w:w="804" w:type="dxa"/>
            <w:shd w:val="clear" w:color="auto" w:fill="auto"/>
            <w:noWrap/>
          </w:tcPr>
          <w:p w14:paraId="65D70270" w14:textId="63928F9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281</w:t>
            </w:r>
          </w:p>
        </w:tc>
      </w:tr>
      <w:tr w:rsidR="00C9363E" w:rsidRPr="00582116" w14:paraId="3BBAD246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0F9F6627" w14:textId="65E68BA4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其他紙製品</w:t>
            </w:r>
          </w:p>
        </w:tc>
        <w:tc>
          <w:tcPr>
            <w:tcW w:w="850" w:type="dxa"/>
            <w:shd w:val="clear" w:color="auto" w:fill="auto"/>
            <w:noWrap/>
          </w:tcPr>
          <w:p w14:paraId="711E991E" w14:textId="58880B7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159</w:t>
            </w:r>
          </w:p>
        </w:tc>
        <w:tc>
          <w:tcPr>
            <w:tcW w:w="3261" w:type="dxa"/>
            <w:shd w:val="clear" w:color="auto" w:fill="auto"/>
            <w:noWrap/>
          </w:tcPr>
          <w:p w14:paraId="3DE50185" w14:textId="089A638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電池</w:t>
            </w:r>
          </w:p>
        </w:tc>
        <w:tc>
          <w:tcPr>
            <w:tcW w:w="804" w:type="dxa"/>
            <w:shd w:val="clear" w:color="auto" w:fill="auto"/>
            <w:noWrap/>
          </w:tcPr>
          <w:p w14:paraId="15781B45" w14:textId="25E9E2B4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282</w:t>
            </w:r>
          </w:p>
        </w:tc>
      </w:tr>
      <w:tr w:rsidR="00C9363E" w:rsidRPr="00582116" w14:paraId="19D6F4A3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0921A7B7" w14:textId="762BA100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印刷及資料儲存媒體複製</w:t>
            </w:r>
          </w:p>
        </w:tc>
        <w:tc>
          <w:tcPr>
            <w:tcW w:w="850" w:type="dxa"/>
            <w:shd w:val="clear" w:color="auto" w:fill="auto"/>
            <w:noWrap/>
          </w:tcPr>
          <w:p w14:paraId="6B2BDA9D" w14:textId="02CC6AA0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261" w:type="dxa"/>
            <w:shd w:val="clear" w:color="auto" w:fill="auto"/>
            <w:noWrap/>
          </w:tcPr>
          <w:p w14:paraId="0C6EAFA6" w14:textId="18AADC0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電線及配線器材</w:t>
            </w:r>
          </w:p>
        </w:tc>
        <w:tc>
          <w:tcPr>
            <w:tcW w:w="804" w:type="dxa"/>
            <w:shd w:val="clear" w:color="auto" w:fill="auto"/>
            <w:noWrap/>
          </w:tcPr>
          <w:p w14:paraId="0D553B77" w14:textId="6DC69FD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283</w:t>
            </w:r>
          </w:p>
        </w:tc>
      </w:tr>
      <w:tr w:rsidR="00C9363E" w:rsidRPr="00582116" w14:paraId="60ED7C68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6673D1BA" w14:textId="124E24F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石油及煤製品</w:t>
            </w:r>
          </w:p>
        </w:tc>
        <w:tc>
          <w:tcPr>
            <w:tcW w:w="850" w:type="dxa"/>
            <w:shd w:val="clear" w:color="auto" w:fill="auto"/>
            <w:noWrap/>
          </w:tcPr>
          <w:p w14:paraId="0441B579" w14:textId="5AED398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170</w:t>
            </w:r>
          </w:p>
        </w:tc>
        <w:tc>
          <w:tcPr>
            <w:tcW w:w="3261" w:type="dxa"/>
            <w:shd w:val="clear" w:color="auto" w:fill="auto"/>
            <w:noWrap/>
          </w:tcPr>
          <w:p w14:paraId="67DBA1D2" w14:textId="77EF3C58" w:rsidR="00C9363E" w:rsidRPr="00582116" w:rsidRDefault="00C9363E" w:rsidP="007E6C2B">
            <w:pPr>
              <w:rPr>
                <w:rFonts w:eastAsia="標楷體"/>
              </w:rPr>
            </w:pPr>
            <w:r w:rsidRPr="00C9363E">
              <w:rPr>
                <w:rFonts w:eastAsia="標楷體" w:hint="eastAsia"/>
              </w:rPr>
              <w:t>照明設備及配備</w:t>
            </w:r>
          </w:p>
        </w:tc>
        <w:tc>
          <w:tcPr>
            <w:tcW w:w="804" w:type="dxa"/>
            <w:shd w:val="clear" w:color="auto" w:fill="auto"/>
            <w:noWrap/>
          </w:tcPr>
          <w:p w14:paraId="6FDBDE56" w14:textId="2FEAE73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284</w:t>
            </w:r>
          </w:p>
        </w:tc>
      </w:tr>
      <w:tr w:rsidR="00C9363E" w:rsidRPr="00582116" w14:paraId="38CF4931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11CA82AB" w14:textId="59C3C38F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化學原材料</w:t>
            </w:r>
          </w:p>
        </w:tc>
        <w:tc>
          <w:tcPr>
            <w:tcW w:w="850" w:type="dxa"/>
            <w:shd w:val="clear" w:color="auto" w:fill="auto"/>
            <w:noWrap/>
          </w:tcPr>
          <w:p w14:paraId="21038847" w14:textId="4632198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181</w:t>
            </w:r>
          </w:p>
        </w:tc>
        <w:tc>
          <w:tcPr>
            <w:tcW w:w="3261" w:type="dxa"/>
            <w:shd w:val="clear" w:color="auto" w:fill="auto"/>
            <w:noWrap/>
          </w:tcPr>
          <w:p w14:paraId="1F8FE170" w14:textId="61B419F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家用電器</w:t>
            </w:r>
          </w:p>
        </w:tc>
        <w:tc>
          <w:tcPr>
            <w:tcW w:w="804" w:type="dxa"/>
            <w:shd w:val="clear" w:color="auto" w:fill="auto"/>
            <w:noWrap/>
          </w:tcPr>
          <w:p w14:paraId="6DC850C3" w14:textId="555415E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285</w:t>
            </w:r>
          </w:p>
        </w:tc>
      </w:tr>
      <w:tr w:rsidR="00C9363E" w:rsidRPr="00582116" w14:paraId="3A4021B1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0337BC7D" w14:textId="236A61D3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肥料及氮化合物</w:t>
            </w:r>
          </w:p>
        </w:tc>
        <w:tc>
          <w:tcPr>
            <w:tcW w:w="850" w:type="dxa"/>
            <w:shd w:val="clear" w:color="auto" w:fill="auto"/>
            <w:noWrap/>
          </w:tcPr>
          <w:p w14:paraId="0C46B92B" w14:textId="43379BF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183</w:t>
            </w:r>
          </w:p>
        </w:tc>
        <w:tc>
          <w:tcPr>
            <w:tcW w:w="3261" w:type="dxa"/>
            <w:shd w:val="clear" w:color="auto" w:fill="auto"/>
            <w:noWrap/>
          </w:tcPr>
          <w:p w14:paraId="103A4B1E" w14:textId="15D93994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其他電力設備</w:t>
            </w:r>
            <w:r w:rsidRPr="00C9363E">
              <w:rPr>
                <w:rFonts w:eastAsia="標楷體" w:hint="eastAsia"/>
              </w:rPr>
              <w:t>及配備</w:t>
            </w:r>
          </w:p>
        </w:tc>
        <w:tc>
          <w:tcPr>
            <w:tcW w:w="804" w:type="dxa"/>
            <w:shd w:val="clear" w:color="auto" w:fill="auto"/>
            <w:noWrap/>
          </w:tcPr>
          <w:p w14:paraId="2760739D" w14:textId="4982A38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289</w:t>
            </w:r>
          </w:p>
        </w:tc>
      </w:tr>
      <w:tr w:rsidR="00C9363E" w:rsidRPr="00582116" w14:paraId="4BAEA77F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495968B7" w14:textId="4766408C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塑膠及合成橡膠原料</w:t>
            </w:r>
          </w:p>
        </w:tc>
        <w:tc>
          <w:tcPr>
            <w:tcW w:w="850" w:type="dxa"/>
            <w:shd w:val="clear" w:color="auto" w:fill="auto"/>
            <w:noWrap/>
          </w:tcPr>
          <w:p w14:paraId="06131BBC" w14:textId="38C7061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184</w:t>
            </w:r>
          </w:p>
        </w:tc>
        <w:tc>
          <w:tcPr>
            <w:tcW w:w="3261" w:type="dxa"/>
            <w:shd w:val="clear" w:color="auto" w:fill="auto"/>
            <w:noWrap/>
          </w:tcPr>
          <w:p w14:paraId="261BBA50" w14:textId="33C7634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金屬加工用機械設備</w:t>
            </w:r>
          </w:p>
        </w:tc>
        <w:tc>
          <w:tcPr>
            <w:tcW w:w="804" w:type="dxa"/>
            <w:shd w:val="clear" w:color="auto" w:fill="auto"/>
            <w:noWrap/>
          </w:tcPr>
          <w:p w14:paraId="10C75FB0" w14:textId="03398034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291</w:t>
            </w:r>
          </w:p>
        </w:tc>
      </w:tr>
      <w:tr w:rsidR="00C9363E" w:rsidRPr="00582116" w14:paraId="4592A3CE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065C94B2" w14:textId="464161E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人造纖維</w:t>
            </w:r>
          </w:p>
        </w:tc>
        <w:tc>
          <w:tcPr>
            <w:tcW w:w="850" w:type="dxa"/>
            <w:shd w:val="clear" w:color="auto" w:fill="auto"/>
            <w:noWrap/>
          </w:tcPr>
          <w:p w14:paraId="28C1372C" w14:textId="55564BBD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185</w:t>
            </w:r>
          </w:p>
        </w:tc>
        <w:tc>
          <w:tcPr>
            <w:tcW w:w="3261" w:type="dxa"/>
            <w:shd w:val="clear" w:color="auto" w:fill="auto"/>
            <w:noWrap/>
          </w:tcPr>
          <w:p w14:paraId="176E69E7" w14:textId="4FF80EB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其他專用機械設備</w:t>
            </w:r>
          </w:p>
        </w:tc>
        <w:tc>
          <w:tcPr>
            <w:tcW w:w="804" w:type="dxa"/>
            <w:shd w:val="clear" w:color="auto" w:fill="auto"/>
            <w:noWrap/>
          </w:tcPr>
          <w:p w14:paraId="01E1915F" w14:textId="7A58D1A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292</w:t>
            </w:r>
          </w:p>
        </w:tc>
      </w:tr>
      <w:tr w:rsidR="00C9363E" w:rsidRPr="00582116" w14:paraId="133ACDB5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25A2FBD1" w14:textId="6AA4638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農藥及環境用藥</w:t>
            </w:r>
          </w:p>
        </w:tc>
        <w:tc>
          <w:tcPr>
            <w:tcW w:w="850" w:type="dxa"/>
            <w:shd w:val="clear" w:color="auto" w:fill="auto"/>
            <w:noWrap/>
          </w:tcPr>
          <w:p w14:paraId="78A35392" w14:textId="3F8C2CE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191</w:t>
            </w:r>
          </w:p>
        </w:tc>
        <w:tc>
          <w:tcPr>
            <w:tcW w:w="3261" w:type="dxa"/>
            <w:shd w:val="clear" w:color="auto" w:fill="auto"/>
            <w:noWrap/>
          </w:tcPr>
          <w:p w14:paraId="2CC9EF4B" w14:textId="3C6EEDD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通用機械設備</w:t>
            </w:r>
          </w:p>
        </w:tc>
        <w:tc>
          <w:tcPr>
            <w:tcW w:w="804" w:type="dxa"/>
            <w:shd w:val="clear" w:color="auto" w:fill="auto"/>
            <w:noWrap/>
          </w:tcPr>
          <w:p w14:paraId="59EDCF69" w14:textId="06A7681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293</w:t>
            </w:r>
          </w:p>
        </w:tc>
      </w:tr>
      <w:tr w:rsidR="00C9363E" w:rsidRPr="00582116" w14:paraId="3ED38D8F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51F25512" w14:textId="7FA29BF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塗料、染料及顏料</w:t>
            </w:r>
          </w:p>
        </w:tc>
        <w:tc>
          <w:tcPr>
            <w:tcW w:w="850" w:type="dxa"/>
            <w:shd w:val="clear" w:color="auto" w:fill="auto"/>
            <w:noWrap/>
          </w:tcPr>
          <w:p w14:paraId="58B675D8" w14:textId="1C461F9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192</w:t>
            </w:r>
          </w:p>
        </w:tc>
        <w:tc>
          <w:tcPr>
            <w:tcW w:w="3261" w:type="dxa"/>
            <w:shd w:val="clear" w:color="auto" w:fill="auto"/>
            <w:noWrap/>
          </w:tcPr>
          <w:p w14:paraId="6AD3C54B" w14:textId="5F50EE0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汽車</w:t>
            </w:r>
          </w:p>
        </w:tc>
        <w:tc>
          <w:tcPr>
            <w:tcW w:w="804" w:type="dxa"/>
            <w:shd w:val="clear" w:color="auto" w:fill="auto"/>
            <w:noWrap/>
          </w:tcPr>
          <w:p w14:paraId="5944C8AD" w14:textId="3EC975A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301</w:t>
            </w:r>
          </w:p>
        </w:tc>
      </w:tr>
      <w:tr w:rsidR="00C9363E" w:rsidRPr="00582116" w14:paraId="3C965B65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54EA7253" w14:textId="4937653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清潔用品</w:t>
            </w:r>
          </w:p>
        </w:tc>
        <w:tc>
          <w:tcPr>
            <w:tcW w:w="850" w:type="dxa"/>
            <w:shd w:val="clear" w:color="auto" w:fill="auto"/>
            <w:noWrap/>
          </w:tcPr>
          <w:p w14:paraId="4130D004" w14:textId="6D33862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193</w:t>
            </w:r>
          </w:p>
        </w:tc>
        <w:tc>
          <w:tcPr>
            <w:tcW w:w="3261" w:type="dxa"/>
            <w:shd w:val="clear" w:color="auto" w:fill="auto"/>
            <w:noWrap/>
          </w:tcPr>
          <w:p w14:paraId="08A8F895" w14:textId="51B3C7C9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車體</w:t>
            </w:r>
          </w:p>
        </w:tc>
        <w:tc>
          <w:tcPr>
            <w:tcW w:w="804" w:type="dxa"/>
            <w:shd w:val="clear" w:color="auto" w:fill="auto"/>
            <w:noWrap/>
          </w:tcPr>
          <w:p w14:paraId="55551869" w14:textId="7904395E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302</w:t>
            </w:r>
          </w:p>
        </w:tc>
      </w:tr>
      <w:tr w:rsidR="00C9363E" w:rsidRPr="00582116" w14:paraId="728FFF8D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6F3D1711" w14:textId="6CAECB2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化</w:t>
            </w:r>
            <w:proofErr w:type="gramStart"/>
            <w:r w:rsidRPr="00582116">
              <w:rPr>
                <w:rFonts w:eastAsia="標楷體"/>
              </w:rPr>
              <w:t>粧</w:t>
            </w:r>
            <w:proofErr w:type="gramEnd"/>
            <w:r w:rsidRPr="00582116">
              <w:rPr>
                <w:rFonts w:eastAsia="標楷體"/>
              </w:rPr>
              <w:t>品</w:t>
            </w:r>
          </w:p>
        </w:tc>
        <w:tc>
          <w:tcPr>
            <w:tcW w:w="850" w:type="dxa"/>
            <w:shd w:val="clear" w:color="auto" w:fill="auto"/>
            <w:noWrap/>
          </w:tcPr>
          <w:p w14:paraId="15AADE2A" w14:textId="08B4858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194</w:t>
            </w:r>
          </w:p>
        </w:tc>
        <w:tc>
          <w:tcPr>
            <w:tcW w:w="3261" w:type="dxa"/>
            <w:shd w:val="clear" w:color="auto" w:fill="auto"/>
            <w:noWrap/>
          </w:tcPr>
          <w:p w14:paraId="5719B5D1" w14:textId="3219B2B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汽車零件</w:t>
            </w:r>
          </w:p>
        </w:tc>
        <w:tc>
          <w:tcPr>
            <w:tcW w:w="804" w:type="dxa"/>
            <w:shd w:val="clear" w:color="auto" w:fill="auto"/>
            <w:noWrap/>
          </w:tcPr>
          <w:p w14:paraId="1060F47C" w14:textId="1EE9581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303</w:t>
            </w:r>
          </w:p>
        </w:tc>
      </w:tr>
      <w:tr w:rsidR="00C9363E" w:rsidRPr="00582116" w14:paraId="3CD6B74C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194BC181" w14:textId="1073C80B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未分類其他化學製品</w:t>
            </w:r>
          </w:p>
        </w:tc>
        <w:tc>
          <w:tcPr>
            <w:tcW w:w="850" w:type="dxa"/>
            <w:shd w:val="clear" w:color="auto" w:fill="auto"/>
            <w:noWrap/>
          </w:tcPr>
          <w:p w14:paraId="0A4B4051" w14:textId="44CDF75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199</w:t>
            </w:r>
          </w:p>
        </w:tc>
        <w:tc>
          <w:tcPr>
            <w:tcW w:w="3261" w:type="dxa"/>
            <w:shd w:val="clear" w:color="auto" w:fill="auto"/>
            <w:noWrap/>
          </w:tcPr>
          <w:p w14:paraId="03EF1DB9" w14:textId="78E4523F" w:rsidR="00C9363E" w:rsidRPr="00582116" w:rsidRDefault="00C9363E" w:rsidP="007E6C2B">
            <w:pPr>
              <w:rPr>
                <w:rFonts w:eastAsia="標楷體"/>
              </w:rPr>
            </w:pPr>
            <w:r w:rsidRPr="00C9363E">
              <w:rPr>
                <w:rFonts w:eastAsia="標楷體" w:hint="eastAsia"/>
              </w:rPr>
              <w:t>船舶及浮動設施</w:t>
            </w:r>
          </w:p>
        </w:tc>
        <w:tc>
          <w:tcPr>
            <w:tcW w:w="804" w:type="dxa"/>
            <w:shd w:val="clear" w:color="auto" w:fill="auto"/>
            <w:noWrap/>
          </w:tcPr>
          <w:p w14:paraId="075401D3" w14:textId="6A34456D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311</w:t>
            </w:r>
          </w:p>
        </w:tc>
      </w:tr>
      <w:tr w:rsidR="00C9363E" w:rsidRPr="00582116" w14:paraId="15B0CF5C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1442A891" w14:textId="2C97421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藥品及</w:t>
            </w:r>
            <w:proofErr w:type="gramStart"/>
            <w:r w:rsidRPr="00582116">
              <w:rPr>
                <w:rFonts w:eastAsia="標楷體"/>
              </w:rPr>
              <w:t>醫</w:t>
            </w:r>
            <w:proofErr w:type="gramEnd"/>
            <w:r w:rsidRPr="00582116">
              <w:rPr>
                <w:rFonts w:eastAsia="標楷體"/>
              </w:rPr>
              <w:t>用化學製品</w:t>
            </w:r>
          </w:p>
        </w:tc>
        <w:tc>
          <w:tcPr>
            <w:tcW w:w="850" w:type="dxa"/>
            <w:shd w:val="clear" w:color="auto" w:fill="auto"/>
            <w:noWrap/>
          </w:tcPr>
          <w:p w14:paraId="5C4980DD" w14:textId="41CF32A3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200</w:t>
            </w:r>
          </w:p>
        </w:tc>
        <w:tc>
          <w:tcPr>
            <w:tcW w:w="3261" w:type="dxa"/>
            <w:shd w:val="clear" w:color="auto" w:fill="auto"/>
            <w:noWrap/>
          </w:tcPr>
          <w:p w14:paraId="0AE1955A" w14:textId="72586141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機車及其零件</w:t>
            </w:r>
          </w:p>
        </w:tc>
        <w:tc>
          <w:tcPr>
            <w:tcW w:w="804" w:type="dxa"/>
            <w:shd w:val="clear" w:color="auto" w:fill="auto"/>
            <w:noWrap/>
          </w:tcPr>
          <w:p w14:paraId="0B2B42DD" w14:textId="4397E1B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312</w:t>
            </w:r>
          </w:p>
        </w:tc>
      </w:tr>
      <w:tr w:rsidR="00C9363E" w:rsidRPr="00582116" w14:paraId="5C62580A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3B0FC34E" w14:textId="44D67F9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橡膠製品</w:t>
            </w:r>
          </w:p>
        </w:tc>
        <w:tc>
          <w:tcPr>
            <w:tcW w:w="850" w:type="dxa"/>
            <w:shd w:val="clear" w:color="auto" w:fill="auto"/>
            <w:noWrap/>
          </w:tcPr>
          <w:p w14:paraId="66C45ABB" w14:textId="73E99EA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210</w:t>
            </w:r>
          </w:p>
        </w:tc>
        <w:tc>
          <w:tcPr>
            <w:tcW w:w="3261" w:type="dxa"/>
            <w:shd w:val="clear" w:color="auto" w:fill="auto"/>
            <w:noWrap/>
          </w:tcPr>
          <w:p w14:paraId="15D99825" w14:textId="34BB00EC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自行車及其零件</w:t>
            </w:r>
          </w:p>
        </w:tc>
        <w:tc>
          <w:tcPr>
            <w:tcW w:w="804" w:type="dxa"/>
            <w:shd w:val="clear" w:color="auto" w:fill="auto"/>
            <w:noWrap/>
          </w:tcPr>
          <w:p w14:paraId="57AE7F9C" w14:textId="051F369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313</w:t>
            </w:r>
          </w:p>
        </w:tc>
      </w:tr>
      <w:tr w:rsidR="00C9363E" w:rsidRPr="00582116" w14:paraId="4DF9A71C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43D865B4" w14:textId="6478E5A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塑膠製品</w:t>
            </w:r>
          </w:p>
        </w:tc>
        <w:tc>
          <w:tcPr>
            <w:tcW w:w="850" w:type="dxa"/>
            <w:shd w:val="clear" w:color="auto" w:fill="auto"/>
            <w:noWrap/>
          </w:tcPr>
          <w:p w14:paraId="5FC27DB6" w14:textId="0D0F284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220</w:t>
            </w:r>
          </w:p>
        </w:tc>
        <w:tc>
          <w:tcPr>
            <w:tcW w:w="3261" w:type="dxa"/>
            <w:shd w:val="clear" w:color="auto" w:fill="auto"/>
            <w:noWrap/>
          </w:tcPr>
          <w:p w14:paraId="435D885B" w14:textId="197E75C2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未分類其他運輸工具及其零件</w:t>
            </w:r>
          </w:p>
        </w:tc>
        <w:tc>
          <w:tcPr>
            <w:tcW w:w="804" w:type="dxa"/>
            <w:shd w:val="clear" w:color="auto" w:fill="auto"/>
            <w:noWrap/>
          </w:tcPr>
          <w:p w14:paraId="7644F1B5" w14:textId="237855B7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319</w:t>
            </w:r>
          </w:p>
        </w:tc>
      </w:tr>
      <w:tr w:rsidR="00C9363E" w:rsidRPr="00582116" w14:paraId="2383747D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7D8CCED6" w14:textId="1989529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玻璃及其製品</w:t>
            </w:r>
          </w:p>
        </w:tc>
        <w:tc>
          <w:tcPr>
            <w:tcW w:w="850" w:type="dxa"/>
            <w:shd w:val="clear" w:color="auto" w:fill="auto"/>
            <w:noWrap/>
          </w:tcPr>
          <w:p w14:paraId="1DE7D6A3" w14:textId="443204B5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231</w:t>
            </w:r>
          </w:p>
        </w:tc>
        <w:tc>
          <w:tcPr>
            <w:tcW w:w="3261" w:type="dxa"/>
            <w:shd w:val="clear" w:color="auto" w:fill="auto"/>
            <w:noWrap/>
          </w:tcPr>
          <w:p w14:paraId="6221FE75" w14:textId="5A7D16D5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非金屬家具</w:t>
            </w:r>
          </w:p>
        </w:tc>
        <w:tc>
          <w:tcPr>
            <w:tcW w:w="804" w:type="dxa"/>
            <w:shd w:val="clear" w:color="auto" w:fill="auto"/>
            <w:noWrap/>
          </w:tcPr>
          <w:p w14:paraId="4D2BC723" w14:textId="0BE1E2E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321</w:t>
            </w:r>
          </w:p>
        </w:tc>
      </w:tr>
      <w:tr w:rsidR="00C9363E" w:rsidRPr="00582116" w14:paraId="5DE67852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0518B309" w14:textId="31EAA44A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耐火、黏土建材及其他陶瓷製品</w:t>
            </w:r>
          </w:p>
        </w:tc>
        <w:tc>
          <w:tcPr>
            <w:tcW w:w="850" w:type="dxa"/>
            <w:shd w:val="clear" w:color="auto" w:fill="auto"/>
            <w:noWrap/>
          </w:tcPr>
          <w:p w14:paraId="1F9908A8" w14:textId="66F615EA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232</w:t>
            </w:r>
          </w:p>
        </w:tc>
        <w:tc>
          <w:tcPr>
            <w:tcW w:w="3261" w:type="dxa"/>
            <w:shd w:val="clear" w:color="auto" w:fill="auto"/>
            <w:noWrap/>
          </w:tcPr>
          <w:p w14:paraId="4CEDEB33" w14:textId="73CAF64F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金屬家具</w:t>
            </w:r>
          </w:p>
        </w:tc>
        <w:tc>
          <w:tcPr>
            <w:tcW w:w="804" w:type="dxa"/>
            <w:shd w:val="clear" w:color="auto" w:fill="auto"/>
            <w:noWrap/>
          </w:tcPr>
          <w:p w14:paraId="5E64D905" w14:textId="4C58239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322</w:t>
            </w:r>
          </w:p>
        </w:tc>
      </w:tr>
      <w:tr w:rsidR="00C9363E" w:rsidRPr="00582116" w14:paraId="3B385166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6DA2C405" w14:textId="7548FFBB" w:rsidR="00C9363E" w:rsidRPr="00582116" w:rsidRDefault="00C9363E" w:rsidP="007E6C2B">
            <w:pPr>
              <w:rPr>
                <w:rFonts w:eastAsia="標楷體"/>
              </w:rPr>
            </w:pPr>
            <w:r w:rsidRPr="005F4CBB">
              <w:rPr>
                <w:rFonts w:eastAsia="標楷體" w:hint="eastAsia"/>
              </w:rPr>
              <w:t>水泥及其製品</w:t>
            </w:r>
          </w:p>
        </w:tc>
        <w:tc>
          <w:tcPr>
            <w:tcW w:w="850" w:type="dxa"/>
            <w:shd w:val="clear" w:color="auto" w:fill="auto"/>
            <w:noWrap/>
          </w:tcPr>
          <w:p w14:paraId="1846D2AE" w14:textId="637ADE20" w:rsidR="00C9363E" w:rsidRPr="00582116" w:rsidRDefault="00C9363E" w:rsidP="007E6C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233</w:t>
            </w:r>
          </w:p>
        </w:tc>
        <w:tc>
          <w:tcPr>
            <w:tcW w:w="3261" w:type="dxa"/>
            <w:shd w:val="clear" w:color="auto" w:fill="auto"/>
            <w:noWrap/>
          </w:tcPr>
          <w:p w14:paraId="700D0F2F" w14:textId="6C5A5176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育樂用品</w:t>
            </w:r>
          </w:p>
        </w:tc>
        <w:tc>
          <w:tcPr>
            <w:tcW w:w="804" w:type="dxa"/>
            <w:shd w:val="clear" w:color="auto" w:fill="auto"/>
            <w:noWrap/>
          </w:tcPr>
          <w:p w14:paraId="400C8432" w14:textId="5FF4148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331</w:t>
            </w:r>
          </w:p>
        </w:tc>
      </w:tr>
      <w:tr w:rsidR="00C9363E" w:rsidRPr="00582116" w14:paraId="3D024916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7A978AB8" w14:textId="447F7EC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石材製品</w:t>
            </w:r>
          </w:p>
        </w:tc>
        <w:tc>
          <w:tcPr>
            <w:tcW w:w="850" w:type="dxa"/>
            <w:shd w:val="clear" w:color="auto" w:fill="auto"/>
            <w:noWrap/>
          </w:tcPr>
          <w:p w14:paraId="22B1BECA" w14:textId="6A2F96C5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234</w:t>
            </w:r>
          </w:p>
        </w:tc>
        <w:tc>
          <w:tcPr>
            <w:tcW w:w="3261" w:type="dxa"/>
            <w:shd w:val="clear" w:color="auto" w:fill="auto"/>
            <w:noWrap/>
          </w:tcPr>
          <w:p w14:paraId="17F10E4C" w14:textId="31C35D6D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醫療器材及用品</w:t>
            </w:r>
          </w:p>
        </w:tc>
        <w:tc>
          <w:tcPr>
            <w:tcW w:w="804" w:type="dxa"/>
            <w:shd w:val="clear" w:color="auto" w:fill="auto"/>
            <w:noWrap/>
          </w:tcPr>
          <w:p w14:paraId="15BE34F5" w14:textId="2EE3D9CB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332</w:t>
            </w:r>
          </w:p>
        </w:tc>
      </w:tr>
      <w:tr w:rsidR="00C9363E" w:rsidRPr="00582116" w14:paraId="3FF81F9D" w14:textId="77777777" w:rsidTr="00624301">
        <w:trPr>
          <w:trHeight w:val="330"/>
          <w:jc w:val="center"/>
        </w:trPr>
        <w:tc>
          <w:tcPr>
            <w:tcW w:w="3217" w:type="dxa"/>
            <w:shd w:val="clear" w:color="auto" w:fill="auto"/>
          </w:tcPr>
          <w:p w14:paraId="1BBA9FAB" w14:textId="5CADBD2A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其他非金屬礦物製品</w:t>
            </w:r>
          </w:p>
        </w:tc>
        <w:tc>
          <w:tcPr>
            <w:tcW w:w="850" w:type="dxa"/>
            <w:shd w:val="clear" w:color="auto" w:fill="auto"/>
            <w:noWrap/>
          </w:tcPr>
          <w:p w14:paraId="618C3252" w14:textId="103EE14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239</w:t>
            </w:r>
          </w:p>
        </w:tc>
        <w:tc>
          <w:tcPr>
            <w:tcW w:w="3261" w:type="dxa"/>
            <w:shd w:val="clear" w:color="auto" w:fill="auto"/>
            <w:noWrap/>
          </w:tcPr>
          <w:p w14:paraId="5A734D67" w14:textId="76270740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未分類其他製品</w:t>
            </w:r>
          </w:p>
        </w:tc>
        <w:tc>
          <w:tcPr>
            <w:tcW w:w="804" w:type="dxa"/>
            <w:shd w:val="clear" w:color="auto" w:fill="auto"/>
            <w:noWrap/>
          </w:tcPr>
          <w:p w14:paraId="146D4B8D" w14:textId="524E1F88" w:rsidR="00C9363E" w:rsidRPr="00582116" w:rsidRDefault="00C9363E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339</w:t>
            </w:r>
          </w:p>
        </w:tc>
      </w:tr>
    </w:tbl>
    <w:p w14:paraId="58A406AB" w14:textId="1A1C72DC" w:rsidR="00EC2F3C" w:rsidRDefault="00EC2F3C" w:rsidP="007E6C2B">
      <w:pPr>
        <w:rPr>
          <w:rFonts w:eastAsia="標楷體"/>
        </w:rPr>
      </w:pPr>
    </w:p>
    <w:p w14:paraId="506F1C37" w14:textId="77777777" w:rsidR="00C9363E" w:rsidRPr="00582116" w:rsidRDefault="00C9363E" w:rsidP="007E6C2B">
      <w:pPr>
        <w:rPr>
          <w:rFonts w:eastAsia="標楷體"/>
        </w:rPr>
      </w:pPr>
    </w:p>
    <w:p w14:paraId="27A0A2CB" w14:textId="5D194F12" w:rsidR="00EC2F3C" w:rsidRPr="00582116" w:rsidRDefault="00EC2F3C" w:rsidP="007E6C2B">
      <w:pPr>
        <w:pStyle w:val="af2"/>
      </w:pPr>
      <w:bookmarkStart w:id="27" w:name="_Toc515378577"/>
      <w:bookmarkStart w:id="28" w:name="_Toc516742500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12</w:t>
      </w:r>
      <w:r w:rsidRPr="00582116">
        <w:fldChar w:fldCharType="end"/>
      </w:r>
      <w:r w:rsidRPr="00582116">
        <w:rPr>
          <w:shd w:val="clear" w:color="auto" w:fill="FFFFFF"/>
        </w:rPr>
        <w:t>申登機關</w:t>
      </w:r>
      <w:r w:rsidRPr="00582116">
        <w:t>代碼</w:t>
      </w:r>
      <w:bookmarkEnd w:id="27"/>
      <w:bookmarkEnd w:id="28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33B9156A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589202F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7488809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1F77EE81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E775C2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臺北市政府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416F31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7F848DE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705931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高雄市政府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BE8DD7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DA6498" w:rsidRPr="00DA6498" w14:paraId="4305148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B447378" w14:textId="6BA11E93" w:rsidR="00EC2F3C" w:rsidRPr="00DA6498" w:rsidRDefault="000076C8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產業發展署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C0E7E03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03</w:t>
            </w:r>
          </w:p>
        </w:tc>
      </w:tr>
      <w:tr w:rsidR="00EC2F3C" w:rsidRPr="00582116" w14:paraId="237D1E8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4F0636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科技部新竹科學工業園區管理局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522CF7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6D0D04B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2082FC1" w14:textId="1390933C" w:rsidR="00EC2F3C" w:rsidRPr="00582116" w:rsidRDefault="00A92E1F" w:rsidP="007E6C2B">
            <w:pPr>
              <w:rPr>
                <w:rFonts w:eastAsia="標楷體"/>
              </w:rPr>
            </w:pPr>
            <w:r w:rsidRPr="00A92E1F">
              <w:rPr>
                <w:rFonts w:eastAsia="標楷體" w:hint="eastAsia"/>
                <w:color w:val="000000"/>
              </w:rPr>
              <w:t>經濟部產業園區管理局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F1CC06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5C9A88B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77B5C5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科技部南部科學工業園區管理局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29155E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  <w:tr w:rsidR="00EC2F3C" w:rsidRPr="00582116" w14:paraId="76CC8E0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F7CAF7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中部科學工業園區管理局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D64959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0F8D85D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070EB19" w14:textId="266DF3A5" w:rsidR="00EC2F3C" w:rsidRPr="00582116" w:rsidRDefault="00A92E1F" w:rsidP="007E6C2B">
            <w:pPr>
              <w:rPr>
                <w:rFonts w:eastAsia="標楷體"/>
              </w:rPr>
            </w:pPr>
            <w:r w:rsidRPr="00A92E1F">
              <w:rPr>
                <w:rFonts w:eastAsia="標楷體" w:hint="eastAsia"/>
                <w:color w:val="000000"/>
              </w:rPr>
              <w:t>農業部農業科技園區管理中心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6F7E80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4BD3502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353C05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基隆市政府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F07083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19148DF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4B6626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新竹市政府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E9BD6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72AD8C3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496D2E9" w14:textId="77777777" w:rsidR="00EC2F3C" w:rsidRPr="00582116" w:rsidRDefault="00EC2F3C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中市政府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926057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5A57F18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6E9D55C" w14:textId="77777777" w:rsidR="00EC2F3C" w:rsidRPr="00582116" w:rsidRDefault="00EC2F3C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AACBC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21</w:t>
            </w:r>
          </w:p>
        </w:tc>
      </w:tr>
      <w:tr w:rsidR="00EC2F3C" w:rsidRPr="00582116" w14:paraId="29CF6A5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AD97AE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嘉義市政府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44D700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22</w:t>
            </w:r>
          </w:p>
        </w:tc>
      </w:tr>
      <w:tr w:rsidR="00EC2F3C" w:rsidRPr="00582116" w14:paraId="4C35844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52ECB5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新北市政府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F3AC21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31</w:t>
            </w:r>
          </w:p>
        </w:tc>
      </w:tr>
      <w:tr w:rsidR="00EC2F3C" w:rsidRPr="00582116" w14:paraId="7088FCF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C20D5B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桃園市政府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2B478B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32</w:t>
            </w:r>
          </w:p>
        </w:tc>
      </w:tr>
      <w:tr w:rsidR="00EC2F3C" w:rsidRPr="00582116" w14:paraId="0EA14AF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25E92A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新竹縣政府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12D36F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33</w:t>
            </w:r>
          </w:p>
        </w:tc>
      </w:tr>
      <w:tr w:rsidR="00EC2F3C" w:rsidRPr="00582116" w14:paraId="62742D3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CC68F6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宜蘭縣政府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878EEF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34</w:t>
            </w:r>
          </w:p>
        </w:tc>
      </w:tr>
      <w:tr w:rsidR="00EC2F3C" w:rsidRPr="00582116" w14:paraId="447285A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DF71BE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苗栗縣政府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BF72C7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35</w:t>
            </w:r>
          </w:p>
        </w:tc>
      </w:tr>
      <w:tr w:rsidR="00EC2F3C" w:rsidRPr="00582116" w14:paraId="666F829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87D89F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彰化縣政府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322BB1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37</w:t>
            </w:r>
          </w:p>
        </w:tc>
      </w:tr>
      <w:tr w:rsidR="00EC2F3C" w:rsidRPr="00582116" w14:paraId="6BC1F84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EF0FD7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南投縣政府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E39D58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38</w:t>
            </w:r>
          </w:p>
        </w:tc>
      </w:tr>
      <w:tr w:rsidR="00EC2F3C" w:rsidRPr="00582116" w14:paraId="4109F99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B5DCFC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雲林縣政府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F7AF3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39</w:t>
            </w:r>
          </w:p>
        </w:tc>
      </w:tr>
      <w:tr w:rsidR="00EC2F3C" w:rsidRPr="00582116" w14:paraId="5634E6CF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6B8240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嘉義縣政府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14B70D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40</w:t>
            </w:r>
          </w:p>
        </w:tc>
      </w:tr>
      <w:tr w:rsidR="00EC2F3C" w:rsidRPr="00582116" w14:paraId="45DA391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68772F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屏東縣政府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552001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43</w:t>
            </w:r>
          </w:p>
        </w:tc>
      </w:tr>
      <w:tr w:rsidR="00EC2F3C" w:rsidRPr="00582116" w14:paraId="1B29E4E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FCCECD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澎湖縣政府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A5D00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44</w:t>
            </w:r>
          </w:p>
        </w:tc>
      </w:tr>
      <w:tr w:rsidR="00EC2F3C" w:rsidRPr="00582116" w14:paraId="305BB1B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13E1A6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花蓮縣政府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688922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45</w:t>
            </w:r>
          </w:p>
        </w:tc>
      </w:tr>
      <w:tr w:rsidR="00EC2F3C" w:rsidRPr="00582116" w14:paraId="3CA88BD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8BE9C1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東縣政府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77F96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46</w:t>
            </w:r>
          </w:p>
        </w:tc>
      </w:tr>
      <w:tr w:rsidR="00EC2F3C" w:rsidRPr="00582116" w14:paraId="54792F48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90A58C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福建省金門縣政府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FCACA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90</w:t>
            </w:r>
          </w:p>
        </w:tc>
      </w:tr>
      <w:tr w:rsidR="00EC2F3C" w:rsidRPr="00582116" w14:paraId="197FE48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817AD1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lastRenderedPageBreak/>
              <w:t>福建省連江縣政府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58B76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91</w:t>
            </w:r>
          </w:p>
        </w:tc>
      </w:tr>
    </w:tbl>
    <w:p w14:paraId="5A6EABD0" w14:textId="7EC0E712" w:rsidR="00582116" w:rsidRPr="00582116" w:rsidRDefault="00582116" w:rsidP="007E6C2B">
      <w:pPr>
        <w:rPr>
          <w:rFonts w:eastAsia="標楷體"/>
        </w:rPr>
      </w:pPr>
    </w:p>
    <w:p w14:paraId="28B339E6" w14:textId="20A684D6" w:rsidR="00EC2F3C" w:rsidRPr="00582116" w:rsidRDefault="00EC2F3C" w:rsidP="007E6C2B">
      <w:pPr>
        <w:rPr>
          <w:rFonts w:eastAsia="標楷體"/>
        </w:rPr>
      </w:pPr>
    </w:p>
    <w:p w14:paraId="62C2412C" w14:textId="7DE471F4" w:rsidR="00EC2F3C" w:rsidRPr="00582116" w:rsidRDefault="00EC2F3C" w:rsidP="007E6C2B">
      <w:pPr>
        <w:pStyle w:val="af2"/>
      </w:pPr>
      <w:bookmarkStart w:id="29" w:name="_Toc515378578"/>
      <w:bookmarkStart w:id="30" w:name="_Toc516742501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13</w:t>
      </w:r>
      <w:r w:rsidRPr="00582116">
        <w:fldChar w:fldCharType="end"/>
      </w:r>
      <w:r w:rsidRPr="00582116">
        <w:rPr>
          <w:shd w:val="clear" w:color="auto" w:fill="FFFFFF"/>
        </w:rPr>
        <w:t>現況</w:t>
      </w:r>
      <w:r w:rsidRPr="00582116">
        <w:t>代碼</w:t>
      </w:r>
      <w:bookmarkEnd w:id="29"/>
      <w:bookmarkEnd w:id="30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37C5B77A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514B236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4A9B02C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2AFF819E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71C857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生產中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C39A86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00</w:t>
            </w:r>
          </w:p>
        </w:tc>
      </w:tr>
      <w:tr w:rsidR="00EC2F3C" w:rsidRPr="00582116" w14:paraId="42E6F987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71C555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歇業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502439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43398B1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1FF807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設立未登記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1EF451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4777A50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19A037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公告廢止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C83CDB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4BF01108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4028BD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設立許可逾期失效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0BC1EA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6FD5AD4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3CA342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設立許可撤銷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3E9B3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  <w:tr w:rsidR="00EC2F3C" w:rsidRPr="00582116" w14:paraId="70FE8C1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3645E6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設立許可廢止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86232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  <w:tr w:rsidR="00EC2F3C" w:rsidRPr="00582116" w14:paraId="2D578CB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05240B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歇業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遷廠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E89F3B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577E8C9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2BE558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歇業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產業類別變更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AE2BD2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10</w:t>
            </w:r>
          </w:p>
        </w:tc>
      </w:tr>
      <w:tr w:rsidR="00EC2F3C" w:rsidRPr="00582116" w14:paraId="2726740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CE3F1B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歇業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關廠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FBBEAA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00EEA1E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93DABC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校正後廢止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DF2A69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3B837E5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DC64F6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勒令停工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工業主管機關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BE1ABA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13</w:t>
            </w:r>
          </w:p>
        </w:tc>
      </w:tr>
      <w:tr w:rsidR="00EC2F3C" w:rsidRPr="00582116" w14:paraId="572E306C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E9374F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勒令停工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勞工主管機關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9FA6CD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14</w:t>
            </w:r>
          </w:p>
        </w:tc>
      </w:tr>
      <w:tr w:rsidR="00EC2F3C" w:rsidRPr="00582116" w14:paraId="39FC617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204818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勒令停工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環保主管機關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1EA70F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15</w:t>
            </w:r>
          </w:p>
        </w:tc>
      </w:tr>
      <w:tr w:rsidR="00EC2F3C" w:rsidRPr="00582116" w14:paraId="3777880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232D7E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勒令停工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消防主管機關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390DCE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16</w:t>
            </w:r>
          </w:p>
        </w:tc>
      </w:tr>
      <w:tr w:rsidR="00EC2F3C" w:rsidRPr="00582116" w14:paraId="3E9F609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FAA1C8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勒令停工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其他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C164D4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39DB012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349DC8D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未達規模自請廢止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39EB037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18</w:t>
            </w:r>
          </w:p>
        </w:tc>
      </w:tr>
      <w:tr w:rsidR="00EC2F3C" w:rsidRPr="00582116" w14:paraId="788F8D1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1C8177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部分停工</w:t>
            </w:r>
            <w:r w:rsidRPr="00582116">
              <w:rPr>
                <w:rFonts w:eastAsia="標楷體"/>
                <w:color w:val="000000"/>
              </w:rPr>
              <w:t>-</w:t>
            </w:r>
            <w:r w:rsidRPr="00582116">
              <w:rPr>
                <w:rFonts w:eastAsia="標楷體"/>
                <w:color w:val="000000"/>
              </w:rPr>
              <w:t>環保主管機關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43962C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19</w:t>
            </w:r>
          </w:p>
        </w:tc>
      </w:tr>
    </w:tbl>
    <w:p w14:paraId="305D8D46" w14:textId="77777777" w:rsidR="00582116" w:rsidRPr="00582116" w:rsidRDefault="00582116" w:rsidP="007E6C2B">
      <w:pPr>
        <w:rPr>
          <w:rFonts w:eastAsia="標楷體"/>
        </w:rPr>
      </w:pPr>
      <w:bookmarkStart w:id="31" w:name="_Toc515378579"/>
      <w:bookmarkStart w:id="32" w:name="_Toc516742502"/>
    </w:p>
    <w:p w14:paraId="36247D8E" w14:textId="018C4DF7" w:rsidR="00EC2F3C" w:rsidRPr="00582116" w:rsidRDefault="00EC2F3C" w:rsidP="007E6C2B">
      <w:pPr>
        <w:pStyle w:val="af2"/>
      </w:pPr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14</w:t>
      </w:r>
      <w:r w:rsidRPr="00582116">
        <w:fldChar w:fldCharType="end"/>
      </w:r>
      <w:r w:rsidRPr="00582116">
        <w:rPr>
          <w:shd w:val="clear" w:color="auto" w:fill="FFFFFF"/>
        </w:rPr>
        <w:t>工廠工業區</w:t>
      </w:r>
      <w:r w:rsidRPr="00582116">
        <w:t>代碼</w:t>
      </w:r>
      <w:bookmarkEnd w:id="31"/>
      <w:bookmarkEnd w:id="32"/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992"/>
        <w:gridCol w:w="3260"/>
        <w:gridCol w:w="1129"/>
      </w:tblGrid>
      <w:tr w:rsidR="00EC2F3C" w:rsidRPr="00582116" w14:paraId="36DA2B35" w14:textId="77777777" w:rsidTr="001448CB">
        <w:trPr>
          <w:trHeight w:val="330"/>
          <w:tblHeader/>
          <w:jc w:val="center"/>
        </w:trPr>
        <w:tc>
          <w:tcPr>
            <w:tcW w:w="2833" w:type="dxa"/>
            <w:shd w:val="clear" w:color="000000" w:fill="D9D9D9"/>
            <w:vAlign w:val="center"/>
            <w:hideMark/>
          </w:tcPr>
          <w:p w14:paraId="30F16E1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919BA2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14:paraId="2B075AC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14:paraId="5432AB1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9B3F36" w:rsidRPr="00582116" w14:paraId="1522B83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AB85D47" w14:textId="39B239C6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灣裡廢五金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專業工業區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DF6281" w14:textId="2E0B8F8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DD2D66A" w14:textId="33158D6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彰化濱海工業區（崙尾區）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787B65" w14:textId="0656AD1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NB</w:t>
            </w:r>
          </w:p>
        </w:tc>
      </w:tr>
      <w:tr w:rsidR="009B3F36" w:rsidRPr="00582116" w14:paraId="2AEE80C1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0011C38" w14:textId="5342D954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非屬工業區類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A48A2D" w14:textId="5995922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99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455C7AD" w14:textId="5EB89AE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彰化濱海工業區（鹿港區）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D9FDE8" w14:textId="23C3E73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NC</w:t>
            </w:r>
          </w:p>
        </w:tc>
      </w:tr>
      <w:tr w:rsidR="009B3F36" w:rsidRPr="00582116" w14:paraId="738A798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ACE2CEE" w14:textId="3C79D9FF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中工業區第一期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E5E81" w14:textId="65FB2CE0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BA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09C75F9" w14:textId="3548F1D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田中工業區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D6695B7" w14:textId="453B4534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ND</w:t>
            </w:r>
          </w:p>
        </w:tc>
      </w:tr>
      <w:tr w:rsidR="009B3F36" w:rsidRPr="00582116" w14:paraId="4077A663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2650709" w14:textId="1B7D4CF8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中工業區第二期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BB9C4" w14:textId="2F621281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BB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AA25158" w14:textId="42590CB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全興工業區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0177F34" w14:textId="2EF895D4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NE</w:t>
            </w:r>
          </w:p>
        </w:tc>
      </w:tr>
      <w:tr w:rsidR="009B3F36" w:rsidRPr="00582116" w14:paraId="6544E3C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936FC28" w14:textId="2764BB84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中工業區第三期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45C5A" w14:textId="1ABBFF5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BC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407D005" w14:textId="51F0B94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福興工業區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AC43C2A" w14:textId="21F2330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NF</w:t>
            </w:r>
          </w:p>
        </w:tc>
      </w:tr>
      <w:tr w:rsidR="009B3F36" w:rsidRPr="00582116" w14:paraId="2026BF8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EE274C7" w14:textId="2789F6BE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lastRenderedPageBreak/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中市精密機械科技創新園區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第一期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6ADF6" w14:textId="087E404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BD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56CB4FF" w14:textId="1FF5053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埤頭工業區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6687393" w14:textId="592F66B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NG</w:t>
            </w:r>
          </w:p>
        </w:tc>
      </w:tr>
      <w:tr w:rsidR="009B3F36" w:rsidRPr="00582116" w14:paraId="1E54350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98F1C21" w14:textId="2D03A42A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中市精密機械科技創新園區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第二期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36CF4A" w14:textId="2CFCBF8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BE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BBB37A8" w14:textId="676D2A8F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芳苑工業區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852DF7A" w14:textId="35B798C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NH</w:t>
            </w:r>
          </w:p>
        </w:tc>
      </w:tr>
      <w:tr w:rsidR="009B3F36" w:rsidRPr="00582116" w14:paraId="62BAB77F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F83CC3A" w14:textId="1874A5F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基隆巿六堵工業區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E8FC2" w14:textId="6B9DC45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CA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11DD247" w14:textId="1FD61111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社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頭織襪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產業園區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018CE9A" w14:textId="6F0B4D6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NI</w:t>
            </w:r>
          </w:p>
        </w:tc>
      </w:tr>
      <w:tr w:rsidR="009B3F36" w:rsidRPr="00582116" w14:paraId="2625F56F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01E5CE7" w14:textId="3130FFD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大武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崙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ED4A0" w14:textId="3841948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A8FB545" w14:textId="76C30C3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北斗工業區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62A0C47" w14:textId="634C628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NM</w:t>
            </w:r>
          </w:p>
        </w:tc>
      </w:tr>
      <w:tr w:rsidR="009B3F36" w:rsidRPr="00582116" w14:paraId="74885E45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9455D8C" w14:textId="7214DF0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和順工業區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227C82" w14:textId="6D91341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D1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70F46FD" w14:textId="0C61742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牛稠子工業用地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02347DA" w14:textId="78EE635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NR</w:t>
            </w:r>
          </w:p>
        </w:tc>
      </w:tr>
      <w:tr w:rsidR="009B3F36" w:rsidRPr="00582116" w14:paraId="455851A3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E95625F" w14:textId="28833781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總頭寮工業區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EBA02B" w14:textId="73B2770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6C5A4D" w14:textId="7CCEC13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田中央工業用地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4D11D27" w14:textId="5C000DB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NS</w:t>
            </w:r>
          </w:p>
        </w:tc>
      </w:tr>
      <w:tr w:rsidR="009B3F36" w:rsidRPr="00582116" w14:paraId="615EFB9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840A657" w14:textId="0DCA567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灣裡工業區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3A466D" w14:textId="704BDEC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D3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DAC8FE0" w14:textId="2D58B57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新竹科學工業園區第一期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0185AC5" w14:textId="4C16A2D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OA</w:t>
            </w:r>
          </w:p>
        </w:tc>
      </w:tr>
      <w:tr w:rsidR="009B3F36" w:rsidRPr="00582116" w14:paraId="43996483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3E71A17" w14:textId="7C8F536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安平工業區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E0A159" w14:textId="4DE0B94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B9AA7A0" w14:textId="27BA49F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新竹科學工業園區第二期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71D8C39" w14:textId="2DE6F94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OB</w:t>
            </w:r>
          </w:p>
        </w:tc>
      </w:tr>
      <w:tr w:rsidR="009B3F36" w:rsidRPr="00582116" w14:paraId="0BB6A4D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EB1CE87" w14:textId="6C9FEA6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台南科技工業區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D0230" w14:textId="3B7DAAC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359A9B4" w14:textId="22B3EF9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南寮濱海工業區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1D0360E" w14:textId="305CBC04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OC</w:t>
            </w:r>
          </w:p>
        </w:tc>
      </w:tr>
      <w:tr w:rsidR="009B3F36" w:rsidRPr="00582116" w14:paraId="1E6C1B6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8DF435E" w14:textId="2185F37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岡山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本洲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產業園區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2856E0" w14:textId="0E1F8D60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DP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998E3E" w14:textId="11109EF8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新竹科學工業園區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竹北生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醫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3F2A335" w14:textId="72216E4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OI</w:t>
            </w:r>
          </w:p>
        </w:tc>
      </w:tr>
      <w:tr w:rsidR="009B3F36" w:rsidRPr="00582116" w14:paraId="7437DB9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464B8AE" w14:textId="63EC0883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高雄臨海工業區第一期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0DB8C4" w14:textId="786E8D3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475EA9C" w14:textId="01C9B16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新竹科學工業園區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宜蘭園區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AB60703" w14:textId="7A43D200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OJ</w:t>
            </w:r>
          </w:p>
        </w:tc>
      </w:tr>
      <w:tr w:rsidR="009B3F36" w:rsidRPr="00582116" w14:paraId="0844C30A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DF070CC" w14:textId="19711D2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高雄臨海工業區第二期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241176" w14:textId="5F3BC8A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EBE9D0D" w14:textId="397E0098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中部科學工業園區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台中園區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19BFCF9" w14:textId="6B89A5F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OL</w:t>
            </w:r>
          </w:p>
        </w:tc>
      </w:tr>
      <w:tr w:rsidR="009B3F36" w:rsidRPr="00582116" w14:paraId="4909CED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0FAFD5F" w14:textId="18B5D5A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高雄臨海工業區第三、四期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D6FBD4" w14:textId="3D498AFF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D87D773" w14:textId="722992C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中部科學工業園區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后里園區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F610BAC" w14:textId="25CF331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OM</w:t>
            </w:r>
          </w:p>
        </w:tc>
      </w:tr>
      <w:tr w:rsidR="009B3F36" w:rsidRPr="00582116" w14:paraId="3D91F2E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85072E9" w14:textId="20A3DE4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高雄臨海中小企業工業區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550A97" w14:textId="3C4C7CE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843AAB" w14:textId="7B1625C8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中部科學工業園區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虎尾園區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9CB769A" w14:textId="7281D7C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ON</w:t>
            </w:r>
          </w:p>
        </w:tc>
      </w:tr>
      <w:tr w:rsidR="009B3F36" w:rsidRPr="00582116" w14:paraId="1B1FA740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3202C2F" w14:textId="7990EEA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政府開發工業區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高雄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BDD9E" w14:textId="18DAAB0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81C860" w14:textId="23E333BF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中部科學工業園區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二林園區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6F0B369" w14:textId="14BF89E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OO</w:t>
            </w:r>
          </w:p>
        </w:tc>
      </w:tr>
      <w:tr w:rsidR="009B3F36" w:rsidRPr="00582116" w14:paraId="1EEB287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8600F81" w14:textId="162E9F4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樹林工業區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3F85C2" w14:textId="7FCA920B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FA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7FB184E" w14:textId="701D6C9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南部科學工業園區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南園區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）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6E01DFC" w14:textId="3155B0E1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OS</w:t>
            </w:r>
          </w:p>
        </w:tc>
      </w:tr>
      <w:tr w:rsidR="009B3F36" w:rsidRPr="00582116" w14:paraId="52B8840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E7CF204" w14:textId="32580D1F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瑞芳工業區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5D5C8B" w14:textId="441DF95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FB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B41936" w14:textId="25D2C3F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南部科學工業園區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高雄園區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）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A3808DA" w14:textId="2578A7A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OT</w:t>
            </w:r>
          </w:p>
        </w:tc>
      </w:tr>
      <w:tr w:rsidR="009B3F36" w:rsidRPr="00582116" w14:paraId="272D6D5B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BAE3C64" w14:textId="4780B38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土城工業區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F8A1E" w14:textId="096EBCB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FC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47266CF" w14:textId="0027318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斗六工業區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3DED8BB" w14:textId="70E2EE1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PA</w:t>
            </w:r>
          </w:p>
        </w:tc>
      </w:tr>
      <w:tr w:rsidR="009B3F36" w:rsidRPr="00582116" w14:paraId="506AE45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4C8F35C" w14:textId="292DD17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五股工業區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2CC5D8" w14:textId="429F419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FD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CAEDCDD" w14:textId="3D2DFD3F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豐田工業區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B5BEB9E" w14:textId="02BA65E2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PB</w:t>
            </w:r>
          </w:p>
        </w:tc>
      </w:tr>
      <w:tr w:rsidR="009B3F36" w:rsidRPr="00582116" w14:paraId="39E15ED1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FC7A711" w14:textId="7EF70B0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林口特定區（工二）工業區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610481" w14:textId="4885053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9F68DB9" w14:textId="6E6DEAF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元長工業區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2A7C946" w14:textId="7D6EAE4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PC</w:t>
            </w:r>
          </w:p>
        </w:tc>
      </w:tr>
      <w:tr w:rsidR="009B3F36" w:rsidRPr="00582116" w14:paraId="4C41AF7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5FF5058" w14:textId="7A0175D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南港軟體工業園區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BA0054" w14:textId="4371057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AB97D8" w14:textId="318EF81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雲林科技工業區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1ED00BB" w14:textId="486FC9D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PD</w:t>
            </w:r>
          </w:p>
        </w:tc>
      </w:tr>
      <w:tr w:rsidR="009B3F36" w:rsidRPr="00582116" w14:paraId="4B9AF4A8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EF47405" w14:textId="00589A2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泰山工業區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13A1DB" w14:textId="3C474D8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33537AF" w14:textId="545C916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大將工業區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BA60859" w14:textId="6EBF3C2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PG</w:t>
            </w:r>
          </w:p>
        </w:tc>
      </w:tr>
      <w:tr w:rsidR="009B3F36" w:rsidRPr="00582116" w14:paraId="4E41C41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2A89EF6" w14:textId="352AE1D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瑞發工業用地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6F33E" w14:textId="55FF411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C0E9459" w14:textId="2AB8A11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斗六擴大工業區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65DF9B7" w14:textId="6CD7D7E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PL</w:t>
            </w:r>
          </w:p>
        </w:tc>
      </w:tr>
      <w:tr w:rsidR="009B3F36" w:rsidRPr="00582116" w14:paraId="503F2BF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C0C5B54" w14:textId="6974684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利澤工業區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188F78" w14:textId="3B3CB32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449BEC" w14:textId="43A4321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莿桐工業用地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11EA8D1" w14:textId="12FCDD6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PM</w:t>
            </w:r>
          </w:p>
        </w:tc>
      </w:tr>
      <w:tr w:rsidR="009B3F36" w:rsidRPr="00582116" w14:paraId="1B8FA331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286C554" w14:textId="3A91038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龍德工業區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4CE123" w14:textId="1BA3F45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B65C957" w14:textId="3E12058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莿桐麻園工業用地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AE9EF57" w14:textId="4EE672B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PN</w:t>
            </w:r>
          </w:p>
        </w:tc>
      </w:tr>
      <w:tr w:rsidR="009B3F36" w:rsidRPr="00582116" w14:paraId="3036699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0744652" w14:textId="47DF0F9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一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結工業用地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BAA87B" w14:textId="7CAF1DD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DE57B8" w14:textId="748E1D4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六輕離島工業區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2D7E9F1" w14:textId="7D1A55F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PO</w:t>
            </w:r>
          </w:p>
        </w:tc>
      </w:tr>
      <w:tr w:rsidR="009B3F36" w:rsidRPr="00582116" w14:paraId="006B2945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27D91B0" w14:textId="1798F28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白米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甕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4AD087" w14:textId="34E0D9F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2E7860" w14:textId="558FCED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朴子工業區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4CCD098" w14:textId="4EEB628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QA</w:t>
            </w:r>
          </w:p>
        </w:tc>
      </w:tr>
      <w:tr w:rsidR="009B3F36" w:rsidRPr="00582116" w14:paraId="557D43E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A1AEB93" w14:textId="2C37D3D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lastRenderedPageBreak/>
              <w:t>中壢工業區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CC2005" w14:textId="0FC4851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2F55F4E" w14:textId="0EE4CBE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頭橋工業區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A5622AD" w14:textId="18FEBD5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QB</w:t>
            </w:r>
          </w:p>
        </w:tc>
      </w:tr>
      <w:tr w:rsidR="009B3F36" w:rsidRPr="00582116" w14:paraId="4034257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1A2D4E7" w14:textId="15D0451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內壢工業區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CE6F8C" w14:textId="39D617C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09A083A" w14:textId="136F5EF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民雄工業區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03A8604" w14:textId="5B94ABF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QC</w:t>
            </w:r>
          </w:p>
        </w:tc>
      </w:tr>
      <w:tr w:rsidR="009B3F36" w:rsidRPr="00582116" w14:paraId="186A7E4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B8F04AD" w14:textId="0D472DB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桃園幼獅工業區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B339A4" w14:textId="70E6037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EB7056B" w14:textId="4C59654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新港工業區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E57C697" w14:textId="4BB2399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QD</w:t>
            </w:r>
          </w:p>
        </w:tc>
      </w:tr>
      <w:tr w:rsidR="009B3F36" w:rsidRPr="00582116" w14:paraId="6AC8DED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87B2117" w14:textId="4EF8006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大園工業區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B14B25" w14:textId="6F1CBB1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9C9179" w14:textId="56BCFE1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義竹工業區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385B049" w14:textId="2658B6E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QE</w:t>
            </w:r>
          </w:p>
        </w:tc>
      </w:tr>
      <w:tr w:rsidR="009B3F36" w:rsidRPr="00582116" w14:paraId="73B1124B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71A0E43" w14:textId="453199A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龜山工業區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A1FBAD" w14:textId="05215C0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A4105CC" w14:textId="707A005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嘉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太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B8836F4" w14:textId="577E74C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QF</w:t>
            </w:r>
          </w:p>
        </w:tc>
      </w:tr>
      <w:tr w:rsidR="009B3F36" w:rsidRPr="00582116" w14:paraId="76FC19B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B17B769" w14:textId="7E37A5F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北部特定工業區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E43434" w14:textId="4AEF0AE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8B36882" w14:textId="32C2C8F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新營工業區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5BD3736" w14:textId="1781601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RA</w:t>
            </w:r>
          </w:p>
        </w:tc>
      </w:tr>
      <w:tr w:rsidR="009B3F36" w:rsidRPr="00582116" w14:paraId="4DF4CC6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0734823" w14:textId="75433A3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林口特定區（工三）工業區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34BA5" w14:textId="3D05C43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99C61F" w14:textId="0D9F8C7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官田工業區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6524A2E" w14:textId="6D1BF06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RB</w:t>
            </w:r>
          </w:p>
        </w:tc>
      </w:tr>
      <w:tr w:rsidR="009B3F36" w:rsidRPr="00582116" w14:paraId="0D4107D0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351A73D" w14:textId="1A00F9E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平鎮工業區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89AE9F" w14:textId="6D6BE58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2FCCCF8" w14:textId="4663E0C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龍崎工業區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75043AC" w14:textId="021314A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RC</w:t>
            </w:r>
          </w:p>
        </w:tc>
      </w:tr>
      <w:tr w:rsidR="009B3F36" w:rsidRPr="00582116" w14:paraId="3D6D605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2D56060" w14:textId="2ECC4C0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華亞科技園區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DF03FD" w14:textId="5BA24FE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A8D4D4" w14:textId="656FA98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永康工業區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3F9B3A4" w14:textId="08B8BA8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RD</w:t>
            </w:r>
          </w:p>
        </w:tc>
      </w:tr>
      <w:tr w:rsidR="009B3F36" w:rsidRPr="00582116" w14:paraId="1DDB452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815A134" w14:textId="377C8AF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觀音工業區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D61930" w14:textId="4509DAF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91235A" w14:textId="6CA06FD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新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巿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B05F02A" w14:textId="5ADAD83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RG</w:t>
            </w:r>
          </w:p>
        </w:tc>
      </w:tr>
      <w:tr w:rsidR="009B3F36" w:rsidRPr="00582116" w14:paraId="06D34DF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FF82D4C" w14:textId="3DC0239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桃園科技工業園區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EEB7CA" w14:textId="4326360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HK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70DB1E6" w14:textId="16DF94B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保安工業區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36EA596" w14:textId="7344784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RJ</w:t>
            </w:r>
          </w:p>
        </w:tc>
      </w:tr>
      <w:tr w:rsidR="009B3F36" w:rsidRPr="00582116" w14:paraId="10939EF1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36230AD" w14:textId="373C924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高科技工業城第四工業區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F24F0B" w14:textId="7DC34E3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HL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2CF0595" w14:textId="42E099A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龍船工業區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B15DB86" w14:textId="30538A2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RK</w:t>
            </w:r>
          </w:p>
        </w:tc>
      </w:tr>
      <w:tr w:rsidR="009B3F36" w:rsidRPr="00582116" w14:paraId="44443CC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A452F63" w14:textId="2073F4F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龍潭烏樹林工業用地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7A669" w14:textId="6ED031F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F7BB86" w14:textId="361F2E8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學甲工業用地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AE1D20D" w14:textId="3454350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RL</w:t>
            </w:r>
          </w:p>
        </w:tc>
      </w:tr>
      <w:tr w:rsidR="009B3F36" w:rsidRPr="00582116" w14:paraId="3930B9F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8DC621B" w14:textId="2CEBECF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環保科技園區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AC680D" w14:textId="4C5D379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6205DB7" w14:textId="6DFF8CB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土庫工業用地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2B808A7" w14:textId="112AED6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RQ</w:t>
            </w:r>
          </w:p>
        </w:tc>
      </w:tr>
      <w:tr w:rsidR="009B3F36" w:rsidRPr="00582116" w14:paraId="0FA2599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D5B4DFD" w14:textId="3F9127C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大興工業區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CBB628" w14:textId="53CF86D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HO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17EECD" w14:textId="09EB5E0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佳里工業用地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D31193E" w14:textId="45EE1AE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RR</w:t>
            </w:r>
          </w:p>
        </w:tc>
      </w:tr>
      <w:tr w:rsidR="009B3F36" w:rsidRPr="00582116" w14:paraId="3546956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2537EEC" w14:textId="7DC8FEA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龍潭工業區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38FCC0" w14:textId="2F8092E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HP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D45237E" w14:textId="042075B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安定工業用地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06F9F7E" w14:textId="564525A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RS</w:t>
            </w:r>
          </w:p>
        </w:tc>
      </w:tr>
      <w:tr w:rsidR="009B3F36" w:rsidRPr="00582116" w14:paraId="480655C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FDDF764" w14:textId="645FBB8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許厝港工業用地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689DE8" w14:textId="4EFC4F3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HQ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57E9A63" w14:textId="62C044B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山上工業用地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4F577EC" w14:textId="3B0E6C4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RT</w:t>
            </w:r>
          </w:p>
        </w:tc>
      </w:tr>
      <w:tr w:rsidR="009B3F36" w:rsidRPr="00582116" w14:paraId="60FD9F05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61674BC" w14:textId="5C2C3E2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銅鑼圈工業用地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893348" w14:textId="67D6612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HR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81029C" w14:textId="52B72F3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上崙工業用地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84DF003" w14:textId="05B28CF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RU</w:t>
            </w:r>
          </w:p>
        </w:tc>
      </w:tr>
      <w:tr w:rsidR="009B3F36" w:rsidRPr="00582116" w14:paraId="3F1DB22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CCA6D70" w14:textId="3518073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高山頂工業用地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D54DBB" w14:textId="252ECB7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HS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E13FC71" w14:textId="261EAEC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中坑子工業用地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FC8381D" w14:textId="0D1E16E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RV</w:t>
            </w:r>
          </w:p>
        </w:tc>
      </w:tr>
      <w:tr w:rsidR="009B3F36" w:rsidRPr="00582116" w14:paraId="007ED9B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148B206" w14:textId="616E514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大潭濱海特定工業區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275F0" w14:textId="465CE57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HT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6D31F13" w14:textId="426F491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南科液晶電視及產業支援工業區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C5C0028" w14:textId="10B8E13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RX</w:t>
            </w:r>
          </w:p>
        </w:tc>
      </w:tr>
      <w:tr w:rsidR="009B3F36" w:rsidRPr="00582116" w14:paraId="5FA9CB8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D7343DC" w14:textId="21041B7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龍潭工業園區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FF047F" w14:textId="431FCB8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HU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75C5C9B" w14:textId="753BDE4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柳營科技工業區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D598E03" w14:textId="7BA29A9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RY</w:t>
            </w:r>
          </w:p>
        </w:tc>
      </w:tr>
      <w:tr w:rsidR="009B3F36" w:rsidRPr="00582116" w14:paraId="1F6C488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FF2BE7C" w14:textId="3F9D992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幼獅擴大工業用地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8261DA" w14:textId="47D43CE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HW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AF0DAFD" w14:textId="5FE4A7F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永康科技工業區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50DD9E1" w14:textId="02761A5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RZ</w:t>
            </w:r>
          </w:p>
        </w:tc>
      </w:tr>
      <w:tr w:rsidR="009B3F36" w:rsidRPr="00582116" w14:paraId="7474CEAF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827614D" w14:textId="2D0A47D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海湖工業用地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CC7CEC" w14:textId="4545D74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HX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4E13B2E" w14:textId="2B25489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鳳山工業區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FA83E8E" w14:textId="6CF5B91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SA</w:t>
            </w:r>
          </w:p>
        </w:tc>
      </w:tr>
      <w:tr w:rsidR="009B3F36" w:rsidRPr="00582116" w14:paraId="0CA31B7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02A0E94" w14:textId="045C372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新屋工業用地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7E191C" w14:textId="1B2CCE3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HY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8961CBE" w14:textId="1B392CA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林園工業區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1D96923" w14:textId="0114D24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SB</w:t>
            </w:r>
          </w:p>
        </w:tc>
      </w:tr>
      <w:tr w:rsidR="009B3F36" w:rsidRPr="00582116" w14:paraId="23338B8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8615D1A" w14:textId="7B0DF45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新路坑工業用地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3D9A1B" w14:textId="5462720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HZ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84DEF67" w14:textId="1B99CE0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大發工業區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0E603FB" w14:textId="5852FA8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SC</w:t>
            </w:r>
          </w:p>
        </w:tc>
      </w:tr>
      <w:tr w:rsidR="009B3F36" w:rsidRPr="00582116" w14:paraId="094838A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B7D721F" w14:textId="6C96279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新竹工業區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FD731" w14:textId="77C6F66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73F5B07" w14:textId="336121F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仁武工業區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493E86C" w14:textId="15F1B10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SD</w:t>
            </w:r>
          </w:p>
        </w:tc>
      </w:tr>
      <w:tr w:rsidR="009B3F36" w:rsidRPr="00582116" w14:paraId="4C8F83D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2B201BC" w14:textId="470843A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新竹擴大工業區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F9636F" w14:textId="633B7E8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76886E0" w14:textId="183F82D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大社工業區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00AE211" w14:textId="0BDDC87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SE</w:t>
            </w:r>
          </w:p>
        </w:tc>
      </w:tr>
      <w:tr w:rsidR="009B3F36" w:rsidRPr="00582116" w14:paraId="13529CCF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8C18488" w14:textId="449811A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北埔工業區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061C6F" w14:textId="5FA8CFD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C7DD605" w14:textId="08EFDB2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大社擴大工業區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28855DC" w14:textId="3BD46FD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SF</w:t>
            </w:r>
          </w:p>
        </w:tc>
      </w:tr>
      <w:tr w:rsidR="009B3F36" w:rsidRPr="00582116" w14:paraId="22B213F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3567A67" w14:textId="7B4DC6C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新苗工業區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A2AD05" w14:textId="5FFDDDB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6D44601" w14:textId="07E06B3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永安工業區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88E35C9" w14:textId="663F39B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SG</w:t>
            </w:r>
          </w:p>
        </w:tc>
      </w:tr>
      <w:tr w:rsidR="009B3F36" w:rsidRPr="00582116" w14:paraId="7440D70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4B40009" w14:textId="67C45BE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新豐中崙工業用地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7219EF" w14:textId="0E3BD47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C59B64C" w14:textId="7EDEF09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南部科學工業園區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微軟正黑體" w:hint="eastAsia"/>
                <w:color w:val="000000"/>
              </w:rPr>
              <w:t>高雄園區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8B35E98" w14:textId="11D12C1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SH</w:t>
            </w:r>
          </w:p>
        </w:tc>
      </w:tr>
      <w:tr w:rsidR="009B3F36" w:rsidRPr="00582116" w14:paraId="596086E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685A092" w14:textId="6AC277E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lastRenderedPageBreak/>
              <w:t>新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埔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6E056F" w14:textId="3F9AAF8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AD37207" w14:textId="240AFFE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前鋒工業用地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CCA5660" w14:textId="2BDBC80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SL</w:t>
            </w:r>
          </w:p>
        </w:tc>
      </w:tr>
      <w:tr w:rsidR="009B3F36" w:rsidRPr="00582116" w14:paraId="6E4A8E2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7251B12" w14:textId="5271010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新竹科學工業園區第三期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8C6DBD" w14:textId="7683C2D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75AAA3A" w14:textId="2D19A8F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橋頭工業用地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C41403E" w14:textId="424FFC7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SQ</w:t>
            </w:r>
          </w:p>
        </w:tc>
      </w:tr>
      <w:tr w:rsidR="009B3F36" w:rsidRPr="00582116" w14:paraId="46F82878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D3D0D5E" w14:textId="28FEA59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芎林工業用地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36B1D4" w14:textId="584E0A8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JP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50F452" w14:textId="49231EA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燕巢工業用地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FB9D39D" w14:textId="440605B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SR</w:t>
            </w:r>
          </w:p>
        </w:tc>
      </w:tr>
      <w:tr w:rsidR="009B3F36" w:rsidRPr="00582116" w14:paraId="04091E6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93555F1" w14:textId="2A69D04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竹南工業區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2EC9EE" w14:textId="15C6F3F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4057EF5" w14:textId="11D644A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路竹工業用地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1E4727F" w14:textId="01AF522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SS</w:t>
            </w:r>
          </w:p>
        </w:tc>
      </w:tr>
      <w:tr w:rsidR="009B3F36" w:rsidRPr="00582116" w14:paraId="0716663A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CE0D61F" w14:textId="0E232E0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頭份工業區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8348A5" w14:textId="689E36B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F868C47" w14:textId="163C0F1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屏東工業區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7C04B52" w14:textId="4C67FE4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TA</w:t>
            </w:r>
          </w:p>
        </w:tc>
      </w:tr>
      <w:tr w:rsidR="009B3F36" w:rsidRPr="00582116" w14:paraId="5CD5D7C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15C85F5" w14:textId="0BF34CF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銅鑼工業區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8BB509" w14:textId="43D2F12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BACFA7A" w14:textId="00351F6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內埔工業區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6120850" w14:textId="2947579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TB</w:t>
            </w:r>
          </w:p>
        </w:tc>
      </w:tr>
      <w:tr w:rsidR="009B3F36" w:rsidRPr="00582116" w14:paraId="141019C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2C3CAA8" w14:textId="45A44EC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中興工業區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424EF1" w14:textId="042EEDC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DB716F" w14:textId="7ADDCD8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屏南工業區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B9B68CA" w14:textId="703E393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TC</w:t>
            </w:r>
          </w:p>
        </w:tc>
      </w:tr>
      <w:tr w:rsidR="009B3F36" w:rsidRPr="00582116" w14:paraId="3284F95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8BA903C" w14:textId="3D1837D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三義工業區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3C2191" w14:textId="0708D2E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5E0945C" w14:textId="33E555E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屏東汽車專業工業區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3A881B6" w14:textId="29158D2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TD</w:t>
            </w:r>
          </w:p>
        </w:tc>
      </w:tr>
      <w:tr w:rsidR="009B3F36" w:rsidRPr="00582116" w14:paraId="5C97844F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25F1AE2" w14:textId="232F2BA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三義汽車製造工業區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972F7D" w14:textId="4670A8A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4058AA8" w14:textId="059412E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長治工業用地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3A50402" w14:textId="024B6F0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TH</w:t>
            </w:r>
          </w:p>
        </w:tc>
      </w:tr>
      <w:tr w:rsidR="009B3F36" w:rsidRPr="00582116" w14:paraId="4C22EA2E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BBBC4C2" w14:textId="4ECF726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西山工業用地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781C32" w14:textId="33D7C8E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3DE7C35" w14:textId="3614122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里港工業用地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94FF97C" w14:textId="0BC0804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TJ</w:t>
            </w:r>
          </w:p>
        </w:tc>
      </w:tr>
      <w:tr w:rsidR="009B3F36" w:rsidRPr="00582116" w14:paraId="27EF339E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FA420C2" w14:textId="341B8E2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公館子工業用地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89759C" w14:textId="3A76B38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KP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271D849" w14:textId="76D1C4E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萬巒工業用地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48330AD" w14:textId="049DC858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TK</w:t>
            </w:r>
          </w:p>
        </w:tc>
      </w:tr>
      <w:tr w:rsidR="009B3F36" w:rsidRPr="00582116" w14:paraId="453A1EC7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E9BF4EA" w14:textId="2EDA37D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西湖工業用地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0F778B" w14:textId="2B7C9F2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KQ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C69F4B9" w14:textId="66F1A53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新園工業用地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7DE4642" w14:textId="5D4B5A7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TL</w:t>
            </w:r>
          </w:p>
        </w:tc>
      </w:tr>
      <w:tr w:rsidR="009B3F36" w:rsidRPr="00582116" w14:paraId="4FF64783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1BB9919" w14:textId="343B2D73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中幼獅工業區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ED47FE" w14:textId="076912A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DEFDB66" w14:textId="64FDD85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美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崙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5C0C946" w14:textId="2D691AF0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UA</w:t>
            </w:r>
          </w:p>
        </w:tc>
      </w:tr>
      <w:tr w:rsidR="009B3F36" w:rsidRPr="00582116" w14:paraId="3571A7C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6225890" w14:textId="72226AD3" w:rsidR="009B3F36" w:rsidRPr="00582116" w:rsidRDefault="009B3F36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臺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中港關連工業區第一期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AC5C56" w14:textId="646C9616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55F28C9" w14:textId="34C6C19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光華工業區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EAC5CD1" w14:textId="0A156723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UB</w:t>
            </w:r>
          </w:p>
        </w:tc>
      </w:tr>
      <w:tr w:rsidR="009B3F36" w:rsidRPr="00582116" w14:paraId="3A4E2ACE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43F3046" w14:textId="1DC0D76E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大里工業區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2BCE3C" w14:textId="4FEDCF0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93C7B7" w14:textId="712D155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光華擴大工業區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E616AE2" w14:textId="0F9D39D8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UF</w:t>
            </w:r>
          </w:p>
        </w:tc>
      </w:tr>
      <w:tr w:rsidR="009B3F36" w:rsidRPr="00582116" w14:paraId="3C71CA04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3CCFE58" w14:textId="7B9EA141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政府開發工業區</w:t>
            </w: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台中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66A2F" w14:textId="431CAB4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A645C5A" w14:textId="3DE441A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三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棧</w:t>
            </w:r>
            <w:proofErr w:type="gramEnd"/>
            <w:r w:rsidRPr="00582116">
              <w:rPr>
                <w:rFonts w:eastAsia="標楷體" w:cs="新細明體" w:hint="eastAsia"/>
                <w:color w:val="000000"/>
              </w:rPr>
              <w:t>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737A2EA" w14:textId="6A709204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UG</w:t>
            </w:r>
          </w:p>
        </w:tc>
      </w:tr>
      <w:tr w:rsidR="009B3F36" w:rsidRPr="00582116" w14:paraId="23D96A3A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45FE194" w14:textId="6E7A71E7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仁化工業區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5DDAB6" w14:textId="1618D902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49C39FB" w14:textId="5249D820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萬榮工業區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8691F0F" w14:textId="1313824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UH</w:t>
            </w:r>
          </w:p>
        </w:tc>
      </w:tr>
      <w:tr w:rsidR="009B3F36" w:rsidRPr="00582116" w14:paraId="4BF55A1C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6CCFC7F" w14:textId="6A5D29A5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霧峰工業區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FF94A3" w14:textId="6934B77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7F61EC3" w14:textId="26706059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北埔工業用地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06E7BF" w14:textId="15795276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UJ</w:t>
            </w:r>
          </w:p>
        </w:tc>
      </w:tr>
      <w:tr w:rsidR="009B3F36" w:rsidRPr="00582116" w14:paraId="10A30E55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E8EC834" w14:textId="11C3895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太平工業區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A3392C" w14:textId="5D8F633D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ED5355D" w14:textId="60DF03A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花蓮縣和平工業區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46CE53B" w14:textId="356F8163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UL</w:t>
            </w:r>
          </w:p>
        </w:tc>
      </w:tr>
      <w:tr w:rsidR="009B3F36" w:rsidRPr="00582116" w14:paraId="45695C2A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A699D22" w14:textId="386C7FC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后里工業用地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BDFB6B" w14:textId="3BFBFFA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LL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362F816" w14:textId="4D8C138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光榮工業用地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6D43104" w14:textId="16579143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UN</w:t>
            </w:r>
          </w:p>
        </w:tc>
      </w:tr>
      <w:tr w:rsidR="009B3F36" w:rsidRPr="00582116" w14:paraId="40C472C9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6019EE1" w14:textId="539F0389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外埔工業用地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3925F5" w14:textId="10367E8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720A89" w14:textId="15A128CF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和平工業用地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00AFE25" w14:textId="5714CA3A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UP</w:t>
            </w:r>
          </w:p>
        </w:tc>
      </w:tr>
      <w:tr w:rsidR="009B3F36" w:rsidRPr="00582116" w14:paraId="0F375C1D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B745C57" w14:textId="2277556C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關連工業區第三期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075C7B" w14:textId="4B105EE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773C396" w14:textId="4E16A91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豐樂工業區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F23105B" w14:textId="0AC77F9D" w:rsidR="009B3F36" w:rsidRPr="00582116" w:rsidRDefault="009B3F36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VA</w:t>
            </w:r>
          </w:p>
        </w:tc>
      </w:tr>
      <w:tr w:rsidR="009B3F36" w:rsidRPr="00582116" w14:paraId="28962026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A3DBF5E" w14:textId="430AA77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南崗工業區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E3742F" w14:textId="1459FBC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MA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ECEC72" w14:textId="5B1D374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池上工業區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1377BD2" w14:textId="43F90391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VB</w:t>
            </w:r>
          </w:p>
        </w:tc>
      </w:tr>
      <w:tr w:rsidR="009B3F36" w:rsidRPr="00582116" w14:paraId="53DD6FD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25C2B1F" w14:textId="6F5C536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南崗擴大工業區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EF0B85" w14:textId="5671426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MB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199BD31" w14:textId="520D4C8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池上工業用地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1FBCC68" w14:textId="588487D8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VF</w:t>
            </w:r>
          </w:p>
        </w:tc>
      </w:tr>
      <w:tr w:rsidR="009B3F36" w:rsidRPr="00582116" w14:paraId="696AD8B2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117B469" w14:textId="67B6526A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竹山工業區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11A47" w14:textId="1B6C1995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MC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09F2A1" w14:textId="1D1E2CB7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關廟區埤子頭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BADE65A" w14:textId="059CB41C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WA</w:t>
            </w:r>
          </w:p>
        </w:tc>
      </w:tr>
      <w:tr w:rsidR="009B3F36" w:rsidRPr="00582116" w14:paraId="6426D89E" w14:textId="77777777" w:rsidTr="001448CB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30801E0" w14:textId="17E34A0E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彰化濱海工業區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3CC6B8" w14:textId="097A7564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NA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7A03A3E" w14:textId="39F624AB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農業生物科技園區</w:t>
            </w:r>
            <w:r w:rsidRPr="00582116">
              <w:rPr>
                <w:rFonts w:eastAsia="標楷體" w:cs="Arial"/>
                <w:color w:val="00000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E7153E" w14:textId="5C893C83" w:rsidR="009B3F36" w:rsidRPr="00582116" w:rsidRDefault="009B3F36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ZA</w:t>
            </w:r>
          </w:p>
        </w:tc>
      </w:tr>
    </w:tbl>
    <w:p w14:paraId="727EC245" w14:textId="77777777" w:rsidR="00EC2F3C" w:rsidRPr="00582116" w:rsidRDefault="00EC2F3C" w:rsidP="007E6C2B">
      <w:pPr>
        <w:rPr>
          <w:rFonts w:eastAsia="標楷體"/>
        </w:rPr>
      </w:pPr>
      <w:r w:rsidRPr="00582116">
        <w:rPr>
          <w:rFonts w:eastAsia="標楷體"/>
        </w:rPr>
        <w:tab/>
      </w:r>
    </w:p>
    <w:p w14:paraId="03EFCFED" w14:textId="3C3632B2" w:rsidR="00EC2F3C" w:rsidRPr="00582116" w:rsidRDefault="00EC2F3C" w:rsidP="007E6C2B">
      <w:pPr>
        <w:pStyle w:val="af2"/>
      </w:pPr>
      <w:r w:rsidRPr="00582116">
        <w:tab/>
      </w:r>
      <w:bookmarkStart w:id="33" w:name="_Toc515378580"/>
      <w:bookmarkStart w:id="34" w:name="_Toc516742503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15</w:t>
      </w:r>
      <w:r w:rsidRPr="00582116">
        <w:fldChar w:fldCharType="end"/>
      </w:r>
      <w:r w:rsidRPr="00582116">
        <w:t>使用分區代碼</w:t>
      </w:r>
      <w:bookmarkEnd w:id="33"/>
      <w:bookmarkEnd w:id="34"/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1274"/>
        <w:gridCol w:w="2978"/>
        <w:gridCol w:w="1129"/>
      </w:tblGrid>
      <w:tr w:rsidR="00EC2F3C" w:rsidRPr="00582116" w14:paraId="516580F0" w14:textId="77777777" w:rsidTr="00624301">
        <w:trPr>
          <w:trHeight w:val="330"/>
          <w:tblHeader/>
          <w:jc w:val="center"/>
        </w:trPr>
        <w:tc>
          <w:tcPr>
            <w:tcW w:w="2833" w:type="dxa"/>
            <w:shd w:val="clear" w:color="000000" w:fill="D9D9D9"/>
            <w:vAlign w:val="center"/>
            <w:hideMark/>
          </w:tcPr>
          <w:p w14:paraId="2208582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274" w:type="dxa"/>
            <w:shd w:val="clear" w:color="000000" w:fill="D9D9D9"/>
            <w:vAlign w:val="center"/>
            <w:hideMark/>
          </w:tcPr>
          <w:p w14:paraId="352A3AE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2978" w:type="dxa"/>
            <w:shd w:val="clear" w:color="000000" w:fill="D9D9D9"/>
            <w:vAlign w:val="center"/>
            <w:hideMark/>
          </w:tcPr>
          <w:p w14:paraId="3022003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14:paraId="236E169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1448CB" w:rsidRPr="00582116" w14:paraId="1548350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BEA496F" w14:textId="4276A579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都市計畫土地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60FF6AD" w14:textId="3DAE9361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A6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D770C09" w14:textId="0375459F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港埠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B159028" w14:textId="3F0BCAF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CJ</w:t>
            </w:r>
          </w:p>
        </w:tc>
      </w:tr>
      <w:tr w:rsidR="001448CB" w:rsidRPr="00582116" w14:paraId="13DC299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E10481C" w14:textId="7AC6FE04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特定農業區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1AB3A9C" w14:textId="7249C308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AA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0F41D61" w14:textId="34CFD268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學校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018009B" w14:textId="14722A21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CK</w:t>
            </w:r>
          </w:p>
        </w:tc>
      </w:tr>
      <w:tr w:rsidR="001448CB" w:rsidRPr="00582116" w14:paraId="1B212A9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033E27E" w14:textId="3099B99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一般農業區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184B970" w14:textId="03D0085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AB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BCAEA56" w14:textId="2AF6069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社教機構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28CB5A3" w14:textId="0F4A4DDC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CL</w:t>
            </w:r>
          </w:p>
        </w:tc>
      </w:tr>
      <w:tr w:rsidR="001448CB" w:rsidRPr="00582116" w14:paraId="24852DD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26BF723" w14:textId="67B469C3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lastRenderedPageBreak/>
              <w:t>鄉村區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62F4E576" w14:textId="442B1D8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AC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813C159" w14:textId="3288FB4A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體育場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8ED593C" w14:textId="2761A2E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CM</w:t>
            </w:r>
          </w:p>
        </w:tc>
      </w:tr>
      <w:tr w:rsidR="001448CB" w:rsidRPr="00582116" w14:paraId="399C2A6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43C38D2" w14:textId="2DE0E298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非都市工業區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55C8E1B" w14:textId="4B38A6F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AD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AC47607" w14:textId="4D3F5E0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市場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DF0CAAE" w14:textId="700C95E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CN</w:t>
            </w:r>
          </w:p>
        </w:tc>
      </w:tr>
      <w:tr w:rsidR="001448CB" w:rsidRPr="00582116" w14:paraId="399EE2C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713D6A3" w14:textId="38354E6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森林區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F1DF28D" w14:textId="54D1B54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AE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AEEBBB4" w14:textId="4C45C13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醫療衛生機構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A3AFE0" w14:textId="0CA1DA03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CP</w:t>
            </w:r>
          </w:p>
        </w:tc>
      </w:tr>
      <w:tr w:rsidR="001448CB" w:rsidRPr="00582116" w14:paraId="366C0A2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F6F44FD" w14:textId="6FC8FD14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山坡地保育區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0AB65D14" w14:textId="2996D38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AF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11D8077" w14:textId="7B5B8D0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機關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6118C" w14:textId="0C3531E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CQ</w:t>
            </w:r>
          </w:p>
        </w:tc>
      </w:tr>
      <w:tr w:rsidR="001448CB" w:rsidRPr="00582116" w14:paraId="2066842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9CED315" w14:textId="726AF49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風景區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E84C710" w14:textId="70DBEDC7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AG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6D58303" w14:textId="1EC5E3D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公用事業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80FC788" w14:textId="080CE99E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CR</w:t>
            </w:r>
          </w:p>
        </w:tc>
      </w:tr>
      <w:tr w:rsidR="001448CB" w:rsidRPr="00582116" w14:paraId="797F2FF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7E8742F" w14:textId="4C41815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特定專用區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BBDE266" w14:textId="73F40D6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AH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EA34D27" w14:textId="6F8481AA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其他公共設施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9D3B2CC" w14:textId="001BF98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CS</w:t>
            </w:r>
          </w:p>
        </w:tc>
      </w:tr>
      <w:tr w:rsidR="001448CB" w:rsidRPr="00582116" w14:paraId="7034BBC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F5F5013" w14:textId="5A83749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國家公園區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68FB7CE" w14:textId="5D21101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AJ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28B1793" w14:textId="7882CC67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道路保留地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D145604" w14:textId="1E9F260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DA</w:t>
            </w:r>
          </w:p>
        </w:tc>
      </w:tr>
      <w:tr w:rsidR="001448CB" w:rsidRPr="00582116" w14:paraId="1AD662C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214C9D0" w14:textId="090EFA25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農會專用區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28F089A" w14:textId="66FB2A59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AK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449E632" w14:textId="780C1B36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公園保留地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210D55F" w14:textId="2DA75FB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DB</w:t>
            </w:r>
          </w:p>
        </w:tc>
      </w:tr>
      <w:tr w:rsidR="001448CB" w:rsidRPr="00582116" w14:paraId="68E0AC0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D970CEF" w14:textId="2A30CFF9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住宅區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6D7F49C" w14:textId="0B2D7839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BA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5CFB898" w14:textId="7AB7AA52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綠地保留地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CE99AB3" w14:textId="7A8DBA4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DC</w:t>
            </w:r>
          </w:p>
        </w:tc>
      </w:tr>
      <w:tr w:rsidR="001448CB" w:rsidRPr="00582116" w14:paraId="092C102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E356590" w14:textId="4CF1FD4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商業區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85FBF0" w14:textId="0A90C398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BB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C1EE99F" w14:textId="624E5C47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廣場保留地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F564E2" w14:textId="115D8CD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DD</w:t>
            </w:r>
          </w:p>
        </w:tc>
      </w:tr>
      <w:tr w:rsidR="001448CB" w:rsidRPr="00582116" w14:paraId="475B0BC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A73E6FA" w14:textId="11DAC8F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行政區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B7103F9" w14:textId="5C42356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BC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9B24ABD" w14:textId="754C790B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兒童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遊槳場保留</w:t>
            </w:r>
            <w:proofErr w:type="gramEnd"/>
            <w:r w:rsidRPr="00582116">
              <w:rPr>
                <w:rFonts w:eastAsia="標楷體" w:cs="微軟正黑體" w:hint="eastAsia"/>
                <w:color w:val="000000"/>
              </w:rPr>
              <w:t>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7EA01FC" w14:textId="2C353FBC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DE</w:t>
            </w:r>
          </w:p>
        </w:tc>
      </w:tr>
      <w:tr w:rsidR="001448CB" w:rsidRPr="00582116" w14:paraId="2B6D18F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ADF5BA3" w14:textId="24780A7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都市工業區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5CB323D" w14:textId="57C813C0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BD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F532693" w14:textId="762DDE32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民用航空站保留地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3FBBC21" w14:textId="0C61F17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DF</w:t>
            </w:r>
          </w:p>
        </w:tc>
      </w:tr>
      <w:tr w:rsidR="001448CB" w:rsidRPr="00582116" w14:paraId="72F09FDD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3630FC0" w14:textId="3F0A6217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文教區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A5FFAB0" w14:textId="54B0D0C7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BE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F2105C9" w14:textId="0794B4F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停車場保留地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0E7AD50" w14:textId="63F16707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DG</w:t>
            </w:r>
          </w:p>
        </w:tc>
      </w:tr>
      <w:tr w:rsidR="001448CB" w:rsidRPr="00582116" w14:paraId="37E283E2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431DE45" w14:textId="523204D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農業區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28AFA4" w14:textId="5DBF019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BF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E717B9" w14:textId="09F2451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河道保留地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B85D252" w14:textId="7A600F25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DH</w:t>
            </w:r>
          </w:p>
        </w:tc>
      </w:tr>
      <w:tr w:rsidR="001448CB" w:rsidRPr="00582116" w14:paraId="458F4E4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7EA44C1" w14:textId="668AEAD6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風景區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15C56D0" w14:textId="65A32D2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BG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E7B33F8" w14:textId="24B44A6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港埠保留地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78572BC" w14:textId="6D5EBD23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DJ</w:t>
            </w:r>
          </w:p>
        </w:tc>
      </w:tr>
      <w:tr w:rsidR="001448CB" w:rsidRPr="00582116" w14:paraId="5FBC57C5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5BA7AD8" w14:textId="0B844BD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保護區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E0778C5" w14:textId="590CED1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BH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FB128A1" w14:textId="1774B5F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學校保留地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A70AD7C" w14:textId="4328B3BE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DK</w:t>
            </w:r>
          </w:p>
        </w:tc>
      </w:tr>
      <w:tr w:rsidR="001448CB" w:rsidRPr="00582116" w14:paraId="376E9E66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78005B8" w14:textId="20038C43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水岸發展區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56845EC" w14:textId="7495645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BJ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C4F6605" w14:textId="6AADC0EC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社教機構保留地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D09AE40" w14:textId="38B55826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DL</w:t>
            </w:r>
          </w:p>
        </w:tc>
      </w:tr>
      <w:tr w:rsidR="001448CB" w:rsidRPr="00582116" w14:paraId="0BCD382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9BF7E08" w14:textId="3C6CE5B6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綠帶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52BD9E" w14:textId="52D07BB7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BK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411F88" w14:textId="29927178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體育場保留地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C6362AB" w14:textId="796BECE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DM</w:t>
            </w:r>
          </w:p>
        </w:tc>
      </w:tr>
      <w:tr w:rsidR="001448CB" w:rsidRPr="00582116" w14:paraId="1246024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AEFF7B9" w14:textId="0877DD28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倉儲區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2FF5FF4" w14:textId="7C5755CC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BL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A10F51F" w14:textId="7433F51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市場保留地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7988C2A" w14:textId="757AF0E1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DN</w:t>
            </w:r>
          </w:p>
        </w:tc>
      </w:tr>
      <w:tr w:rsidR="001448CB" w:rsidRPr="00582116" w14:paraId="4F5B83A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22D2EBB0" w14:textId="7505AAE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特定專用區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0A87CC2" w14:textId="74919BBB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BM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AC6CC56" w14:textId="36CABDA3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醫療衛生機構保留地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799B904" w14:textId="03EEA391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DP</w:t>
            </w:r>
          </w:p>
        </w:tc>
      </w:tr>
      <w:tr w:rsidR="001448CB" w:rsidRPr="00582116" w14:paraId="4772095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4D6762A" w14:textId="1E4CD0B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其他使用區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27FCA3A" w14:textId="71551FC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BN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B7DE9E9" w14:textId="70581C3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公用事業保留地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8837D7D" w14:textId="6C2D3B67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DR</w:t>
            </w:r>
          </w:p>
        </w:tc>
      </w:tr>
      <w:tr w:rsidR="001448CB" w:rsidRPr="00582116" w14:paraId="11806E4D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CDD1BC7" w14:textId="480B14E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漁業區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97FA4F1" w14:textId="4496903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BP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0E790EF" w14:textId="2B53047F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其他保留地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EB0036F" w14:textId="4E91BCF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DS</w:t>
            </w:r>
          </w:p>
        </w:tc>
      </w:tr>
      <w:tr w:rsidR="001448CB" w:rsidRPr="00582116" w14:paraId="097A74E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7144390" w14:textId="71D9E0C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保存區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F7098A5" w14:textId="473EB888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BQ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D9CC7AA" w14:textId="69D36E23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都市計畫公共設施用地</w:t>
            </w:r>
            <w:r w:rsidRPr="00582116">
              <w:rPr>
                <w:rFonts w:eastAsia="標楷體" w:cs="Arial"/>
                <w:color w:val="00000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2A47071" w14:textId="7A7B939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EE</w:t>
            </w:r>
          </w:p>
        </w:tc>
      </w:tr>
      <w:tr w:rsidR="001448CB" w:rsidRPr="00582116" w14:paraId="2651760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9E43B5B" w14:textId="3FF6CF4D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葬儀業區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3C5DFB0" w14:textId="1431557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BR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9231D4E" w14:textId="3EE95E44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機關用地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3282648" w14:textId="5C54E58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EV</w:t>
            </w:r>
          </w:p>
        </w:tc>
      </w:tr>
      <w:tr w:rsidR="001448CB" w:rsidRPr="00582116" w14:paraId="265DDF07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E2A4E54" w14:textId="650DC53F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產業專用區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80BA72F" w14:textId="3E1196C1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BT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2199887" w14:textId="4C45CF0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政府開發工業區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AFD66CF" w14:textId="33D3F293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FA</w:t>
            </w:r>
          </w:p>
        </w:tc>
      </w:tr>
      <w:tr w:rsidR="001448CB" w:rsidRPr="00582116" w14:paraId="7D09B389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A41E27C" w14:textId="7D8D6120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貨物轉運中心區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C9AB22C" w14:textId="380FFB62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BU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5B21707" w14:textId="1D10DE1A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公營企業開發工業區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C2A4799" w14:textId="4D096C52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FB</w:t>
            </w:r>
          </w:p>
        </w:tc>
      </w:tr>
      <w:tr w:rsidR="001448CB" w:rsidRPr="00582116" w14:paraId="10EAE91A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83991D1" w14:textId="3869C723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道路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39BF34A" w14:textId="283EF6E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CA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0D13B2C" w14:textId="2073A67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民營企業開發工業區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15D7BFEF" w14:textId="119C68B6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FC</w:t>
            </w:r>
          </w:p>
        </w:tc>
      </w:tr>
      <w:tr w:rsidR="001448CB" w:rsidRPr="00582116" w14:paraId="159CE90C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EFD438B" w14:textId="70A8AA5B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公園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514EEB4" w14:textId="11067628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CB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F166CF9" w14:textId="64FB8851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編定未開發工業區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A5F506A" w14:textId="7C41500B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FD</w:t>
            </w:r>
          </w:p>
        </w:tc>
      </w:tr>
      <w:tr w:rsidR="001448CB" w:rsidRPr="00582116" w14:paraId="5412989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FA53279" w14:textId="29CEC3FB" w:rsidR="001448CB" w:rsidRPr="00582116" w:rsidRDefault="001448CB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緣地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F8E1FE1" w14:textId="20E85AF5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CC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A69BEFF" w14:textId="5C895FFF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淡海新市鎮</w:t>
            </w:r>
            <w:r w:rsidRPr="00582116">
              <w:rPr>
                <w:rFonts w:eastAsia="標楷體" w:cs="新細明體" w:hint="eastAsia"/>
                <w:color w:val="000000"/>
              </w:rPr>
              <w:t>特定區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5D128AF" w14:textId="2AA22769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FE</w:t>
            </w:r>
          </w:p>
        </w:tc>
      </w:tr>
      <w:tr w:rsidR="001448CB" w:rsidRPr="00582116" w14:paraId="2995BFB2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873C818" w14:textId="489581D2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廣場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CD01D41" w14:textId="5F6E08FD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CD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6FF2CF8" w14:textId="2A878C01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已開發建築密集地區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66CDE37" w14:textId="646317D0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FF</w:t>
            </w:r>
          </w:p>
        </w:tc>
      </w:tr>
      <w:tr w:rsidR="001448CB" w:rsidRPr="00582116" w14:paraId="19A844DD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0E7CFBA" w14:textId="6EA5A976" w:rsidR="001448CB" w:rsidRPr="00582116" w:rsidRDefault="001448CB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兒童遊樂場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818F807" w14:textId="2E8B12EF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CE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0EFD5EC" w14:textId="5AB92D5C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道路用地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BEE8D1C" w14:textId="1F28788E" w:rsidR="001448CB" w:rsidRPr="00582116" w:rsidRDefault="001448CB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LO</w:t>
            </w:r>
          </w:p>
        </w:tc>
      </w:tr>
      <w:tr w:rsidR="001448CB" w:rsidRPr="00582116" w14:paraId="0B9F6108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702E5E6" w14:textId="50F0A1F3" w:rsidR="001448CB" w:rsidRPr="00582116" w:rsidRDefault="001448CB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民用航空站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53A8EC2" w14:textId="2C83A0D6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CF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2837906" w14:textId="50BE0DC1" w:rsidR="001448CB" w:rsidRPr="00582116" w:rsidRDefault="001448CB" w:rsidP="007E6C2B">
            <w:pPr>
              <w:rPr>
                <w:rFonts w:eastAsia="標楷體" w:cs="新細明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其它不含分區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8C6BF22" w14:textId="14D8819A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XX</w:t>
            </w:r>
          </w:p>
        </w:tc>
      </w:tr>
      <w:tr w:rsidR="001448CB" w:rsidRPr="00582116" w14:paraId="181F847B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C5A3609" w14:textId="27AF8D9D" w:rsidR="001448CB" w:rsidRPr="00582116" w:rsidRDefault="001448CB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lastRenderedPageBreak/>
              <w:t>停車場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BD7F813" w14:textId="15A9AE3C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CG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1754ADAC" w14:textId="298DFE5A" w:rsidR="001448CB" w:rsidRPr="00582116" w:rsidRDefault="001448CB" w:rsidP="007E6C2B">
            <w:pPr>
              <w:rPr>
                <w:rFonts w:eastAsia="標楷體" w:cs="新細明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其他地區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6975EE0" w14:textId="7160BFEB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ZZ</w:t>
            </w:r>
          </w:p>
        </w:tc>
      </w:tr>
      <w:tr w:rsidR="001448CB" w:rsidRPr="00582116" w14:paraId="77B35AD3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0C2A12A4" w14:textId="48E4175A" w:rsidR="001448CB" w:rsidRPr="00582116" w:rsidRDefault="001448CB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河道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519DAA5" w14:textId="1E2EF7FF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CH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BE5C735" w14:textId="77777777" w:rsidR="001448CB" w:rsidRPr="00582116" w:rsidRDefault="001448CB" w:rsidP="007E6C2B">
            <w:pPr>
              <w:rPr>
                <w:rFonts w:eastAsia="標楷體" w:cs="新細明體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917F8E0" w14:textId="6D614D6C" w:rsidR="001448CB" w:rsidRPr="00582116" w:rsidRDefault="001448CB" w:rsidP="007E6C2B">
            <w:pPr>
              <w:rPr>
                <w:rFonts w:eastAsia="標楷體" w:cs="Arial"/>
                <w:color w:val="000000"/>
              </w:rPr>
            </w:pPr>
          </w:p>
        </w:tc>
      </w:tr>
    </w:tbl>
    <w:p w14:paraId="67669605" w14:textId="77777777" w:rsidR="00EC2F3C" w:rsidRPr="00582116" w:rsidRDefault="00EC2F3C" w:rsidP="007E6C2B">
      <w:pPr>
        <w:rPr>
          <w:rFonts w:eastAsia="標楷體"/>
        </w:rPr>
      </w:pPr>
    </w:p>
    <w:p w14:paraId="65961F72" w14:textId="42B69219" w:rsidR="00EC2F3C" w:rsidRPr="00582116" w:rsidRDefault="00EC2F3C" w:rsidP="007E6C2B">
      <w:pPr>
        <w:pStyle w:val="af2"/>
      </w:pPr>
      <w:r w:rsidRPr="00582116">
        <w:tab/>
      </w:r>
      <w:bookmarkStart w:id="35" w:name="_Toc515378581"/>
      <w:bookmarkStart w:id="36" w:name="_Toc516742504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16</w:t>
      </w:r>
      <w:r w:rsidRPr="00582116">
        <w:fldChar w:fldCharType="end"/>
      </w:r>
      <w:r w:rsidRPr="00582116">
        <w:rPr>
          <w:shd w:val="clear" w:color="auto" w:fill="FFFFFF"/>
        </w:rPr>
        <w:t>用地類別</w:t>
      </w:r>
      <w:r w:rsidRPr="00582116">
        <w:t>代碼</w:t>
      </w:r>
      <w:bookmarkEnd w:id="35"/>
      <w:bookmarkEnd w:id="36"/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1274"/>
        <w:gridCol w:w="2978"/>
        <w:gridCol w:w="1129"/>
      </w:tblGrid>
      <w:tr w:rsidR="00EC2F3C" w:rsidRPr="00582116" w14:paraId="486A69CE" w14:textId="77777777" w:rsidTr="00624301">
        <w:trPr>
          <w:trHeight w:val="330"/>
          <w:tblHeader/>
          <w:jc w:val="center"/>
        </w:trPr>
        <w:tc>
          <w:tcPr>
            <w:tcW w:w="2833" w:type="dxa"/>
            <w:shd w:val="clear" w:color="000000" w:fill="D9D9D9"/>
            <w:vAlign w:val="center"/>
            <w:hideMark/>
          </w:tcPr>
          <w:p w14:paraId="4B414C4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274" w:type="dxa"/>
            <w:shd w:val="clear" w:color="000000" w:fill="D9D9D9"/>
            <w:vAlign w:val="center"/>
            <w:hideMark/>
          </w:tcPr>
          <w:p w14:paraId="23172C6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2978" w:type="dxa"/>
            <w:shd w:val="clear" w:color="000000" w:fill="D9D9D9"/>
            <w:vAlign w:val="center"/>
            <w:hideMark/>
          </w:tcPr>
          <w:p w14:paraId="4B0F86F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14:paraId="2DB9B53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C72EE4" w:rsidRPr="00582116" w14:paraId="10439F89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569E7B7" w14:textId="681FFDC9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丁種建築用地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AEB3631" w14:textId="641A0ED2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AA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C8AC00D" w14:textId="58A3634F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甲種工業區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1F6B327" w14:textId="16236D2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GE</w:t>
            </w:r>
          </w:p>
        </w:tc>
      </w:tr>
      <w:tr w:rsidR="00C72EE4" w:rsidRPr="00582116" w14:paraId="4176D7A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D4BFF5F" w14:textId="68DA34AB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甲種建築用地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790A69F" w14:textId="64BE66D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EA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354E3B3" w14:textId="11249987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乙種工業區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B01DE0" w14:textId="28629426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GF</w:t>
            </w:r>
          </w:p>
        </w:tc>
      </w:tr>
      <w:tr w:rsidR="00C72EE4" w:rsidRPr="00582116" w14:paraId="0804DC9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73C84EE" w14:textId="2731464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乙種建築用地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7C44EB7" w14:textId="19A28A54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EB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10C9B6D" w14:textId="4CEF077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特殊工業區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BB34903" w14:textId="1339B06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GG</w:t>
            </w:r>
          </w:p>
        </w:tc>
      </w:tr>
      <w:tr w:rsidR="00C72EE4" w:rsidRPr="00582116" w14:paraId="109AEA84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D8EA23C" w14:textId="5C10FFFF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丙種建築用地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23F29F6E" w14:textId="0E945CF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EC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DB0B50" w14:textId="7FE9898E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零星工業區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4DD96C" w14:textId="26350BC3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GH</w:t>
            </w:r>
          </w:p>
        </w:tc>
      </w:tr>
      <w:tr w:rsidR="00C72EE4" w:rsidRPr="00582116" w14:paraId="2E0AE31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2237B1C" w14:textId="532DFC4E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丁種建築用地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6369AA4" w14:textId="0885C450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ED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7D76BA2" w14:textId="4C28117A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特種工業區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48E876" w14:textId="13237AE2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GI</w:t>
            </w:r>
          </w:p>
        </w:tc>
      </w:tr>
      <w:tr w:rsidR="00C72EE4" w:rsidRPr="00582116" w14:paraId="6514F46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2B5C1BD" w14:textId="0B63EA62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農業用地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41D66333" w14:textId="350BAB5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EE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8A878F6" w14:textId="26CA3C9E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商業未分區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235629D" w14:textId="656C6B79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HA</w:t>
            </w:r>
          </w:p>
        </w:tc>
      </w:tr>
      <w:tr w:rsidR="00C72EE4" w:rsidRPr="00582116" w14:paraId="5A30A651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FF2002B" w14:textId="782CB017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礦業用地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1FD5427" w14:textId="62230B12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EF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E92309C" w14:textId="636D7467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商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一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95FC5B6" w14:textId="4EE9BE0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HB</w:t>
            </w:r>
          </w:p>
        </w:tc>
      </w:tr>
      <w:tr w:rsidR="00C72EE4" w:rsidRPr="00582116" w14:paraId="7130971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7694B0B" w14:textId="325DAE05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交通用地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3D70A1C3" w14:textId="42B50F7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EG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4FA9B98" w14:textId="459522B9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商二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D2FE352" w14:textId="2F503067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HC</w:t>
            </w:r>
          </w:p>
        </w:tc>
      </w:tr>
      <w:tr w:rsidR="00C72EE4" w:rsidRPr="00582116" w14:paraId="7A23C98B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021CA3C" w14:textId="2904918A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水利用地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5B58617F" w14:textId="462C3F83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EH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8A12F28" w14:textId="09C61228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商三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9B1290" w14:textId="4CD8821E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HD</w:t>
            </w:r>
          </w:p>
        </w:tc>
      </w:tr>
      <w:tr w:rsidR="00C72EE4" w:rsidRPr="00582116" w14:paraId="03F0C54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9F7D248" w14:textId="29D0DDC4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遊憩用地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34AE681" w14:textId="1A3F3465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EJ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79AE3E" w14:textId="2AB22A5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商四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61E5005" w14:textId="3F4DE181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HE</w:t>
            </w:r>
          </w:p>
        </w:tc>
      </w:tr>
      <w:tr w:rsidR="00C72EE4" w:rsidRPr="00582116" w14:paraId="1359B5E3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6CE13FB" w14:textId="797CAEE1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古蹟保存用地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AE16B6F" w14:textId="64C9BA25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EK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4E366B3" w14:textId="02E691EB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農會專用區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2E7D818" w14:textId="6745BD51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IA</w:t>
            </w:r>
          </w:p>
        </w:tc>
      </w:tr>
      <w:tr w:rsidR="00C72EE4" w:rsidRPr="00582116" w14:paraId="1E05FC4E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3A37C89" w14:textId="4FBED6DD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生態保護用地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1ED9804" w14:textId="465987A4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EL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2EDC238" w14:textId="11E2692E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住宅未分區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640C659" w14:textId="6F77532D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JA</w:t>
            </w:r>
          </w:p>
        </w:tc>
      </w:tr>
      <w:tr w:rsidR="00C72EE4" w:rsidRPr="00582116" w14:paraId="00881208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6AD0A1C" w14:textId="78B2691C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國土保安用地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769C2D8" w14:textId="292B208C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EM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F6496CF" w14:textId="04E18EA7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住三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0FA61D5" w14:textId="72566D77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JB</w:t>
            </w:r>
          </w:p>
        </w:tc>
      </w:tr>
      <w:tr w:rsidR="00C72EE4" w:rsidRPr="00582116" w14:paraId="799BFB44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F2874B9" w14:textId="3997098E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墳墓用地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E12E9C6" w14:textId="7327EAA0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EN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69F2D04" w14:textId="696FDA48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住三之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一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38ED55B" w14:textId="2C89B2A4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JC</w:t>
            </w:r>
          </w:p>
        </w:tc>
      </w:tr>
      <w:tr w:rsidR="00C72EE4" w:rsidRPr="00582116" w14:paraId="7366C88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0035F87" w14:textId="165DEE3F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特定目的事業用地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C74B9C0" w14:textId="028E5B63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EP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506D065" w14:textId="0A5A9960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住三之二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1757DC5" w14:textId="50ACF5C9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JD</w:t>
            </w:r>
          </w:p>
        </w:tc>
      </w:tr>
      <w:tr w:rsidR="00C72EE4" w:rsidRPr="00582116" w14:paraId="5E2C632C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928CF32" w14:textId="3E835DA9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鹽業用地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DA18250" w14:textId="1ABF6957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EQ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78110609" w14:textId="6F0C3CDD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住四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0217258" w14:textId="57AA6221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JE</w:t>
            </w:r>
          </w:p>
        </w:tc>
      </w:tr>
      <w:tr w:rsidR="00C72EE4" w:rsidRPr="00582116" w14:paraId="2E932A6A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67E57A94" w14:textId="487550D2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窯業用地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99C79AC" w14:textId="1A2CC55A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ER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2F4A9A1" w14:textId="6E42B027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住四之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一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F1C5FC6" w14:textId="102722F8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JF</w:t>
            </w:r>
          </w:p>
        </w:tc>
      </w:tr>
      <w:tr w:rsidR="00C72EE4" w:rsidRPr="00582116" w14:paraId="6C2D1860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ECEE52B" w14:textId="2B7A5BF9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林業用地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423A9975" w14:textId="0E9BFA02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ES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5D1DFA7D" w14:textId="033B820A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</w:t>
            </w:r>
            <w:proofErr w:type="gramStart"/>
            <w:r w:rsidRPr="00582116">
              <w:rPr>
                <w:rFonts w:eastAsia="標楷體" w:cs="微軟正黑體" w:hint="eastAsia"/>
                <w:color w:val="000000"/>
              </w:rPr>
              <w:t>一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21F7735" w14:textId="3210041B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JG</w:t>
            </w:r>
          </w:p>
        </w:tc>
      </w:tr>
      <w:tr w:rsidR="00C72EE4" w:rsidRPr="00582116" w14:paraId="57E49ECD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190CF8D6" w14:textId="2E37E9C5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養殖用地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1B2FB31" w14:textId="7334C286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ET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A5B4B48" w14:textId="034D373D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住二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B640A1C" w14:textId="1B5886CB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JH</w:t>
            </w:r>
          </w:p>
        </w:tc>
      </w:tr>
      <w:tr w:rsidR="00C72EE4" w:rsidRPr="00582116" w14:paraId="285B078F" w14:textId="77777777" w:rsidTr="00624301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78ACF503" w14:textId="359474FB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農牧用地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406C6D" w14:textId="3536A194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EU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88C60A6" w14:textId="6164B11F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住七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2C648BFC" w14:textId="5DF90728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JZ</w:t>
            </w:r>
          </w:p>
        </w:tc>
      </w:tr>
      <w:tr w:rsidR="00C72EE4" w:rsidRPr="00582116" w14:paraId="71CB48AA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73DB797" w14:textId="46B30CA6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都市土地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5B8F000" w14:textId="0EDD9E63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EW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2DC092A" w14:textId="34CB42DB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微軟正黑體" w:hint="eastAsia"/>
                <w:color w:val="000000"/>
              </w:rPr>
              <w:t>關連工業區第一期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0E586FF2" w14:textId="04F1AE29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LB</w:t>
            </w:r>
          </w:p>
        </w:tc>
      </w:tr>
      <w:tr w:rsidR="00C72EE4" w:rsidRPr="00582116" w14:paraId="34D2A50C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952F646" w14:textId="11910ECE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其他未分類用地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EBEB7E5" w14:textId="5FA8350F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EZ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5A18536" w14:textId="05FD7235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關連工業區第二期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60804B39" w14:textId="0C180C00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LD</w:t>
            </w:r>
          </w:p>
        </w:tc>
      </w:tr>
      <w:tr w:rsidR="00C72EE4" w:rsidRPr="00582116" w14:paraId="5A7E74EE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3EE94E5A" w14:textId="238DA5A2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工業未分區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76FB36E" w14:textId="37972B7C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GA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343498B" w14:textId="755D8F22" w:rsidR="00C72EE4" w:rsidRPr="00582116" w:rsidRDefault="00C72EE4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關連工業區第三期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37693762" w14:textId="4A045715" w:rsidR="00C72EE4" w:rsidRPr="00582116" w:rsidRDefault="00C72EE4" w:rsidP="007E6C2B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</w:rPr>
              <w:t>LE</w:t>
            </w:r>
          </w:p>
        </w:tc>
      </w:tr>
      <w:tr w:rsidR="00C72EE4" w:rsidRPr="00582116" w14:paraId="501EBB41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5F63138A" w14:textId="363428AA" w:rsidR="00C72EE4" w:rsidRPr="00582116" w:rsidRDefault="00C72EE4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工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一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6F18B71" w14:textId="5DA5956D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GB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2B7F66FD" w14:textId="34626FD5" w:rsidR="00C72EE4" w:rsidRPr="00582116" w:rsidRDefault="00C72EE4" w:rsidP="007E6C2B">
            <w:pPr>
              <w:rPr>
                <w:rFonts w:eastAsia="標楷體" w:cs="新細明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產</w:t>
            </w:r>
            <w:proofErr w:type="gramStart"/>
            <w:r w:rsidRPr="00582116">
              <w:rPr>
                <w:rFonts w:eastAsia="標楷體" w:cs="新細明體" w:hint="eastAsia"/>
                <w:color w:val="000000"/>
              </w:rPr>
              <w:t>一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519EB1FB" w14:textId="183B4E36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MA</w:t>
            </w:r>
          </w:p>
        </w:tc>
      </w:tr>
      <w:tr w:rsidR="00C72EE4" w:rsidRPr="00582116" w14:paraId="4D262260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6029AFC" w14:textId="00F02801" w:rsidR="00C72EE4" w:rsidRPr="00582116" w:rsidRDefault="00C72EE4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工二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D007E60" w14:textId="2AF22E7E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GC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6FD17FE" w14:textId="27EE63E7" w:rsidR="00C72EE4" w:rsidRPr="00582116" w:rsidRDefault="00C72EE4" w:rsidP="007E6C2B">
            <w:pPr>
              <w:rPr>
                <w:rFonts w:eastAsia="標楷體" w:cs="新細明體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(</w:t>
            </w:r>
            <w:r w:rsidRPr="00582116">
              <w:rPr>
                <w:rFonts w:eastAsia="標楷體" w:cs="新細明體" w:hint="eastAsia"/>
                <w:color w:val="000000"/>
              </w:rPr>
              <w:t>甲種工業區</w:t>
            </w:r>
            <w:r w:rsidRPr="00582116">
              <w:rPr>
                <w:rFonts w:eastAsia="標楷體" w:cs="Arial"/>
                <w:color w:val="000000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768E537F" w14:textId="35FB336A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YE</w:t>
            </w:r>
          </w:p>
        </w:tc>
      </w:tr>
      <w:tr w:rsidR="00C72EE4" w:rsidRPr="00582116" w14:paraId="38C22479" w14:textId="77777777" w:rsidTr="009B3F36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</w:tcPr>
          <w:p w14:paraId="4B01A4CD" w14:textId="42B1B1B5" w:rsidR="00C72EE4" w:rsidRPr="00582116" w:rsidRDefault="00C72EE4" w:rsidP="007E6C2B">
            <w:pPr>
              <w:rPr>
                <w:rFonts w:eastAsia="標楷體" w:cs="新細明體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工三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91C23D7" w14:textId="21B36F42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  <w:r w:rsidRPr="00582116">
              <w:rPr>
                <w:rFonts w:eastAsia="標楷體" w:cs="Arial"/>
                <w:color w:val="000000"/>
              </w:rPr>
              <w:t>GD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6797C100" w14:textId="77777777" w:rsidR="00C72EE4" w:rsidRPr="00582116" w:rsidRDefault="00C72EE4" w:rsidP="007E6C2B">
            <w:pPr>
              <w:rPr>
                <w:rFonts w:eastAsia="標楷體" w:cs="新細明體"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3D40B4B" w14:textId="7BD2025D" w:rsidR="00C72EE4" w:rsidRPr="00582116" w:rsidRDefault="00C72EE4" w:rsidP="007E6C2B">
            <w:pPr>
              <w:rPr>
                <w:rFonts w:eastAsia="標楷體" w:cs="Arial"/>
                <w:color w:val="000000"/>
              </w:rPr>
            </w:pPr>
          </w:p>
        </w:tc>
      </w:tr>
    </w:tbl>
    <w:p w14:paraId="1EAF92FA" w14:textId="77777777" w:rsidR="00EC2F3C" w:rsidRPr="00582116" w:rsidRDefault="00EC2F3C" w:rsidP="007E6C2B">
      <w:pPr>
        <w:rPr>
          <w:rFonts w:eastAsia="標楷體"/>
        </w:rPr>
      </w:pPr>
    </w:p>
    <w:p w14:paraId="068D56BF" w14:textId="06E48A79" w:rsidR="00EC2F3C" w:rsidRPr="00582116" w:rsidRDefault="00EC2F3C" w:rsidP="007E6C2B">
      <w:pPr>
        <w:pStyle w:val="2"/>
      </w:pPr>
      <w:r w:rsidRPr="00582116">
        <w:br w:type="page"/>
      </w:r>
      <w:bookmarkStart w:id="37" w:name="_Toc515382539"/>
      <w:r w:rsidRPr="00582116">
        <w:lastRenderedPageBreak/>
        <w:t>商業類別</w:t>
      </w:r>
      <w:bookmarkEnd w:id="37"/>
    </w:p>
    <w:p w14:paraId="774590EF" w14:textId="68433274" w:rsidR="00EC2F3C" w:rsidRPr="00582116" w:rsidRDefault="00EC2F3C" w:rsidP="007E6C2B">
      <w:pPr>
        <w:pStyle w:val="af2"/>
      </w:pPr>
      <w:bookmarkStart w:id="38" w:name="_Toc499589246"/>
      <w:bookmarkStart w:id="39" w:name="_Toc499589554"/>
      <w:bookmarkStart w:id="40" w:name="_Toc515378582"/>
      <w:bookmarkStart w:id="41" w:name="_Toc516742505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17</w:t>
      </w:r>
      <w:r w:rsidRPr="00582116">
        <w:fldChar w:fldCharType="end"/>
      </w:r>
      <w:r w:rsidRPr="00582116">
        <w:rPr>
          <w:shd w:val="clear" w:color="auto" w:fill="FFFFFF"/>
        </w:rPr>
        <w:t>組織種類</w:t>
      </w:r>
      <w:r w:rsidRPr="00582116">
        <w:t>代碼</w:t>
      </w:r>
      <w:bookmarkEnd w:id="38"/>
      <w:bookmarkEnd w:id="39"/>
      <w:bookmarkEnd w:id="40"/>
      <w:bookmarkEnd w:id="41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492BE7FD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42D61FD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2B8FDD5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37D8555A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46FBF6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股份有限公司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E0DF0B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3C43C1FC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14F325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64BFD5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2D1E3B9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E75C6C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無限公司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756844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316D563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BDFE8F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兩合公司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7FA1E6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58A3A154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A91856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合夥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BB778D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5D52960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870E97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獨資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EB9147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264AEF1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451ABD5" w14:textId="42270509" w:rsidR="00EC2F3C" w:rsidRPr="00582116" w:rsidRDefault="00A92E1F" w:rsidP="007E6C2B">
            <w:pPr>
              <w:rPr>
                <w:rFonts w:eastAsia="標楷體"/>
              </w:rPr>
            </w:pPr>
            <w:r w:rsidRPr="00A92E1F">
              <w:rPr>
                <w:rFonts w:eastAsia="標楷體" w:hint="eastAsia"/>
                <w:color w:val="000000"/>
              </w:rPr>
              <w:t>外國公司登記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C39F3C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  <w:tr w:rsidR="00EC2F3C" w:rsidRPr="00582116" w14:paraId="2C19252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3C41E1A" w14:textId="63200144" w:rsidR="00EC2F3C" w:rsidRPr="00582116" w:rsidRDefault="00F608F0" w:rsidP="007E6C2B">
            <w:pPr>
              <w:rPr>
                <w:rFonts w:eastAsia="標楷體"/>
              </w:rPr>
            </w:pPr>
            <w:r w:rsidRPr="00F608F0">
              <w:rPr>
                <w:rFonts w:eastAsia="標楷體" w:hint="eastAsia"/>
                <w:color w:val="000000"/>
              </w:rPr>
              <w:t>外國公司辦事處登記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5C39AD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  <w:tr w:rsidR="00EC2F3C" w:rsidRPr="00582116" w14:paraId="48D9AE0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BB3B96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分公司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8DBF1D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09</w:t>
            </w:r>
          </w:p>
        </w:tc>
      </w:tr>
      <w:tr w:rsidR="00EC2F3C" w:rsidRPr="00582116" w14:paraId="36FB5F1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1F5419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公司組織分支機構（不需辦理登記）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8E226E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91</w:t>
            </w:r>
          </w:p>
        </w:tc>
      </w:tr>
      <w:tr w:rsidR="00EC2F3C" w:rsidRPr="00582116" w14:paraId="293D0CE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47B896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獨資組織分支機構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2545B3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92</w:t>
            </w:r>
          </w:p>
        </w:tc>
      </w:tr>
      <w:tr w:rsidR="00EC2F3C" w:rsidRPr="00582116" w14:paraId="66C7002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625AAF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獨資組織分支機構（不需辦理登記）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E1C17B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93</w:t>
            </w:r>
          </w:p>
        </w:tc>
      </w:tr>
      <w:tr w:rsidR="00EC2F3C" w:rsidRPr="00582116" w14:paraId="241112F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B5EB4B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合夥組織分支機構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B4869D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94</w:t>
            </w:r>
          </w:p>
        </w:tc>
      </w:tr>
      <w:tr w:rsidR="00EC2F3C" w:rsidRPr="00582116" w14:paraId="5E1666E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E11F1B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合夥組織分支機構（不需辦理登記）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173AF3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95</w:t>
            </w:r>
          </w:p>
        </w:tc>
      </w:tr>
    </w:tbl>
    <w:p w14:paraId="1C76075B" w14:textId="77777777" w:rsidR="00EC2F3C" w:rsidRPr="00582116" w:rsidRDefault="00EC2F3C" w:rsidP="007E6C2B">
      <w:pPr>
        <w:rPr>
          <w:rFonts w:eastAsia="標楷體"/>
        </w:rPr>
      </w:pPr>
    </w:p>
    <w:p w14:paraId="7704EF51" w14:textId="0BE78C58" w:rsidR="00EC2F3C" w:rsidRPr="00582116" w:rsidRDefault="00EC2F3C" w:rsidP="007E6C2B">
      <w:pPr>
        <w:pStyle w:val="af2"/>
      </w:pPr>
      <w:bookmarkStart w:id="42" w:name="_Toc515378583"/>
      <w:bookmarkStart w:id="43" w:name="_Toc516742506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18</w:t>
      </w:r>
      <w:r w:rsidRPr="00582116">
        <w:fldChar w:fldCharType="end"/>
      </w:r>
      <w:r w:rsidRPr="00582116">
        <w:rPr>
          <w:shd w:val="clear" w:color="auto" w:fill="FFFFFF"/>
        </w:rPr>
        <w:t>職稱</w:t>
      </w:r>
      <w:r w:rsidRPr="00582116">
        <w:t>代碼</w:t>
      </w:r>
      <w:bookmarkEnd w:id="42"/>
      <w:bookmarkEnd w:id="43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28431054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135DFEA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17FEE27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1EE529C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FD62E3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負責人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6B8140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66271DE4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880C44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合夥人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EF7DEB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26E7CA9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5B29BC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被允許獨資或合夥經營之限制行為能力人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00E127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2405D2B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5537E1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允許之法定代理人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F17EDAE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0489E6F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E71EAF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被代理營業之無行為能力或限制行為能力人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3508EF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3F8F05B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96E328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代理營業之法定代理人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396142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16D3DF8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CDAFB2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經理人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7E1A717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</w:tbl>
    <w:p w14:paraId="5932B3B4" w14:textId="77777777" w:rsidR="00EC2F3C" w:rsidRPr="00582116" w:rsidRDefault="00EC2F3C" w:rsidP="007E6C2B">
      <w:pPr>
        <w:rPr>
          <w:rFonts w:eastAsia="標楷體"/>
        </w:rPr>
      </w:pPr>
    </w:p>
    <w:p w14:paraId="0924D7B0" w14:textId="71ED5924" w:rsidR="00EC2F3C" w:rsidRPr="00582116" w:rsidRDefault="00EC2F3C" w:rsidP="007E6C2B">
      <w:pPr>
        <w:pStyle w:val="af2"/>
      </w:pPr>
      <w:bookmarkStart w:id="44" w:name="_Toc515378584"/>
      <w:bookmarkStart w:id="45" w:name="_Toc516742507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19</w:t>
      </w:r>
      <w:r w:rsidRPr="00582116">
        <w:fldChar w:fldCharType="end"/>
      </w:r>
      <w:r w:rsidRPr="00582116">
        <w:rPr>
          <w:shd w:val="clear" w:color="auto" w:fill="FFFFFF"/>
        </w:rPr>
        <w:t>申登機關</w:t>
      </w:r>
      <w:r w:rsidRPr="00582116">
        <w:t>代碼</w:t>
      </w:r>
      <w:bookmarkEnd w:id="44"/>
      <w:bookmarkEnd w:id="45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00E1EFDD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65731F8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0C8C63E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0DA1CE4C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76BB9B51" w14:textId="17AC42A5" w:rsidR="00EC2F3C" w:rsidRPr="00582116" w:rsidRDefault="00F608F0" w:rsidP="007E6C2B">
            <w:pPr>
              <w:rPr>
                <w:rFonts w:eastAsia="標楷體"/>
              </w:rPr>
            </w:pPr>
            <w:r w:rsidRPr="00836708">
              <w:rPr>
                <w:rFonts w:eastAsia="標楷體"/>
                <w:color w:val="FF0000"/>
              </w:rPr>
              <w:t>臺北市政府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6426ED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6F30028B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373FDF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高雄市政府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3E1F99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5EA2483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FDE8AA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基隆市政府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77A01C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11</w:t>
            </w:r>
          </w:p>
        </w:tc>
      </w:tr>
      <w:tr w:rsidR="00EC2F3C" w:rsidRPr="00582116" w14:paraId="00EA3F2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2B85C0A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lastRenderedPageBreak/>
              <w:t>新竹市政府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5AFB61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12</w:t>
            </w:r>
          </w:p>
        </w:tc>
      </w:tr>
      <w:tr w:rsidR="00EC2F3C" w:rsidRPr="00582116" w14:paraId="321BCA4E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585224B" w14:textId="77777777" w:rsidR="00EC2F3C" w:rsidRPr="00582116" w:rsidRDefault="00EC2F3C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中市政府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81656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17</w:t>
            </w:r>
          </w:p>
        </w:tc>
      </w:tr>
      <w:tr w:rsidR="00EC2F3C" w:rsidRPr="00582116" w14:paraId="49DA2D3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6F2CDA6A" w14:textId="77777777" w:rsidR="00EC2F3C" w:rsidRPr="00582116" w:rsidRDefault="00EC2F3C" w:rsidP="007E6C2B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6C40AA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21</w:t>
            </w:r>
          </w:p>
        </w:tc>
      </w:tr>
      <w:tr w:rsidR="00EC2F3C" w:rsidRPr="00582116" w14:paraId="379A060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5204A04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嘉義市政府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68641E1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22</w:t>
            </w:r>
          </w:p>
        </w:tc>
      </w:tr>
      <w:tr w:rsidR="00DA6498" w:rsidRPr="00DA6498" w14:paraId="3C4A46CB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AE69B68" w14:textId="53164619" w:rsidR="00EC2F3C" w:rsidRPr="00DA6498" w:rsidRDefault="00F608F0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新北市政府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BE49C3A" w14:textId="77777777" w:rsidR="00EC2F3C" w:rsidRPr="00DA6498" w:rsidRDefault="00EC2F3C" w:rsidP="007E6C2B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31</w:t>
            </w:r>
          </w:p>
        </w:tc>
      </w:tr>
      <w:tr w:rsidR="00EC2F3C" w:rsidRPr="00582116" w14:paraId="560A2B0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088ABEFA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桃園市政府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DCD3F8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32</w:t>
            </w:r>
          </w:p>
        </w:tc>
      </w:tr>
      <w:tr w:rsidR="00EC2F3C" w:rsidRPr="00582116" w14:paraId="445218A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5F218C5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新竹縣政府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512264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33</w:t>
            </w:r>
          </w:p>
        </w:tc>
      </w:tr>
      <w:tr w:rsidR="00EC2F3C" w:rsidRPr="00582116" w14:paraId="651AB70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C888960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宜蘭縣政府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D0ADF0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34</w:t>
            </w:r>
          </w:p>
        </w:tc>
      </w:tr>
      <w:tr w:rsidR="00EC2F3C" w:rsidRPr="00582116" w14:paraId="217BD24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CEC7D2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苗栗縣政府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78B2E4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35</w:t>
            </w:r>
          </w:p>
        </w:tc>
      </w:tr>
      <w:tr w:rsidR="00EC2F3C" w:rsidRPr="00582116" w14:paraId="2A850B06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263DEDB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彰化縣政府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0D65B9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37</w:t>
            </w:r>
          </w:p>
        </w:tc>
      </w:tr>
      <w:tr w:rsidR="00EC2F3C" w:rsidRPr="00582116" w14:paraId="4891BA0D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4D04A41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南投縣政府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61902E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38</w:t>
            </w:r>
          </w:p>
        </w:tc>
      </w:tr>
      <w:tr w:rsidR="00EC2F3C" w:rsidRPr="00582116" w14:paraId="3A06A53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99B65E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雲林縣政府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9A13F4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39</w:t>
            </w:r>
          </w:p>
        </w:tc>
      </w:tr>
      <w:tr w:rsidR="00EC2F3C" w:rsidRPr="00582116" w14:paraId="26F0470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2BFD485C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嘉義縣政府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ECDC44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40</w:t>
            </w:r>
          </w:p>
        </w:tc>
      </w:tr>
      <w:tr w:rsidR="00EC2F3C" w:rsidRPr="00582116" w14:paraId="0C90F829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6AE223A5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屏東縣政府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07E690E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43</w:t>
            </w:r>
          </w:p>
        </w:tc>
      </w:tr>
      <w:tr w:rsidR="00EC2F3C" w:rsidRPr="00582116" w14:paraId="4F5F416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308CE79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澎湖縣政府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9DF8D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44</w:t>
            </w:r>
          </w:p>
        </w:tc>
      </w:tr>
      <w:tr w:rsidR="00EC2F3C" w:rsidRPr="00582116" w14:paraId="32A43FFA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145CFBF4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花蓮縣政府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E3A6E3F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45</w:t>
            </w:r>
          </w:p>
        </w:tc>
      </w:tr>
      <w:tr w:rsidR="00EC2F3C" w:rsidRPr="00582116" w14:paraId="1646AD3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bottom"/>
          </w:tcPr>
          <w:p w14:paraId="62373289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proofErr w:type="gramStart"/>
            <w:r w:rsidRPr="00582116">
              <w:rPr>
                <w:rFonts w:eastAsia="標楷體"/>
                <w:color w:val="000000"/>
              </w:rPr>
              <w:t>臺</w:t>
            </w:r>
            <w:proofErr w:type="gramEnd"/>
            <w:r w:rsidRPr="00582116">
              <w:rPr>
                <w:rFonts w:eastAsia="標楷體"/>
                <w:color w:val="000000"/>
              </w:rPr>
              <w:t>東縣政府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A9A8E0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46</w:t>
            </w:r>
          </w:p>
        </w:tc>
      </w:tr>
      <w:tr w:rsidR="00EC2F3C" w:rsidRPr="00582116" w14:paraId="78D3CCA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06F9303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福建省金門縣政府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3679BE1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90</w:t>
            </w:r>
          </w:p>
        </w:tc>
      </w:tr>
      <w:tr w:rsidR="00EC2F3C" w:rsidRPr="00582116" w14:paraId="5674E8A1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05EC1D6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福建省連江縣政府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7E3F1E28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91</w:t>
            </w:r>
          </w:p>
        </w:tc>
      </w:tr>
    </w:tbl>
    <w:p w14:paraId="5E0D4B51" w14:textId="77777777" w:rsidR="00EC2F3C" w:rsidRPr="00582116" w:rsidRDefault="00EC2F3C" w:rsidP="007E6C2B">
      <w:pPr>
        <w:rPr>
          <w:rFonts w:eastAsia="標楷體"/>
        </w:rPr>
      </w:pPr>
    </w:p>
    <w:p w14:paraId="3F0F52AB" w14:textId="6FE1545C" w:rsidR="00EC2F3C" w:rsidRPr="00582116" w:rsidRDefault="00EC2F3C" w:rsidP="007E6C2B">
      <w:pPr>
        <w:pStyle w:val="af2"/>
      </w:pPr>
      <w:bookmarkStart w:id="46" w:name="_Toc515378585"/>
      <w:bookmarkStart w:id="47" w:name="_Toc516742508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20</w:t>
      </w:r>
      <w:r w:rsidRPr="00582116">
        <w:fldChar w:fldCharType="end"/>
      </w:r>
      <w:r w:rsidRPr="00582116">
        <w:rPr>
          <w:shd w:val="clear" w:color="auto" w:fill="FFFFFF"/>
        </w:rPr>
        <w:t>現況</w:t>
      </w:r>
      <w:r w:rsidRPr="00582116">
        <w:t>代碼</w:t>
      </w:r>
      <w:bookmarkEnd w:id="46"/>
      <w:bookmarkEnd w:id="47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EC2F3C" w:rsidRPr="00582116" w14:paraId="2EBC358F" w14:textId="77777777" w:rsidTr="00624301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49E347B5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2F42BF9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EC2F3C" w:rsidRPr="00582116" w14:paraId="75D79911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55F698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核准設立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860D4FC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EC2F3C" w:rsidRPr="00582116" w14:paraId="53FDD3F9" w14:textId="77777777" w:rsidTr="00624301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B1812FD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停業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59D70D2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EC2F3C" w:rsidRPr="00582116" w14:paraId="495F1157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BB9CD5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歇業／撤銷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206C923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EC2F3C" w:rsidRPr="00582116" w14:paraId="7E92AE52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F29175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申覆（辯）期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6712B30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EC2F3C" w:rsidRPr="00582116" w14:paraId="42AFF1F0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C36707B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遷他縣市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F85FFB8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EC2F3C" w:rsidRPr="00582116" w14:paraId="33C2E185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2E15196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列入廢止中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903D9AF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EC2F3C" w:rsidRPr="00582116" w14:paraId="767FC30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6528814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廢止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73B3C29" w14:textId="77777777" w:rsidR="00EC2F3C" w:rsidRPr="00582116" w:rsidRDefault="00EC2F3C" w:rsidP="007E6C2B">
            <w:pPr>
              <w:rPr>
                <w:rFonts w:eastAsia="標楷體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  <w:tr w:rsidR="00EC2F3C" w:rsidRPr="00582116" w14:paraId="1251AC43" w14:textId="77777777" w:rsidTr="0062430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1E694D4B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破產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8C6EBD2" w14:textId="77777777" w:rsidR="00EC2F3C" w:rsidRPr="00582116" w:rsidRDefault="00EC2F3C" w:rsidP="007E6C2B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</w:tbl>
    <w:p w14:paraId="624A3911" w14:textId="344BB2E4" w:rsidR="00EC2F3C" w:rsidRPr="00582116" w:rsidRDefault="00EC2F3C" w:rsidP="007E6C2B">
      <w:pPr>
        <w:rPr>
          <w:rFonts w:eastAsia="標楷體"/>
        </w:rPr>
      </w:pPr>
    </w:p>
    <w:p w14:paraId="547C19E4" w14:textId="0CDA5617" w:rsidR="00EC2F3C" w:rsidRPr="00582116" w:rsidRDefault="00EC2F3C" w:rsidP="007E6C2B">
      <w:pPr>
        <w:pStyle w:val="2"/>
      </w:pPr>
      <w:r w:rsidRPr="00582116">
        <w:br w:type="page"/>
      </w:r>
      <w:bookmarkStart w:id="48" w:name="_Toc515382540"/>
      <w:r w:rsidRPr="00582116">
        <w:lastRenderedPageBreak/>
        <w:t>有限合夥</w:t>
      </w:r>
      <w:bookmarkEnd w:id="48"/>
    </w:p>
    <w:p w14:paraId="6F38F1A4" w14:textId="2BE4FC9D" w:rsidR="00BD5BE8" w:rsidRPr="00582116" w:rsidRDefault="00BD5BE8" w:rsidP="00CD5D88">
      <w:pPr>
        <w:pStyle w:val="af2"/>
      </w:pPr>
      <w:bookmarkStart w:id="49" w:name="_Toc516742509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21</w:t>
      </w:r>
      <w:r w:rsidRPr="00582116">
        <w:fldChar w:fldCharType="end"/>
      </w:r>
      <w:r w:rsidRPr="00582116">
        <w:rPr>
          <w:shd w:val="clear" w:color="auto" w:fill="FFFFFF"/>
        </w:rPr>
        <w:t>組織種類</w:t>
      </w:r>
      <w:r w:rsidRPr="00582116">
        <w:t>代碼</w:t>
      </w:r>
      <w:bookmarkEnd w:id="49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BD5BE8" w:rsidRPr="00582116" w14:paraId="62A44AF6" w14:textId="77777777" w:rsidTr="00BD5BE8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769B049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340C9B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BD5BE8" w:rsidRPr="00582116" w14:paraId="5AB710E9" w14:textId="77777777" w:rsidTr="00BD5BE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3DC9D07" w14:textId="05FEBF2E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股份有限公司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180F154" w14:textId="2441C12B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01</w:t>
            </w:r>
          </w:p>
        </w:tc>
      </w:tr>
      <w:tr w:rsidR="00BD5BE8" w:rsidRPr="00582116" w14:paraId="047E0B4E" w14:textId="77777777" w:rsidTr="00BD5BE8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C109BFA" w14:textId="4FE4AE19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有限公司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43C9DC9" w14:textId="4B47FD2F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02</w:t>
            </w:r>
          </w:p>
        </w:tc>
      </w:tr>
      <w:tr w:rsidR="00BD5BE8" w:rsidRPr="00582116" w14:paraId="55FA9E85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284564C" w14:textId="6CE61544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無限公司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9EF8CD5" w14:textId="6D5F1D8A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03</w:t>
            </w:r>
          </w:p>
        </w:tc>
      </w:tr>
      <w:tr w:rsidR="00BD5BE8" w:rsidRPr="00582116" w14:paraId="5C72DA65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AA037AD" w14:textId="2FB6E1C8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兩合公司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F8495C7" w14:textId="2EF5482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04</w:t>
            </w:r>
          </w:p>
        </w:tc>
      </w:tr>
      <w:tr w:rsidR="00BD5BE8" w:rsidRPr="00582116" w14:paraId="47774127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D312C22" w14:textId="64B38861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合夥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276ED38" w14:textId="1AF57A3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05</w:t>
            </w:r>
          </w:p>
        </w:tc>
      </w:tr>
      <w:tr w:rsidR="00BD5BE8" w:rsidRPr="00582116" w14:paraId="3DB78BE8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50B5DC5" w14:textId="78F8750D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獨資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01917EB" w14:textId="5D358EE0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06</w:t>
            </w:r>
          </w:p>
        </w:tc>
      </w:tr>
      <w:tr w:rsidR="00DA6498" w:rsidRPr="00DA6498" w14:paraId="02E70E6E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57F0E96" w14:textId="29DE22D5" w:rsidR="00BD5BE8" w:rsidRPr="00DA6498" w:rsidRDefault="00F608F0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65F5906" w14:textId="3C13B4E2" w:rsidR="00BD5BE8" w:rsidRPr="00DA6498" w:rsidRDefault="00BD5BE8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cs="Arial"/>
                <w:color w:val="000000" w:themeColor="text1"/>
                <w:szCs w:val="20"/>
              </w:rPr>
              <w:t>07</w:t>
            </w:r>
          </w:p>
        </w:tc>
      </w:tr>
      <w:tr w:rsidR="00DA6498" w:rsidRPr="00DA6498" w14:paraId="5A0011DB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5213DDE" w14:textId="1BF1580A" w:rsidR="00BD5BE8" w:rsidRPr="00DA6498" w:rsidRDefault="00F608F0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外國公司辦事處登記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74F586D" w14:textId="1CB47D8B" w:rsidR="00BD5BE8" w:rsidRPr="00DA6498" w:rsidRDefault="00BD5BE8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cs="Arial"/>
                <w:color w:val="000000" w:themeColor="text1"/>
                <w:szCs w:val="20"/>
              </w:rPr>
              <w:t>08</w:t>
            </w:r>
          </w:p>
        </w:tc>
      </w:tr>
      <w:tr w:rsidR="00BD5BE8" w:rsidRPr="00582116" w14:paraId="42734664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FB9EA9B" w14:textId="7CCB393D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分公司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A6A134D" w14:textId="468A3D76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09</w:t>
            </w:r>
          </w:p>
        </w:tc>
      </w:tr>
      <w:tr w:rsidR="00BD5BE8" w:rsidRPr="00582116" w14:paraId="5BB9B5B3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B6046DD" w14:textId="72445B73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大陸公司許可登記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78B72A4" w14:textId="030450CE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15</w:t>
            </w:r>
          </w:p>
        </w:tc>
      </w:tr>
      <w:tr w:rsidR="00BD5BE8" w:rsidRPr="00582116" w14:paraId="16260D86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E7C6FBC" w14:textId="2C4B686C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  <w:szCs w:val="20"/>
              </w:rPr>
              <w:t>大陸公司許可報備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6D78C17" w14:textId="4E649DC8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16</w:t>
            </w:r>
          </w:p>
        </w:tc>
      </w:tr>
      <w:tr w:rsidR="00BD5BE8" w:rsidRPr="00582116" w14:paraId="77698C64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CE185E0" w14:textId="4D971F3D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  <w:szCs w:val="20"/>
              </w:rPr>
              <w:t>有限合夥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2D9C50F" w14:textId="5481EC16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18</w:t>
            </w:r>
          </w:p>
        </w:tc>
      </w:tr>
      <w:tr w:rsidR="00BD5BE8" w:rsidRPr="00582116" w14:paraId="6AC6D670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273BBE29" w14:textId="2DDAC4A8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微軟正黑體" w:hint="eastAsia"/>
                <w:color w:val="000000"/>
                <w:szCs w:val="20"/>
              </w:rPr>
              <w:t>有限合夥分支機構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9FAEF9B" w14:textId="5B2F5C22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19</w:t>
            </w:r>
          </w:p>
        </w:tc>
      </w:tr>
      <w:tr w:rsidR="00BD5BE8" w:rsidRPr="00582116" w14:paraId="3D8071FF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691D6B50" w14:textId="4E8C04DE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 w:cs="新細明體" w:hint="eastAsia"/>
                <w:color w:val="000000"/>
                <w:szCs w:val="20"/>
              </w:rPr>
              <w:t>外國有限合夥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8AADA2B" w14:textId="7E638F4F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20</w:t>
            </w:r>
          </w:p>
        </w:tc>
      </w:tr>
      <w:tr w:rsidR="00BD5BE8" w:rsidRPr="00582116" w14:paraId="6E18488E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032E94B" w14:textId="05E0121A" w:rsidR="00BD5BE8" w:rsidRPr="00582116" w:rsidRDefault="00BD5BE8" w:rsidP="00BD5BE8">
            <w:pPr>
              <w:rPr>
                <w:rFonts w:eastAsia="標楷體" w:cs="新細明體"/>
                <w:color w:val="000000"/>
                <w:szCs w:val="20"/>
              </w:rPr>
            </w:pPr>
            <w:r w:rsidRPr="00582116">
              <w:rPr>
                <w:rFonts w:eastAsia="標楷體" w:cs="Arial" w:hint="eastAsia"/>
                <w:color w:val="000000"/>
                <w:szCs w:val="20"/>
              </w:rPr>
              <w:t>外國有限合夥分支機構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C2CCF44" w14:textId="6E9C867B" w:rsidR="00BD5BE8" w:rsidRPr="00582116" w:rsidRDefault="00BD5BE8" w:rsidP="00BD5BE8">
            <w:pPr>
              <w:rPr>
                <w:rFonts w:eastAsia="標楷體" w:cs="Arial"/>
                <w:color w:val="000000"/>
                <w:szCs w:val="20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21</w:t>
            </w:r>
          </w:p>
        </w:tc>
      </w:tr>
      <w:tr w:rsidR="00BD5BE8" w:rsidRPr="00582116" w14:paraId="0F20F4FF" w14:textId="77777777" w:rsidTr="00BD5BE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34A45C28" w14:textId="6DD3BA3C" w:rsidR="00BD5BE8" w:rsidRPr="00582116" w:rsidRDefault="00BD5BE8" w:rsidP="00BD5BE8">
            <w:pPr>
              <w:rPr>
                <w:rFonts w:eastAsia="標楷體" w:cs="新細明體"/>
                <w:color w:val="000000"/>
                <w:szCs w:val="20"/>
              </w:rPr>
            </w:pPr>
            <w:r w:rsidRPr="00582116">
              <w:rPr>
                <w:rFonts w:eastAsia="標楷體" w:cs="微軟正黑體" w:hint="eastAsia"/>
                <w:color w:val="000000"/>
                <w:szCs w:val="20"/>
              </w:rPr>
              <w:t>公司組織分支機構（不需辦理登記）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704C04" w14:textId="3ABFDED1" w:rsidR="00BD5BE8" w:rsidRPr="00582116" w:rsidRDefault="00BD5BE8" w:rsidP="00BD5BE8">
            <w:pPr>
              <w:rPr>
                <w:rFonts w:eastAsia="標楷體" w:cs="Arial"/>
                <w:color w:val="000000"/>
                <w:szCs w:val="20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91</w:t>
            </w:r>
          </w:p>
        </w:tc>
      </w:tr>
    </w:tbl>
    <w:p w14:paraId="230031D2" w14:textId="25ECBBC8" w:rsidR="00B7243E" w:rsidRPr="00582116" w:rsidRDefault="00B7243E" w:rsidP="00BD5BE8">
      <w:pPr>
        <w:rPr>
          <w:rFonts w:eastAsia="標楷體"/>
        </w:rPr>
      </w:pPr>
    </w:p>
    <w:p w14:paraId="5F5848E8" w14:textId="7BBB50A3" w:rsidR="00563F24" w:rsidRPr="00582116" w:rsidRDefault="00563F24" w:rsidP="00563F24">
      <w:pPr>
        <w:pStyle w:val="af2"/>
      </w:pPr>
      <w:bookmarkStart w:id="50" w:name="_Toc516742510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22</w:t>
      </w:r>
      <w:r w:rsidRPr="00582116">
        <w:fldChar w:fldCharType="end"/>
      </w:r>
      <w:r w:rsidRPr="00582116">
        <w:rPr>
          <w:rFonts w:cs="新細明體" w:hint="eastAsia"/>
          <w:color w:val="000000"/>
        </w:rPr>
        <w:t>合夥人類型</w:t>
      </w:r>
      <w:r w:rsidRPr="00582116">
        <w:t>代碼</w:t>
      </w:r>
      <w:bookmarkEnd w:id="50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563F24" w:rsidRPr="00582116" w14:paraId="3A05B601" w14:textId="77777777" w:rsidTr="00563F24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58F1D973" w14:textId="77777777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51300391" w14:textId="77777777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563F24" w:rsidRPr="00582116" w14:paraId="41D09191" w14:textId="77777777" w:rsidTr="00563F24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08242686" w14:textId="71DDA821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hint="eastAsia"/>
              </w:rPr>
              <w:t>代表人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DE69434" w14:textId="03151EB4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1</w:t>
            </w:r>
          </w:p>
        </w:tc>
      </w:tr>
      <w:tr w:rsidR="00563F24" w:rsidRPr="00582116" w14:paraId="0CA91DEA" w14:textId="77777777" w:rsidTr="00563F24">
        <w:trPr>
          <w:trHeight w:val="50"/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796D391F" w14:textId="3D039CD9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hint="eastAsia"/>
              </w:rPr>
              <w:t>普通合夥人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E35451B" w14:textId="19B6FA35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2</w:t>
            </w:r>
          </w:p>
        </w:tc>
      </w:tr>
      <w:tr w:rsidR="00563F24" w:rsidRPr="00582116" w14:paraId="577850FB" w14:textId="77777777" w:rsidTr="00563F24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4EED4C49" w14:textId="686FC6A4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hint="eastAsia"/>
              </w:rPr>
              <w:t>有限合夥人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09461CB" w14:textId="354AF0FD" w:rsidR="00563F24" w:rsidRPr="00582116" w:rsidRDefault="00563F24" w:rsidP="00563F24">
            <w:pPr>
              <w:rPr>
                <w:rFonts w:eastAsia="標楷體"/>
              </w:rPr>
            </w:pPr>
            <w:r w:rsidRPr="00582116">
              <w:rPr>
                <w:rFonts w:eastAsia="標楷體" w:cs="Arial"/>
                <w:color w:val="000000"/>
                <w:szCs w:val="20"/>
              </w:rPr>
              <w:t>3</w:t>
            </w:r>
          </w:p>
        </w:tc>
      </w:tr>
    </w:tbl>
    <w:p w14:paraId="0FEF2131" w14:textId="07464EFC" w:rsidR="008665CA" w:rsidRPr="00582116" w:rsidRDefault="008665CA" w:rsidP="00BD5BE8">
      <w:pPr>
        <w:rPr>
          <w:rFonts w:eastAsia="標楷體"/>
        </w:rPr>
      </w:pPr>
    </w:p>
    <w:p w14:paraId="3E777EC5" w14:textId="09860C2F" w:rsidR="00BD5BE8" w:rsidRPr="00582116" w:rsidRDefault="00BD5BE8" w:rsidP="00CD5D88">
      <w:pPr>
        <w:pStyle w:val="af2"/>
      </w:pPr>
      <w:bookmarkStart w:id="51" w:name="_Toc516742511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23</w:t>
      </w:r>
      <w:r w:rsidRPr="00582116">
        <w:fldChar w:fldCharType="end"/>
      </w:r>
      <w:r w:rsidRPr="00582116">
        <w:rPr>
          <w:shd w:val="clear" w:color="auto" w:fill="FFFFFF"/>
        </w:rPr>
        <w:t>申登機關</w:t>
      </w:r>
      <w:r w:rsidRPr="00582116">
        <w:t>代碼</w:t>
      </w:r>
      <w:bookmarkEnd w:id="51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BD5BE8" w:rsidRPr="00582116" w14:paraId="29E48507" w14:textId="77777777" w:rsidTr="00BD5BE8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0947196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07A6ED2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DA6498" w:rsidRPr="00DA6498" w14:paraId="1408A09F" w14:textId="77777777" w:rsidTr="00DA649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14:paraId="5C298C64" w14:textId="76968B5B" w:rsidR="00BD5BE8" w:rsidRPr="00DA6498" w:rsidRDefault="000076C8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 w:hint="eastAsia"/>
                <w:color w:val="000000" w:themeColor="text1"/>
              </w:rPr>
              <w:t>商業發展署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0FBB983" w14:textId="1F5E0FF2" w:rsidR="00BD5BE8" w:rsidRPr="00DA6498" w:rsidRDefault="00BD5BE8" w:rsidP="00BD5BE8">
            <w:pPr>
              <w:rPr>
                <w:rFonts w:eastAsia="標楷體"/>
                <w:color w:val="000000" w:themeColor="text1"/>
              </w:rPr>
            </w:pPr>
            <w:r w:rsidRPr="00DA6498">
              <w:rPr>
                <w:rFonts w:eastAsia="標楷體"/>
                <w:color w:val="000000" w:themeColor="text1"/>
              </w:rPr>
              <w:t>0</w:t>
            </w:r>
            <w:r w:rsidR="00F608F0" w:rsidRPr="00DA6498">
              <w:rPr>
                <w:rFonts w:eastAsia="標楷體" w:hint="eastAsia"/>
                <w:color w:val="000000" w:themeColor="text1"/>
              </w:rPr>
              <w:t>0</w:t>
            </w:r>
          </w:p>
        </w:tc>
      </w:tr>
    </w:tbl>
    <w:p w14:paraId="26DB4E32" w14:textId="77777777" w:rsidR="00BD5BE8" w:rsidRPr="00582116" w:rsidRDefault="00BD5BE8" w:rsidP="00582116">
      <w:pPr>
        <w:pStyle w:val="34"/>
      </w:pPr>
    </w:p>
    <w:p w14:paraId="2F42CA74" w14:textId="77777777" w:rsidR="00582116" w:rsidRPr="00582116" w:rsidRDefault="00582116" w:rsidP="00582116">
      <w:pPr>
        <w:pStyle w:val="34"/>
      </w:pPr>
    </w:p>
    <w:p w14:paraId="535E3CED" w14:textId="5D47E321" w:rsidR="00BD5BE8" w:rsidRPr="00582116" w:rsidRDefault="00BD5BE8" w:rsidP="00CD5D88">
      <w:pPr>
        <w:pStyle w:val="af2"/>
      </w:pPr>
      <w:bookmarkStart w:id="52" w:name="_Toc516742512"/>
      <w:r w:rsidRPr="00582116">
        <w:lastRenderedPageBreak/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24</w:t>
      </w:r>
      <w:r w:rsidRPr="00582116">
        <w:fldChar w:fldCharType="end"/>
      </w:r>
      <w:r w:rsidRPr="00582116">
        <w:rPr>
          <w:rFonts w:hint="eastAsia"/>
          <w:shd w:val="clear" w:color="auto" w:fill="FFFFFF"/>
        </w:rPr>
        <w:t>現況</w:t>
      </w:r>
      <w:r w:rsidRPr="00582116">
        <w:t>代碼</w:t>
      </w:r>
      <w:bookmarkEnd w:id="52"/>
    </w:p>
    <w:tbl>
      <w:tblPr>
        <w:tblW w:w="8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02"/>
      </w:tblGrid>
      <w:tr w:rsidR="00BD5BE8" w:rsidRPr="00582116" w14:paraId="69B65A03" w14:textId="77777777" w:rsidTr="00BD5BE8">
        <w:trPr>
          <w:trHeight w:val="173"/>
          <w:tblHeader/>
          <w:jc w:val="center"/>
        </w:trPr>
        <w:tc>
          <w:tcPr>
            <w:tcW w:w="5070" w:type="dxa"/>
            <w:shd w:val="clear" w:color="auto" w:fill="D9D9D9"/>
            <w:vAlign w:val="center"/>
          </w:tcPr>
          <w:p w14:paraId="61542B8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14:paraId="75160B2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BD5BE8" w:rsidRPr="00582116" w14:paraId="05235903" w14:textId="77777777" w:rsidTr="00BD5BE8">
        <w:trPr>
          <w:trHeight w:val="50"/>
          <w:jc w:val="center"/>
        </w:trPr>
        <w:tc>
          <w:tcPr>
            <w:tcW w:w="5070" w:type="dxa"/>
            <w:shd w:val="clear" w:color="auto" w:fill="auto"/>
          </w:tcPr>
          <w:p w14:paraId="13A821B3" w14:textId="2D068DE5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核准設立</w:t>
            </w:r>
          </w:p>
        </w:tc>
        <w:tc>
          <w:tcPr>
            <w:tcW w:w="3102" w:type="dxa"/>
            <w:shd w:val="clear" w:color="auto" w:fill="auto"/>
          </w:tcPr>
          <w:p w14:paraId="34218620" w14:textId="5AB1680A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01</w:t>
            </w:r>
          </w:p>
        </w:tc>
      </w:tr>
      <w:tr w:rsidR="00BD5BE8" w:rsidRPr="00582116" w14:paraId="5C3703ED" w14:textId="77777777" w:rsidTr="00BD5BE8">
        <w:trPr>
          <w:trHeight w:val="50"/>
          <w:jc w:val="center"/>
        </w:trPr>
        <w:tc>
          <w:tcPr>
            <w:tcW w:w="5070" w:type="dxa"/>
            <w:shd w:val="clear" w:color="auto" w:fill="auto"/>
          </w:tcPr>
          <w:p w14:paraId="381A8455" w14:textId="59FF5536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停業</w:t>
            </w:r>
          </w:p>
        </w:tc>
        <w:tc>
          <w:tcPr>
            <w:tcW w:w="3102" w:type="dxa"/>
            <w:shd w:val="clear" w:color="auto" w:fill="auto"/>
          </w:tcPr>
          <w:p w14:paraId="6C538C37" w14:textId="24F6D5F4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02</w:t>
            </w:r>
          </w:p>
        </w:tc>
      </w:tr>
      <w:tr w:rsidR="00BD5BE8" w:rsidRPr="00582116" w14:paraId="01763E15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459E954E" w14:textId="791A3630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解散／撤銷</w:t>
            </w:r>
          </w:p>
        </w:tc>
        <w:tc>
          <w:tcPr>
            <w:tcW w:w="3102" w:type="dxa"/>
            <w:shd w:val="clear" w:color="auto" w:fill="auto"/>
          </w:tcPr>
          <w:p w14:paraId="6FD2B4FD" w14:textId="2787771B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03</w:t>
            </w:r>
          </w:p>
        </w:tc>
      </w:tr>
      <w:tr w:rsidR="00BD5BE8" w:rsidRPr="00582116" w14:paraId="34E5D42B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30385BF5" w14:textId="45FD234E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申覆（辯）期</w:t>
            </w:r>
          </w:p>
        </w:tc>
        <w:tc>
          <w:tcPr>
            <w:tcW w:w="3102" w:type="dxa"/>
            <w:shd w:val="clear" w:color="auto" w:fill="auto"/>
          </w:tcPr>
          <w:p w14:paraId="7D2CA5E9" w14:textId="0D4493AD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04</w:t>
            </w:r>
          </w:p>
        </w:tc>
      </w:tr>
      <w:tr w:rsidR="00BD5BE8" w:rsidRPr="00582116" w14:paraId="65A2910A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700942DF" w14:textId="6BDE1138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遷他縣市</w:t>
            </w:r>
          </w:p>
        </w:tc>
        <w:tc>
          <w:tcPr>
            <w:tcW w:w="3102" w:type="dxa"/>
            <w:shd w:val="clear" w:color="auto" w:fill="auto"/>
          </w:tcPr>
          <w:p w14:paraId="2E574944" w14:textId="6F969166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05</w:t>
            </w:r>
          </w:p>
        </w:tc>
      </w:tr>
      <w:tr w:rsidR="00BD5BE8" w:rsidRPr="00582116" w14:paraId="6805E55E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28A31695" w14:textId="1C193812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列入廢止中</w:t>
            </w:r>
          </w:p>
        </w:tc>
        <w:tc>
          <w:tcPr>
            <w:tcW w:w="3102" w:type="dxa"/>
            <w:shd w:val="clear" w:color="auto" w:fill="auto"/>
          </w:tcPr>
          <w:p w14:paraId="13A625D4" w14:textId="2E58F7DA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06</w:t>
            </w:r>
          </w:p>
        </w:tc>
      </w:tr>
      <w:tr w:rsidR="00BD5BE8" w:rsidRPr="00582116" w14:paraId="2229FFE9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453D3F8F" w14:textId="1517C723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廢止</w:t>
            </w:r>
          </w:p>
        </w:tc>
        <w:tc>
          <w:tcPr>
            <w:tcW w:w="3102" w:type="dxa"/>
            <w:shd w:val="clear" w:color="auto" w:fill="auto"/>
          </w:tcPr>
          <w:p w14:paraId="59BC26D1" w14:textId="33713793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07</w:t>
            </w:r>
          </w:p>
        </w:tc>
      </w:tr>
      <w:tr w:rsidR="00BD5BE8" w:rsidRPr="00582116" w14:paraId="671DED0E" w14:textId="77777777" w:rsidTr="00BD5BE8">
        <w:trPr>
          <w:jc w:val="center"/>
        </w:trPr>
        <w:tc>
          <w:tcPr>
            <w:tcW w:w="5070" w:type="dxa"/>
            <w:shd w:val="clear" w:color="auto" w:fill="auto"/>
          </w:tcPr>
          <w:p w14:paraId="404B5B45" w14:textId="249BDFBC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 w:cs="新細明體" w:hint="eastAsia"/>
                <w:color w:val="000000"/>
              </w:rPr>
              <w:t>破產</w:t>
            </w:r>
          </w:p>
        </w:tc>
        <w:tc>
          <w:tcPr>
            <w:tcW w:w="3102" w:type="dxa"/>
            <w:shd w:val="clear" w:color="auto" w:fill="auto"/>
          </w:tcPr>
          <w:p w14:paraId="25F946CD" w14:textId="403BF3E8" w:rsidR="00BD5BE8" w:rsidRPr="00582116" w:rsidRDefault="00BD5BE8" w:rsidP="00BD5BE8">
            <w:pPr>
              <w:rPr>
                <w:rFonts w:eastAsia="標楷體"/>
                <w:color w:val="000000"/>
              </w:rPr>
            </w:pPr>
            <w:r w:rsidRPr="00582116">
              <w:rPr>
                <w:rFonts w:eastAsia="標楷體"/>
                <w:color w:val="000000"/>
              </w:rPr>
              <w:t>08</w:t>
            </w:r>
          </w:p>
        </w:tc>
      </w:tr>
    </w:tbl>
    <w:p w14:paraId="7374005C" w14:textId="77777777" w:rsidR="00BD5BE8" w:rsidRPr="00582116" w:rsidRDefault="00BD5BE8" w:rsidP="00BD5BE8">
      <w:pPr>
        <w:rPr>
          <w:rFonts w:eastAsia="標楷體"/>
        </w:rPr>
      </w:pPr>
    </w:p>
    <w:p w14:paraId="3D8B7F56" w14:textId="0EFD560F" w:rsidR="00BD5BE8" w:rsidRPr="00582116" w:rsidRDefault="00BD5BE8" w:rsidP="00CD5D88">
      <w:pPr>
        <w:pStyle w:val="af2"/>
      </w:pPr>
      <w:bookmarkStart w:id="53" w:name="_Toc516742513"/>
      <w:r w:rsidRPr="00582116">
        <w:t>表</w:t>
      </w:r>
      <w:r w:rsidRPr="00582116">
        <w:fldChar w:fldCharType="begin"/>
      </w:r>
      <w:r w:rsidRPr="00582116">
        <w:instrText xml:space="preserve"> SEQ </w:instrText>
      </w:r>
      <w:r w:rsidRPr="00582116">
        <w:instrText>表</w:instrText>
      </w:r>
      <w:r w:rsidRPr="00582116">
        <w:instrText xml:space="preserve"> \* ARABIC </w:instrText>
      </w:r>
      <w:r w:rsidRPr="00582116">
        <w:fldChar w:fldCharType="separate"/>
      </w:r>
      <w:r w:rsidR="005E4462">
        <w:rPr>
          <w:noProof/>
        </w:rPr>
        <w:t>25</w:t>
      </w:r>
      <w:r w:rsidRPr="00582116">
        <w:fldChar w:fldCharType="end"/>
      </w:r>
      <w:r w:rsidRPr="00582116">
        <w:t>國籍別代碼</w:t>
      </w:r>
      <w:bookmarkEnd w:id="53"/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1274"/>
        <w:gridCol w:w="2978"/>
        <w:gridCol w:w="1129"/>
      </w:tblGrid>
      <w:tr w:rsidR="00BD5BE8" w:rsidRPr="00582116" w14:paraId="1DE97A81" w14:textId="77777777" w:rsidTr="00BD5BE8">
        <w:trPr>
          <w:trHeight w:val="330"/>
          <w:tblHeader/>
          <w:jc w:val="center"/>
        </w:trPr>
        <w:tc>
          <w:tcPr>
            <w:tcW w:w="2833" w:type="dxa"/>
            <w:shd w:val="clear" w:color="000000" w:fill="D9D9D9"/>
            <w:vAlign w:val="center"/>
            <w:hideMark/>
          </w:tcPr>
          <w:p w14:paraId="2BA0EA9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274" w:type="dxa"/>
            <w:shd w:val="clear" w:color="000000" w:fill="D9D9D9"/>
            <w:vAlign w:val="center"/>
            <w:hideMark/>
          </w:tcPr>
          <w:p w14:paraId="5753C53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  <w:tc>
          <w:tcPr>
            <w:tcW w:w="2978" w:type="dxa"/>
            <w:shd w:val="clear" w:color="000000" w:fill="D9D9D9"/>
            <w:vAlign w:val="center"/>
            <w:hideMark/>
          </w:tcPr>
          <w:p w14:paraId="43C0E70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名稱</w:t>
            </w:r>
            <w:r w:rsidRPr="00582116">
              <w:rPr>
                <w:rFonts w:eastAsia="標楷體"/>
              </w:rPr>
              <w:t>(</w:t>
            </w:r>
            <w:r w:rsidRPr="00582116">
              <w:rPr>
                <w:rFonts w:eastAsia="標楷體"/>
              </w:rPr>
              <w:t>中文</w:t>
            </w:r>
            <w:r w:rsidRPr="00582116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000000" w:fill="D9D9D9"/>
            <w:vAlign w:val="center"/>
            <w:hideMark/>
          </w:tcPr>
          <w:p w14:paraId="5A6CE06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代碼</w:t>
            </w:r>
          </w:p>
        </w:tc>
      </w:tr>
      <w:tr w:rsidR="00BD5BE8" w:rsidRPr="00582116" w14:paraId="7A93097C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10D6B5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中華民國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DC0FEC" w14:textId="7B2E377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75B9B5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利比亞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64155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434</w:t>
            </w:r>
          </w:p>
        </w:tc>
      </w:tr>
      <w:tr w:rsidR="00BD5BE8" w:rsidRPr="00582116" w14:paraId="7EBD232A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5DFCF4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阿富汗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620EDE1" w14:textId="04F3749B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852A5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列支敦斯登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920B0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438</w:t>
            </w:r>
          </w:p>
        </w:tc>
      </w:tr>
      <w:tr w:rsidR="00BD5BE8" w:rsidRPr="00582116" w14:paraId="70C102C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8FB019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阿爾巴尼亞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077BC2B" w14:textId="0ACCFF48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C7A82B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立陶宛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51F5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440</w:t>
            </w:r>
          </w:p>
        </w:tc>
      </w:tr>
      <w:tr w:rsidR="00BD5BE8" w:rsidRPr="00582116" w14:paraId="3112441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79598B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南極洲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1166E7" w14:textId="756A1DA2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3A5500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盧森堡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FC31E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442</w:t>
            </w:r>
          </w:p>
        </w:tc>
      </w:tr>
      <w:tr w:rsidR="00BD5BE8" w:rsidRPr="00582116" w14:paraId="28E464E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4CB031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阿爾及利亞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B436ACB" w14:textId="02FFBDB3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464BFD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澳門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1847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446</w:t>
            </w:r>
          </w:p>
        </w:tc>
      </w:tr>
      <w:tr w:rsidR="00BD5BE8" w:rsidRPr="00582116" w14:paraId="6D7D43A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D000CA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</w:t>
            </w:r>
            <w:proofErr w:type="gramStart"/>
            <w:r w:rsidRPr="00582116">
              <w:rPr>
                <w:rFonts w:eastAsia="標楷體"/>
              </w:rPr>
              <w:t>薩</w:t>
            </w:r>
            <w:proofErr w:type="gramEnd"/>
            <w:r w:rsidRPr="00582116">
              <w:rPr>
                <w:rFonts w:eastAsia="標楷體"/>
              </w:rPr>
              <w:t>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F1F326" w14:textId="18281568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E09F78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馬達加斯加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6915F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450</w:t>
            </w:r>
          </w:p>
        </w:tc>
      </w:tr>
      <w:tr w:rsidR="00BD5BE8" w:rsidRPr="00582116" w14:paraId="78A61FF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998649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安道爾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5793F3" w14:textId="54C9FA11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8D3B9C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馬拉威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8BD63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454</w:t>
            </w:r>
          </w:p>
        </w:tc>
      </w:tr>
      <w:tr w:rsidR="00BD5BE8" w:rsidRPr="00582116" w14:paraId="0409055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8266B0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安哥拉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4E3D876" w14:textId="638B3C5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3F3EB3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馬來西亞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92F68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458</w:t>
            </w:r>
          </w:p>
        </w:tc>
      </w:tr>
      <w:tr w:rsidR="00BD5BE8" w:rsidRPr="00582116" w14:paraId="2A1945D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91FBC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安地卡及巴布達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A04292" w14:textId="6F977B9F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C26866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馬爾地夫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FFBD9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462</w:t>
            </w:r>
          </w:p>
        </w:tc>
      </w:tr>
      <w:tr w:rsidR="00BD5BE8" w:rsidRPr="00582116" w14:paraId="3E9F9D5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699FA7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亞塞拜然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C297BA4" w14:textId="216E79AD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31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E7944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馬利共和國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43018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466</w:t>
            </w:r>
          </w:p>
        </w:tc>
      </w:tr>
      <w:tr w:rsidR="00BD5BE8" w:rsidRPr="00582116" w14:paraId="5FEBFC4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C6517D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阿根廷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D511E4D" w14:textId="263E9F84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C043F7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馬爾他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03D41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470</w:t>
            </w:r>
          </w:p>
        </w:tc>
      </w:tr>
      <w:tr w:rsidR="00BD5BE8" w:rsidRPr="00582116" w14:paraId="18E77DD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B39F0A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澳大利亞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8D32896" w14:textId="4B7A513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7C8F98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馬提尼克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1A883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474</w:t>
            </w:r>
          </w:p>
        </w:tc>
      </w:tr>
      <w:tr w:rsidR="00BD5BE8" w:rsidRPr="00582116" w14:paraId="25DEAB8C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3D38A3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奧地利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6ACD34" w14:textId="2E8B532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D4F209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茅利塔尼亞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A19BB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478</w:t>
            </w:r>
          </w:p>
        </w:tc>
      </w:tr>
      <w:tr w:rsidR="00BD5BE8" w:rsidRPr="00582116" w14:paraId="170ED53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A67D0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巴哈馬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A4A943" w14:textId="320299C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44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6FE277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模里西斯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3CB59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480</w:t>
            </w:r>
          </w:p>
        </w:tc>
      </w:tr>
      <w:tr w:rsidR="00BD5BE8" w:rsidRPr="00582116" w14:paraId="48D368C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F159E4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B64FB34" w14:textId="28D306A5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48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C05E0B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墨西哥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89C83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484</w:t>
            </w:r>
          </w:p>
        </w:tc>
      </w:tr>
      <w:tr w:rsidR="00BD5BE8" w:rsidRPr="00582116" w14:paraId="7CD91C7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167A95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孟加拉國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0D7F234" w14:textId="42B2B21F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50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77383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摩納哥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99803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492</w:t>
            </w:r>
          </w:p>
        </w:tc>
      </w:tr>
      <w:tr w:rsidR="00BD5BE8" w:rsidRPr="00582116" w14:paraId="172552D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025000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亞美尼亞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67FED3C" w14:textId="5C68225B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51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4BCC99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蒙古國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8ED2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496</w:t>
            </w:r>
          </w:p>
        </w:tc>
      </w:tr>
      <w:tr w:rsidR="00BD5BE8" w:rsidRPr="00582116" w14:paraId="754E2AB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DE70D2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巴貝多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F00986" w14:textId="21FAE7C2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AAA45A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摩爾多瓦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3EE7C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498</w:t>
            </w:r>
          </w:p>
        </w:tc>
      </w:tr>
      <w:tr w:rsidR="00BD5BE8" w:rsidRPr="00582116" w14:paraId="527EFA1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C9602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比利時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27AC8DC" w14:textId="3199CA21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B7849B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蒙特內哥羅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B1726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499</w:t>
            </w:r>
          </w:p>
        </w:tc>
      </w:tr>
      <w:tr w:rsidR="00BD5BE8" w:rsidRPr="00582116" w14:paraId="7F322F9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C4C22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百慕達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D1E85F" w14:textId="73EC26DB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2CC5BA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蒙特塞拉特島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E4F90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500</w:t>
            </w:r>
          </w:p>
        </w:tc>
      </w:tr>
      <w:tr w:rsidR="00BD5BE8" w:rsidRPr="00582116" w14:paraId="760285C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359DBC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不丹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95216D2" w14:textId="459B9BB7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64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D425DD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摩洛哥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16DBF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504</w:t>
            </w:r>
          </w:p>
        </w:tc>
      </w:tr>
      <w:tr w:rsidR="00BD5BE8" w:rsidRPr="00582116" w14:paraId="6C1BDC5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9D2E95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玻利維亞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B4EF53E" w14:textId="7DB19491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F23134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莫三比克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A871A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508</w:t>
            </w:r>
          </w:p>
        </w:tc>
      </w:tr>
      <w:tr w:rsidR="00BD5BE8" w:rsidRPr="00582116" w14:paraId="027E698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3DFFD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</w:t>
            </w:r>
            <w:proofErr w:type="gramStart"/>
            <w:r w:rsidRPr="00582116">
              <w:rPr>
                <w:rFonts w:eastAsia="標楷體"/>
              </w:rPr>
              <w:t>赫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309E496" w14:textId="209D7DC2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D932BD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阿曼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06307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512</w:t>
            </w:r>
          </w:p>
        </w:tc>
      </w:tr>
      <w:tr w:rsidR="00BD5BE8" w:rsidRPr="00582116" w14:paraId="56ACB61A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6A406A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波札那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DA06355" w14:textId="54EE3159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72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0F678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納米比亞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029F7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516</w:t>
            </w:r>
          </w:p>
        </w:tc>
      </w:tr>
      <w:tr w:rsidR="00BD5BE8" w:rsidRPr="00582116" w14:paraId="23B816B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AD2F8C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布韋島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9EFBBA" w14:textId="50E8142C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74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02BFE1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諾魯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BE907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520</w:t>
            </w:r>
          </w:p>
        </w:tc>
      </w:tr>
      <w:tr w:rsidR="00BD5BE8" w:rsidRPr="00582116" w14:paraId="3C74DBCC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84C584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巴西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3E26D0F" w14:textId="725ACAF3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07EC22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尼泊爾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EBF72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524</w:t>
            </w:r>
          </w:p>
        </w:tc>
      </w:tr>
      <w:tr w:rsidR="00BD5BE8" w:rsidRPr="00582116" w14:paraId="1554D72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A20F2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貝里斯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CF1FD58" w14:textId="2028CCDB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A90C3A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荷蘭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AFB2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528</w:t>
            </w:r>
          </w:p>
        </w:tc>
      </w:tr>
      <w:tr w:rsidR="00BD5BE8" w:rsidRPr="00582116" w14:paraId="604AEC8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2CFA21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英屬印度洋領地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28AA799" w14:textId="5847BBB5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86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C4C5EA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庫拉索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D78D0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531</w:t>
            </w:r>
          </w:p>
        </w:tc>
      </w:tr>
      <w:tr w:rsidR="00BD5BE8" w:rsidRPr="00582116" w14:paraId="7D5A909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561222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索羅門群島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691374" w14:textId="52F8F9E7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90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C1C33B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阿魯巴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F7CC0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533</w:t>
            </w:r>
          </w:p>
        </w:tc>
      </w:tr>
      <w:tr w:rsidR="00BD5BE8" w:rsidRPr="00582116" w14:paraId="2D7E730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668DFB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英屬維京群島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05B75FA" w14:textId="3497E304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FC9D362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荷屬聖</w:t>
            </w:r>
            <w:proofErr w:type="gramEnd"/>
            <w:r w:rsidRPr="00582116">
              <w:rPr>
                <w:rFonts w:eastAsia="標楷體"/>
              </w:rPr>
              <w:t>馬丁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BF2F1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534</w:t>
            </w:r>
          </w:p>
        </w:tc>
      </w:tr>
      <w:tr w:rsidR="00BD5BE8" w:rsidRPr="00582116" w14:paraId="211A1C0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7109090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汶萊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86D229" w14:textId="41ECF0F6" w:rsidR="00BD5BE8" w:rsidRPr="000076C8" w:rsidRDefault="0062711C" w:rsidP="00BD5BE8">
            <w:pPr>
              <w:rPr>
                <w:rFonts w:eastAsia="標楷體"/>
                <w:color w:val="000000" w:themeColor="text1"/>
              </w:rPr>
            </w:pPr>
            <w:r w:rsidRPr="000076C8">
              <w:rPr>
                <w:rFonts w:eastAsia="標楷體" w:hint="eastAsia"/>
                <w:color w:val="000000" w:themeColor="text1"/>
              </w:rPr>
              <w:t>0</w:t>
            </w:r>
            <w:r w:rsidR="00BD5BE8" w:rsidRPr="000076C8">
              <w:rPr>
                <w:rFonts w:eastAsia="標楷體"/>
                <w:color w:val="000000" w:themeColor="text1"/>
              </w:rPr>
              <w:t>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C392D5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新喀里多尼亞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8C154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540</w:t>
            </w:r>
          </w:p>
        </w:tc>
      </w:tr>
      <w:tr w:rsidR="00BD5BE8" w:rsidRPr="00582116" w14:paraId="3E6F577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1B1193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保加利亞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220E95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3A4CA6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萬那杜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F664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548</w:t>
            </w:r>
          </w:p>
        </w:tc>
      </w:tr>
      <w:tr w:rsidR="00BD5BE8" w:rsidRPr="00582116" w14:paraId="2BC5E7D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07A4C2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緬甸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C7BC7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F972F8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紐西蘭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07FEC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554</w:t>
            </w:r>
          </w:p>
        </w:tc>
      </w:tr>
      <w:tr w:rsidR="00BD5BE8" w:rsidRPr="00582116" w14:paraId="4511F70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25D05E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蒲隆地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5B7D84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8F16E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尼加拉瓜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20095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558</w:t>
            </w:r>
          </w:p>
        </w:tc>
      </w:tr>
      <w:tr w:rsidR="00BD5BE8" w:rsidRPr="00582116" w14:paraId="0DB2C6EB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D3EFE3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白俄羅斯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4AB898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3C6E79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尼日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E670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562</w:t>
            </w:r>
          </w:p>
        </w:tc>
      </w:tr>
      <w:tr w:rsidR="00BD5BE8" w:rsidRPr="00582116" w14:paraId="4C8B49A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E85DD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柬埔寨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08666E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F256BC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奈及利亞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A57BC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566</w:t>
            </w:r>
          </w:p>
        </w:tc>
      </w:tr>
      <w:tr w:rsidR="00BD5BE8" w:rsidRPr="00582116" w14:paraId="16F52EA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6947D6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喀麥隆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99ACE8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2F2C8AC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紐</w:t>
            </w:r>
            <w:proofErr w:type="gramEnd"/>
            <w:r w:rsidRPr="00582116">
              <w:rPr>
                <w:rFonts w:eastAsia="標楷體"/>
              </w:rPr>
              <w:t>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0932F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570</w:t>
            </w:r>
          </w:p>
        </w:tc>
      </w:tr>
      <w:tr w:rsidR="00BD5BE8" w:rsidRPr="00582116" w14:paraId="67839C5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0CBA3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加拿大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5033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5D1FB4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諾福克島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A2618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574</w:t>
            </w:r>
          </w:p>
        </w:tc>
      </w:tr>
      <w:tr w:rsidR="00BD5BE8" w:rsidRPr="00582116" w14:paraId="28B678E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F113621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維德角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256743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9B649B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挪威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36A72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578</w:t>
            </w:r>
          </w:p>
        </w:tc>
      </w:tr>
      <w:tr w:rsidR="00BD5BE8" w:rsidRPr="00582116" w14:paraId="707EAE9C" w14:textId="77777777" w:rsidTr="00582116">
        <w:trPr>
          <w:trHeight w:val="309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B49F11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英屬開</w:t>
            </w:r>
            <w:proofErr w:type="gramStart"/>
            <w:r w:rsidRPr="00582116">
              <w:rPr>
                <w:rFonts w:eastAsia="標楷體"/>
              </w:rPr>
              <w:t>曼</w:t>
            </w:r>
            <w:proofErr w:type="gramEnd"/>
            <w:r w:rsidRPr="00582116">
              <w:rPr>
                <w:rFonts w:eastAsia="標楷體"/>
              </w:rPr>
              <w:t>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B1FDC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D612FA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北馬里亞納群島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6EFA2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580</w:t>
            </w:r>
          </w:p>
        </w:tc>
      </w:tr>
      <w:tr w:rsidR="00BD5BE8" w:rsidRPr="00582116" w14:paraId="78A6EDB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6FD82B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中非共和國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68CA3F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C7BDDE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美屬邊疆群島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CBB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581</w:t>
            </w:r>
          </w:p>
        </w:tc>
      </w:tr>
      <w:tr w:rsidR="00BD5BE8" w:rsidRPr="00582116" w14:paraId="73363FF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6FA834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斯里蘭卡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38B607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144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550059A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密克羅尼西亞聯邦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7BF3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583</w:t>
            </w:r>
          </w:p>
        </w:tc>
      </w:tr>
      <w:tr w:rsidR="00BD5BE8" w:rsidRPr="00582116" w14:paraId="6238A23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340B66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查德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4A1845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148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360284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馬紹爾群島共和國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F4F3C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584</w:t>
            </w:r>
          </w:p>
        </w:tc>
      </w:tr>
      <w:tr w:rsidR="00BD5BE8" w:rsidRPr="00582116" w14:paraId="1253C08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1B3BCB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智利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75AD2A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250304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帛</w:t>
            </w:r>
            <w:proofErr w:type="gramStart"/>
            <w:r w:rsidRPr="00582116">
              <w:rPr>
                <w:rFonts w:eastAsia="標楷體"/>
              </w:rPr>
              <w:t>琉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58E4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585</w:t>
            </w:r>
          </w:p>
        </w:tc>
      </w:tr>
      <w:tr w:rsidR="00BD5BE8" w:rsidRPr="00582116" w14:paraId="7E58CB2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20DBFC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中國大陸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482183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DE8E72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巴基斯坦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F89AD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586</w:t>
            </w:r>
          </w:p>
        </w:tc>
      </w:tr>
      <w:tr w:rsidR="00BD5BE8" w:rsidRPr="00582116" w14:paraId="765C38F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F764E9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聖誕島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8B2C6C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162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7FE5A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巴拿馬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99339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591</w:t>
            </w:r>
          </w:p>
        </w:tc>
      </w:tr>
      <w:tr w:rsidR="00BD5BE8" w:rsidRPr="00582116" w14:paraId="74D764A4" w14:textId="77777777" w:rsidTr="00582116">
        <w:trPr>
          <w:trHeight w:val="263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B0215C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哥倫比亞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0B2A9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96EE4B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巴布亞紐幾內亞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49EB5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598</w:t>
            </w:r>
          </w:p>
        </w:tc>
      </w:tr>
      <w:tr w:rsidR="00BD5BE8" w:rsidRPr="00582116" w14:paraId="5265B96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63CCC3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葛摩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572E4F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3C7D90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巴拉圭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DD21C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600</w:t>
            </w:r>
          </w:p>
        </w:tc>
      </w:tr>
      <w:tr w:rsidR="00BD5BE8" w:rsidRPr="00582116" w14:paraId="4379382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38612F6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馬約特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99234D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175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902154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秘魯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F6A08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604</w:t>
            </w:r>
          </w:p>
        </w:tc>
      </w:tr>
      <w:tr w:rsidR="00BD5BE8" w:rsidRPr="00582116" w14:paraId="1C97621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C6D0E1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剛果共和國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EC21F8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178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83F9C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菲律賓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746D7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608</w:t>
            </w:r>
          </w:p>
        </w:tc>
      </w:tr>
      <w:tr w:rsidR="00BD5BE8" w:rsidRPr="00582116" w14:paraId="478FCDC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69BD91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剛果民主共和國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3E4FA9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26D35A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皮特凱恩群島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B07BF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612</w:t>
            </w:r>
          </w:p>
        </w:tc>
      </w:tr>
      <w:tr w:rsidR="00BD5BE8" w:rsidRPr="00582116" w14:paraId="2AB0EA6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2D717F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庫克群島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BFAEE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4A4DEA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FEA29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616</w:t>
            </w:r>
          </w:p>
        </w:tc>
      </w:tr>
      <w:tr w:rsidR="00BD5BE8" w:rsidRPr="00582116" w14:paraId="31E744D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01D3FF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哥斯大黎加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2AE82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219E83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葡萄牙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EDF5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620</w:t>
            </w:r>
          </w:p>
        </w:tc>
      </w:tr>
      <w:tr w:rsidR="00BD5BE8" w:rsidRPr="00582116" w14:paraId="39CE87F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049A23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克羅埃西亞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3E1AA5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351B8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幾內亞比索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1D3D8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624</w:t>
            </w:r>
          </w:p>
        </w:tc>
      </w:tr>
      <w:tr w:rsidR="00BD5BE8" w:rsidRPr="00582116" w14:paraId="7B69B1B3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343B8D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古巴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818133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EA4D98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東帝汶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3ACA2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626</w:t>
            </w:r>
          </w:p>
        </w:tc>
      </w:tr>
      <w:tr w:rsidR="00BD5BE8" w:rsidRPr="00582116" w14:paraId="1B1FAE0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0D30C1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賽普勒斯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830C0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196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D71E55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波多黎各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7881F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630</w:t>
            </w:r>
          </w:p>
        </w:tc>
      </w:tr>
      <w:tr w:rsidR="00BD5BE8" w:rsidRPr="00582116" w14:paraId="44E5093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963808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捷克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946BA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203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964D33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卡達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8B3C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634</w:t>
            </w:r>
          </w:p>
        </w:tc>
      </w:tr>
      <w:tr w:rsidR="00BD5BE8" w:rsidRPr="00582116" w14:paraId="4EB303AC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19E9656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貝寧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FA2C8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78BBF6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留尼旺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A329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638</w:t>
            </w:r>
          </w:p>
        </w:tc>
      </w:tr>
      <w:tr w:rsidR="00BD5BE8" w:rsidRPr="00582116" w14:paraId="072A7FDB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4A0C84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丹麥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72F5F9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F733F5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羅馬尼亞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1760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642</w:t>
            </w:r>
          </w:p>
        </w:tc>
      </w:tr>
      <w:tr w:rsidR="00BD5BE8" w:rsidRPr="00582116" w14:paraId="1F52636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477B1B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多米尼克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E9024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C087CD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俄羅斯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A9F61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643</w:t>
            </w:r>
          </w:p>
        </w:tc>
      </w:tr>
      <w:tr w:rsidR="00BD5BE8" w:rsidRPr="00582116" w14:paraId="3DA0F17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6BBAC3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多明尼加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8C9F53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6D062B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盧安達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68FC3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646</w:t>
            </w:r>
          </w:p>
        </w:tc>
      </w:tr>
      <w:tr w:rsidR="00BD5BE8" w:rsidRPr="00582116" w14:paraId="0BF4997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25B7AF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厄瓜多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89BD7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218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13710C5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聖巴泰勒</w:t>
            </w:r>
            <w:proofErr w:type="gramEnd"/>
            <w:r w:rsidRPr="00582116">
              <w:rPr>
                <w:rFonts w:eastAsia="標楷體"/>
              </w:rPr>
              <w:t>米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8B1D6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652</w:t>
            </w:r>
          </w:p>
        </w:tc>
      </w:tr>
      <w:tr w:rsidR="00BD5BE8" w:rsidRPr="00582116" w14:paraId="32C4B31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1B147E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薩爾瓦多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20F7B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0CBC5D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</w:t>
            </w:r>
            <w:proofErr w:type="gramStart"/>
            <w:r w:rsidRPr="00582116">
              <w:rPr>
                <w:rFonts w:eastAsia="標楷體"/>
              </w:rPr>
              <w:t>赫勒拿島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711F2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654</w:t>
            </w:r>
          </w:p>
        </w:tc>
      </w:tr>
      <w:tr w:rsidR="00BD5BE8" w:rsidRPr="00582116" w14:paraId="3217198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F16914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赤道幾內亞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FD0458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226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54084C1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聖克里斯多福與尼維斯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5C1ED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659</w:t>
            </w:r>
          </w:p>
        </w:tc>
      </w:tr>
      <w:tr w:rsidR="00BD5BE8" w:rsidRPr="00582116" w14:paraId="6E8685BA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B3C50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衣索比亞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E6386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231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20E498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安圭拉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272A1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660</w:t>
            </w:r>
          </w:p>
        </w:tc>
      </w:tr>
      <w:tr w:rsidR="00BD5BE8" w:rsidRPr="00582116" w14:paraId="600236B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9C52B8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厄利垂亞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C23B6B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125F1D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聖露西亞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BC5B2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662</w:t>
            </w:r>
          </w:p>
        </w:tc>
      </w:tr>
      <w:tr w:rsidR="00BD5BE8" w:rsidRPr="00582116" w14:paraId="05A1B20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FFA103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愛沙尼亞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74D63A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233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F5BF2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聖馬丁行政區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B4580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663</w:t>
            </w:r>
          </w:p>
        </w:tc>
      </w:tr>
      <w:tr w:rsidR="00BD5BE8" w:rsidRPr="00582116" w14:paraId="0FA8151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73773D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法羅群島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563A28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234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A5FAB7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聖文森及格</w:t>
            </w:r>
            <w:proofErr w:type="gramStart"/>
            <w:r w:rsidRPr="00582116">
              <w:rPr>
                <w:rFonts w:eastAsia="標楷體"/>
              </w:rPr>
              <w:t>瑞那丁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42404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670</w:t>
            </w:r>
          </w:p>
        </w:tc>
      </w:tr>
      <w:tr w:rsidR="00BD5BE8" w:rsidRPr="00582116" w14:paraId="4390B36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E3F046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福克蘭群島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297C6F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238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3B8E7B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聖馬利諾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9F411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674</w:t>
            </w:r>
          </w:p>
        </w:tc>
      </w:tr>
      <w:tr w:rsidR="00BD5BE8" w:rsidRPr="00582116" w14:paraId="78F0E97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13F11B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斐濟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B9691A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242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A5DE7F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聖多美和普林西比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99C39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678</w:t>
            </w:r>
          </w:p>
        </w:tc>
      </w:tr>
      <w:tr w:rsidR="00BD5BE8" w:rsidRPr="00582116" w14:paraId="6566143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D397F3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芬蘭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D2BDC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CC7F9E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沙烏地阿拉伯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CACEA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682</w:t>
            </w:r>
          </w:p>
        </w:tc>
      </w:tr>
      <w:tr w:rsidR="00BD5BE8" w:rsidRPr="00582116" w14:paraId="28A20BC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822430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奧蘭群島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571E3C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248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3BC4F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塞內加爾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FF63B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686</w:t>
            </w:r>
          </w:p>
        </w:tc>
      </w:tr>
      <w:tr w:rsidR="00BD5BE8" w:rsidRPr="00582116" w14:paraId="07E7F95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BA9802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0A6CD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A149CD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塞爾維亞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D11A3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688</w:t>
            </w:r>
          </w:p>
        </w:tc>
      </w:tr>
      <w:tr w:rsidR="00BD5BE8" w:rsidRPr="00582116" w14:paraId="090DA94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9544E86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法屬蓋亞</w:t>
            </w:r>
            <w:proofErr w:type="gramEnd"/>
            <w:r w:rsidRPr="00582116">
              <w:rPr>
                <w:rFonts w:eastAsia="標楷體"/>
              </w:rPr>
              <w:t>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554A1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D072A6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塞席爾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3263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690</w:t>
            </w:r>
          </w:p>
        </w:tc>
      </w:tr>
      <w:tr w:rsidR="00BD5BE8" w:rsidRPr="00582116" w14:paraId="663F2DE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C23E37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法屬</w:t>
            </w:r>
            <w:proofErr w:type="gramStart"/>
            <w:r w:rsidRPr="00582116">
              <w:rPr>
                <w:rFonts w:eastAsia="標楷體"/>
              </w:rPr>
              <w:t>玻</w:t>
            </w:r>
            <w:proofErr w:type="gramEnd"/>
            <w:r w:rsidRPr="00582116">
              <w:rPr>
                <w:rFonts w:eastAsia="標楷體"/>
              </w:rPr>
              <w:t>里尼西亞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7D9D11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258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A37A4F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獅子山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BF8AD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694</w:t>
            </w:r>
          </w:p>
        </w:tc>
      </w:tr>
      <w:tr w:rsidR="00BD5BE8" w:rsidRPr="00582116" w14:paraId="682BA3E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0D0ED2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法屬南部領地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A26E32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0E473C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新加坡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99C3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702</w:t>
            </w:r>
          </w:p>
        </w:tc>
      </w:tr>
      <w:tr w:rsidR="00BD5BE8" w:rsidRPr="00582116" w14:paraId="02452B9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D3CBE2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吉布地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E5785B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EB22D2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</w:t>
            </w:r>
            <w:proofErr w:type="gramStart"/>
            <w:r w:rsidRPr="00582116">
              <w:rPr>
                <w:rFonts w:eastAsia="標楷體"/>
              </w:rPr>
              <w:t>洛</w:t>
            </w:r>
            <w:proofErr w:type="gramEnd"/>
            <w:r w:rsidRPr="00582116">
              <w:rPr>
                <w:rFonts w:eastAsia="標楷體"/>
              </w:rPr>
              <w:t>伐克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7BF3C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703</w:t>
            </w:r>
          </w:p>
        </w:tc>
      </w:tr>
      <w:tr w:rsidR="00BD5BE8" w:rsidRPr="00582116" w14:paraId="501BD7C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2A5D5B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加</w:t>
            </w:r>
            <w:proofErr w:type="gramStart"/>
            <w:r w:rsidRPr="00582116">
              <w:rPr>
                <w:rFonts w:eastAsia="標楷體"/>
              </w:rPr>
              <w:t>彭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F0568A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8C0FC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越南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471C7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704</w:t>
            </w:r>
          </w:p>
        </w:tc>
      </w:tr>
      <w:tr w:rsidR="00BD5BE8" w:rsidRPr="00582116" w14:paraId="0950542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3198F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喬治亞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4C684B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EDD33E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斯洛維尼亞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1DB25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705</w:t>
            </w:r>
          </w:p>
        </w:tc>
      </w:tr>
      <w:tr w:rsidR="00BD5BE8" w:rsidRPr="00582116" w14:paraId="00BABB6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9B9491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甘比亞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36BB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2C0E89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索馬利亞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A6BD5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706</w:t>
            </w:r>
          </w:p>
        </w:tc>
      </w:tr>
      <w:tr w:rsidR="00BD5BE8" w:rsidRPr="00582116" w14:paraId="6FA12DC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6B5122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巴勒斯坦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B86159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275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1F6583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A42EB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710</w:t>
            </w:r>
          </w:p>
        </w:tc>
      </w:tr>
      <w:tr w:rsidR="00BD5BE8" w:rsidRPr="00582116" w14:paraId="5FE2C19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565D21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德國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3A4A2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D3C573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辛巴威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E9F18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716</w:t>
            </w:r>
          </w:p>
        </w:tc>
      </w:tr>
      <w:tr w:rsidR="00BD5BE8" w:rsidRPr="00582116" w14:paraId="44029042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92ACFD9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迦</w:t>
            </w:r>
            <w:proofErr w:type="gramEnd"/>
            <w:r w:rsidRPr="00582116">
              <w:rPr>
                <w:rFonts w:eastAsia="標楷體"/>
              </w:rPr>
              <w:t>納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A747E9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228462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西班牙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176EC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724</w:t>
            </w:r>
          </w:p>
        </w:tc>
      </w:tr>
      <w:tr w:rsidR="00BD5BE8" w:rsidRPr="00582116" w14:paraId="1368E16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165000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直布羅陀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ABEF46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AB2971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南蘇丹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5B236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728</w:t>
            </w:r>
          </w:p>
        </w:tc>
      </w:tr>
      <w:tr w:rsidR="00BD5BE8" w:rsidRPr="00582116" w14:paraId="046A344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99D24B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吉里巴斯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C96153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296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4B984B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蘇丹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24A21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736</w:t>
            </w:r>
          </w:p>
        </w:tc>
      </w:tr>
      <w:tr w:rsidR="00BD5BE8" w:rsidRPr="00582116" w14:paraId="1AC0004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9635F6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希臘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450D32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BC26BD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蘇利南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B0191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740</w:t>
            </w:r>
          </w:p>
        </w:tc>
      </w:tr>
      <w:tr w:rsidR="00BD5BE8" w:rsidRPr="00582116" w14:paraId="55F282AB" w14:textId="77777777" w:rsidTr="00BD5BE8">
        <w:trPr>
          <w:trHeight w:val="57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D71A4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格陵蘭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17ED0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DEC500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斯瓦爾巴特群島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C7D2E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744</w:t>
            </w:r>
          </w:p>
        </w:tc>
      </w:tr>
      <w:tr w:rsidR="00BD5BE8" w:rsidRPr="00582116" w14:paraId="08E7BE63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38BAE0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格瑞那達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0A0A04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308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D30C9A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史瓦濟蘭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52F6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748</w:t>
            </w:r>
          </w:p>
        </w:tc>
      </w:tr>
      <w:tr w:rsidR="00BD5BE8" w:rsidRPr="00582116" w14:paraId="556D2A3C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D7F9223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瓜德羅普</w:t>
            </w:r>
            <w:proofErr w:type="gram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162F1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8187DA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瑞典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99981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752</w:t>
            </w:r>
          </w:p>
        </w:tc>
      </w:tr>
      <w:tr w:rsidR="00BD5BE8" w:rsidRPr="00582116" w14:paraId="651637F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FA254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關島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273DFD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316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25F21E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瑞士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A4A3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756</w:t>
            </w:r>
          </w:p>
        </w:tc>
      </w:tr>
      <w:tr w:rsidR="00BD5BE8" w:rsidRPr="00582116" w14:paraId="77CB6EF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06DE76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瓜地馬拉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353511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E5B47D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敘利亞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E08E9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760</w:t>
            </w:r>
          </w:p>
        </w:tc>
      </w:tr>
      <w:tr w:rsidR="00BD5BE8" w:rsidRPr="00582116" w14:paraId="361DEA1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26C6BA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幾內亞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46A6D1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1E7BE2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塔吉克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76E4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762</w:t>
            </w:r>
          </w:p>
        </w:tc>
      </w:tr>
      <w:tr w:rsidR="00BD5BE8" w:rsidRPr="00582116" w14:paraId="09C97B93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4AA8B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蓋亞那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C73B4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F39B20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泰國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6FF9A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764</w:t>
            </w:r>
          </w:p>
        </w:tc>
      </w:tr>
      <w:tr w:rsidR="00BD5BE8" w:rsidRPr="00582116" w14:paraId="12D45AE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1966C3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海地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C1CA6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F7E9E2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多哥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85CB4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768</w:t>
            </w:r>
          </w:p>
        </w:tc>
      </w:tr>
      <w:tr w:rsidR="00BD5BE8" w:rsidRPr="00582116" w14:paraId="30230F13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7B0304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梵蒂岡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D38DDE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336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9A58CC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托克</w:t>
            </w:r>
            <w:proofErr w:type="gramStart"/>
            <w:r w:rsidRPr="00582116">
              <w:rPr>
                <w:rFonts w:eastAsia="標楷體"/>
              </w:rPr>
              <w:t>勞</w:t>
            </w:r>
            <w:proofErr w:type="gramEnd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15BDE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772</w:t>
            </w:r>
          </w:p>
        </w:tc>
      </w:tr>
      <w:tr w:rsidR="00BD5BE8" w:rsidRPr="00582116" w14:paraId="0826EA0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C0622B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宏都拉斯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26FC0D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446E96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東加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75E03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776</w:t>
            </w:r>
          </w:p>
        </w:tc>
      </w:tr>
      <w:tr w:rsidR="00BD5BE8" w:rsidRPr="00582116" w14:paraId="14D99F70" w14:textId="77777777" w:rsidTr="00582116">
        <w:trPr>
          <w:trHeight w:val="301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EDF9A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香港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F8F119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EA3E31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千里達及托巴哥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4AE90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780</w:t>
            </w:r>
          </w:p>
        </w:tc>
      </w:tr>
      <w:tr w:rsidR="00BD5BE8" w:rsidRPr="00582116" w14:paraId="36C4D63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BC6378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匈牙利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E4CCD1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348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365F60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阿拉伯聯合大公國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9B52D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784</w:t>
            </w:r>
          </w:p>
        </w:tc>
      </w:tr>
      <w:tr w:rsidR="00BD5BE8" w:rsidRPr="00582116" w14:paraId="753B63D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85B085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冰島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75B13C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352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C13431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突尼西亞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00A15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788</w:t>
            </w:r>
          </w:p>
        </w:tc>
      </w:tr>
      <w:tr w:rsidR="00BD5BE8" w:rsidRPr="00582116" w14:paraId="5D191CC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272475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印度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52871D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356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BA4CBC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土耳其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2B884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792</w:t>
            </w:r>
          </w:p>
        </w:tc>
      </w:tr>
      <w:tr w:rsidR="00BD5BE8" w:rsidRPr="00582116" w14:paraId="522DEA6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277310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印度尼西亞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4A46F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09261D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土庫曼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C0D16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795</w:t>
            </w:r>
          </w:p>
        </w:tc>
      </w:tr>
      <w:tr w:rsidR="00BD5BE8" w:rsidRPr="00582116" w14:paraId="5739022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687569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伊朗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112273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077379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吐瓦魯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9C175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798</w:t>
            </w:r>
          </w:p>
        </w:tc>
      </w:tr>
      <w:tr w:rsidR="00BD5BE8" w:rsidRPr="00582116" w14:paraId="0128243F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1149B4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伊拉克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E9628C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368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1A7D57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烏干達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B4979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800</w:t>
            </w:r>
          </w:p>
        </w:tc>
      </w:tr>
      <w:tr w:rsidR="00BD5BE8" w:rsidRPr="00582116" w14:paraId="1C9BA199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C0334B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愛爾蘭共和國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2093FC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372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7E13DD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烏克蘭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0F2F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804</w:t>
            </w:r>
          </w:p>
        </w:tc>
      </w:tr>
      <w:tr w:rsidR="00BD5BE8" w:rsidRPr="00582116" w14:paraId="27F3796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993303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以色列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EAC97D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376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7E49533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馬其頓共和國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095AF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807</w:t>
            </w:r>
          </w:p>
        </w:tc>
      </w:tr>
      <w:tr w:rsidR="00BD5BE8" w:rsidRPr="00582116" w14:paraId="2845BADD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284CBF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義大利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B92A0D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3325D6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埃及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373DA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818</w:t>
            </w:r>
          </w:p>
        </w:tc>
      </w:tr>
      <w:tr w:rsidR="00BD5BE8" w:rsidRPr="00582116" w14:paraId="476388A4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61E7FF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象牙海岸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1ED0E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8405ED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英國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8452A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826</w:t>
            </w:r>
          </w:p>
        </w:tc>
      </w:tr>
      <w:tr w:rsidR="00BD5BE8" w:rsidRPr="00582116" w14:paraId="37A625A5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07DC95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牙買加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4A2705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388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6BD847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根西島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908E0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831</w:t>
            </w:r>
          </w:p>
        </w:tc>
      </w:tr>
      <w:tr w:rsidR="00BD5BE8" w:rsidRPr="00582116" w14:paraId="33E4907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7BFF091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日本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20DF6D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CC2F39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澤西島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06BF4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832</w:t>
            </w:r>
          </w:p>
        </w:tc>
      </w:tr>
      <w:tr w:rsidR="00BD5BE8" w:rsidRPr="00582116" w14:paraId="31E73D1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286C2E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哈薩克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EFEF0F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398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DB2F5CE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曼</w:t>
            </w:r>
            <w:proofErr w:type="gramEnd"/>
            <w:r w:rsidRPr="00582116">
              <w:rPr>
                <w:rFonts w:eastAsia="標楷體"/>
              </w:rPr>
              <w:t>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8CB42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833</w:t>
            </w:r>
          </w:p>
        </w:tc>
      </w:tr>
      <w:tr w:rsidR="00BD5BE8" w:rsidRPr="00582116" w14:paraId="3C4F2EB6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0F1F72C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約旦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483D4F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400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08E3EA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坦尚尼亞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058F1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834</w:t>
            </w:r>
          </w:p>
        </w:tc>
      </w:tr>
      <w:tr w:rsidR="00BD5BE8" w:rsidRPr="00582116" w14:paraId="533CAEE0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4BFCF4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肯亞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80153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404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05B99AF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7AEF57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840</w:t>
            </w:r>
          </w:p>
        </w:tc>
      </w:tr>
      <w:tr w:rsidR="00BD5BE8" w:rsidRPr="00582116" w14:paraId="65B02EF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A0DB22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韓國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A782F6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FC0375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美屬維京群島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18278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850</w:t>
            </w:r>
          </w:p>
        </w:tc>
      </w:tr>
      <w:tr w:rsidR="00BD5BE8" w:rsidRPr="00582116" w14:paraId="7C2637F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3307A9C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科威特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809198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2025088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布吉納法索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C56E53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854</w:t>
            </w:r>
          </w:p>
        </w:tc>
      </w:tr>
      <w:tr w:rsidR="00BD5BE8" w:rsidRPr="00582116" w14:paraId="20F6145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613E32C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吉爾吉斯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2F0F1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417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6A6245BC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烏拉圭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1A2479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858</w:t>
            </w:r>
          </w:p>
        </w:tc>
      </w:tr>
      <w:tr w:rsidR="00BD5BE8" w:rsidRPr="00582116" w14:paraId="5DCB360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B782EE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寮國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CABCB6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418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5A606F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烏茲別克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6599D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860</w:t>
            </w:r>
          </w:p>
        </w:tc>
      </w:tr>
      <w:tr w:rsidR="00BD5BE8" w:rsidRPr="00582116" w14:paraId="7A023EE8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57E4867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lastRenderedPageBreak/>
              <w:t>黎巴嫩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507F1A6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4CCE6CC2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委內瑞拉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2F2745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862</w:t>
            </w:r>
          </w:p>
        </w:tc>
      </w:tr>
      <w:tr w:rsidR="00BD5BE8" w:rsidRPr="00582116" w14:paraId="7D6E9631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334370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賴索托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52EEA6B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33E3E888" w14:textId="77777777" w:rsidR="00BD5BE8" w:rsidRPr="00582116" w:rsidRDefault="00BD5BE8" w:rsidP="00BD5BE8">
            <w:pPr>
              <w:rPr>
                <w:rFonts w:eastAsia="標楷體"/>
              </w:rPr>
            </w:pPr>
            <w:proofErr w:type="gramStart"/>
            <w:r w:rsidRPr="00582116">
              <w:rPr>
                <w:rFonts w:eastAsia="標楷體"/>
              </w:rPr>
              <w:t>薩</w:t>
            </w:r>
            <w:proofErr w:type="gramEnd"/>
            <w:r w:rsidRPr="00582116">
              <w:rPr>
                <w:rFonts w:eastAsia="標楷體"/>
              </w:rPr>
              <w:t>摩亞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5C853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882</w:t>
            </w:r>
          </w:p>
        </w:tc>
      </w:tr>
      <w:tr w:rsidR="00BD5BE8" w:rsidRPr="00582116" w14:paraId="67A1F49E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1684DD80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拉脫維亞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232292E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428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59628D98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葉門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DEEFC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887</w:t>
            </w:r>
          </w:p>
        </w:tc>
      </w:tr>
      <w:tr w:rsidR="00BD5BE8" w:rsidRPr="00582116" w14:paraId="64B16CC7" w14:textId="77777777" w:rsidTr="00BD5BE8">
        <w:trPr>
          <w:trHeight w:val="330"/>
          <w:jc w:val="center"/>
        </w:trPr>
        <w:tc>
          <w:tcPr>
            <w:tcW w:w="2833" w:type="dxa"/>
            <w:shd w:val="clear" w:color="auto" w:fill="auto"/>
            <w:vAlign w:val="bottom"/>
            <w:hideMark/>
          </w:tcPr>
          <w:p w14:paraId="4B32423D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賴比瑞亞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2240D21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430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14:paraId="1C188534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尚比亞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AEA0A" w14:textId="77777777" w:rsidR="00BD5BE8" w:rsidRPr="00582116" w:rsidRDefault="00BD5BE8" w:rsidP="00BD5BE8">
            <w:pPr>
              <w:rPr>
                <w:rFonts w:eastAsia="標楷體"/>
              </w:rPr>
            </w:pPr>
            <w:r w:rsidRPr="00582116">
              <w:rPr>
                <w:rFonts w:eastAsia="標楷體"/>
              </w:rPr>
              <w:t>894</w:t>
            </w:r>
          </w:p>
        </w:tc>
      </w:tr>
    </w:tbl>
    <w:p w14:paraId="6200377B" w14:textId="77777777" w:rsidR="00BD5BE8" w:rsidRPr="00582116" w:rsidRDefault="00BD5BE8" w:rsidP="00582116">
      <w:pPr>
        <w:pStyle w:val="34"/>
      </w:pPr>
    </w:p>
    <w:sectPr w:rsidR="00BD5BE8" w:rsidRPr="00582116" w:rsidSect="00782ACB">
      <w:headerReference w:type="default" r:id="rId16"/>
      <w:footerReference w:type="default" r:id="rId17"/>
      <w:pgSz w:w="11906" w:h="16838" w:code="9"/>
      <w:pgMar w:top="1418" w:right="1418" w:bottom="1843" w:left="1418" w:header="567" w:footer="567" w:gutter="0"/>
      <w:pgNumType w:fmt="numberInDash" w:chapSep="enDash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7531" w14:textId="77777777" w:rsidR="00782ACB" w:rsidRDefault="00782ACB">
      <w:pPr>
        <w:spacing w:before="120" w:after="120"/>
      </w:pPr>
      <w:r>
        <w:separator/>
      </w:r>
    </w:p>
  </w:endnote>
  <w:endnote w:type="continuationSeparator" w:id="0">
    <w:p w14:paraId="1CAF4411" w14:textId="77777777" w:rsidR="00782ACB" w:rsidRDefault="00782ACB">
      <w:pPr>
        <w:spacing w:before="120" w:after="120"/>
      </w:pPr>
      <w:r>
        <w:continuationSeparator/>
      </w:r>
    </w:p>
  </w:endnote>
  <w:endnote w:type="continuationNotice" w:id="1">
    <w:p w14:paraId="596CE441" w14:textId="77777777" w:rsidR="00782ACB" w:rsidRDefault="00782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0B62" w14:textId="263F08EB" w:rsidR="009C53A5" w:rsidRPr="00AB4ED3" w:rsidRDefault="009C53A5" w:rsidP="00260588">
    <w:pPr>
      <w:pStyle w:val="a8"/>
      <w:pBdr>
        <w:top w:val="double" w:sz="4" w:space="1" w:color="auto"/>
      </w:pBdr>
      <w:tabs>
        <w:tab w:val="clear" w:pos="4153"/>
        <w:tab w:val="clear" w:pos="8306"/>
        <w:tab w:val="right" w:pos="5103"/>
      </w:tabs>
      <w:spacing w:before="120" w:after="120"/>
      <w:jc w:val="center"/>
      <w:rPr>
        <w:sz w:val="28"/>
      </w:rPr>
    </w:pPr>
    <w:r w:rsidRPr="00AB4ED3">
      <w:rPr>
        <w:sz w:val="28"/>
      </w:rPr>
      <w:fldChar w:fldCharType="begin"/>
    </w:r>
    <w:r w:rsidRPr="00AB4ED3">
      <w:rPr>
        <w:sz w:val="28"/>
      </w:rPr>
      <w:instrText>PAGE   \* MERGEFORMAT</w:instrText>
    </w:r>
    <w:r w:rsidRPr="00AB4ED3">
      <w:rPr>
        <w:sz w:val="28"/>
      </w:rPr>
      <w:fldChar w:fldCharType="separate"/>
    </w:r>
    <w:r w:rsidR="007E6C2B" w:rsidRPr="007E6C2B">
      <w:rPr>
        <w:noProof/>
        <w:sz w:val="28"/>
        <w:lang w:val="zh-TW"/>
      </w:rPr>
      <w:t>-</w:t>
    </w:r>
    <w:r w:rsidR="007E6C2B">
      <w:rPr>
        <w:noProof/>
        <w:sz w:val="28"/>
      </w:rPr>
      <w:t xml:space="preserve"> 2 -</w:t>
    </w:r>
    <w:r w:rsidRPr="00AB4ED3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31F9" w14:textId="77777777" w:rsidR="00782ACB" w:rsidRDefault="00782ACB">
      <w:pPr>
        <w:spacing w:before="120" w:after="120"/>
      </w:pPr>
      <w:r>
        <w:separator/>
      </w:r>
    </w:p>
  </w:footnote>
  <w:footnote w:type="continuationSeparator" w:id="0">
    <w:p w14:paraId="4A823901" w14:textId="77777777" w:rsidR="00782ACB" w:rsidRDefault="00782ACB">
      <w:pPr>
        <w:spacing w:before="120" w:after="120"/>
      </w:pPr>
      <w:r>
        <w:continuationSeparator/>
      </w:r>
    </w:p>
  </w:footnote>
  <w:footnote w:type="continuationNotice" w:id="1">
    <w:p w14:paraId="093DF0C3" w14:textId="77777777" w:rsidR="00782ACB" w:rsidRDefault="00782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14" w:type="dxa"/>
      <w:tblInd w:w="-34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6469"/>
      <w:gridCol w:w="8545"/>
    </w:tblGrid>
    <w:tr w:rsidR="009C53A5" w:rsidRPr="00260588" w14:paraId="70E08C16" w14:textId="77777777" w:rsidTr="00260588">
      <w:trPr>
        <w:trHeight w:val="654"/>
      </w:trPr>
      <w:tc>
        <w:tcPr>
          <w:tcW w:w="6469" w:type="dxa"/>
          <w:shd w:val="clear" w:color="auto" w:fill="auto"/>
        </w:tcPr>
        <w:p w14:paraId="4096E3CE" w14:textId="1F9FA8B7" w:rsidR="009C53A5" w:rsidRPr="00562855" w:rsidRDefault="009C53A5" w:rsidP="00EF4922">
          <w:pPr>
            <w:pStyle w:val="a6"/>
            <w:tabs>
              <w:tab w:val="clear" w:pos="4153"/>
              <w:tab w:val="clear" w:pos="8306"/>
            </w:tabs>
            <w:spacing w:beforeLines="100" w:before="240" w:after="50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0B62AC9B" wp14:editId="50CB8AD3">
                <wp:extent cx="1307855" cy="457200"/>
                <wp:effectExtent l="0" t="0" r="6985" b="0"/>
                <wp:docPr id="16" name="圖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圖片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8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5" w:type="dxa"/>
          <w:shd w:val="clear" w:color="auto" w:fill="auto"/>
          <w:vAlign w:val="center"/>
        </w:tcPr>
        <w:p w14:paraId="77AE32D2" w14:textId="32D00286" w:rsidR="009C53A5" w:rsidRPr="00260588" w:rsidRDefault="009C53A5" w:rsidP="00582116">
          <w:pPr>
            <w:pStyle w:val="a6"/>
            <w:tabs>
              <w:tab w:val="center" w:pos="5137"/>
            </w:tabs>
            <w:spacing w:beforeLines="100" w:before="240"/>
            <w:ind w:leftChars="-38" w:left="-91" w:right="-108"/>
            <w:jc w:val="right"/>
            <w:rPr>
              <w:rFonts w:ascii="標楷體" w:eastAsia="標楷體" w:hAnsi="標楷體"/>
              <w:sz w:val="24"/>
              <w:szCs w:val="24"/>
            </w:rPr>
          </w:pPr>
        </w:p>
      </w:tc>
    </w:tr>
  </w:tbl>
  <w:p w14:paraId="716B141C" w14:textId="77777777" w:rsidR="009C53A5" w:rsidRPr="00900F29" w:rsidRDefault="009C53A5" w:rsidP="00280264">
    <w:pPr>
      <w:pStyle w:val="a6"/>
      <w:spacing w:line="280" w:lineRule="exact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EF27300"/>
    <w:lvl w:ilvl="0">
      <w:start w:val="1"/>
      <w:numFmt w:val="bullet"/>
      <w:pStyle w:val="5"/>
      <w:lvlText w:val=""/>
      <w:lvlJc w:val="left"/>
      <w:pPr>
        <w:tabs>
          <w:tab w:val="num" w:pos="5826"/>
        </w:tabs>
        <w:ind w:leftChars="1000" w:left="582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5FC8E10"/>
    <w:lvl w:ilvl="0">
      <w:start w:val="1"/>
      <w:numFmt w:val="bullet"/>
      <w:pStyle w:val="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206BE"/>
    <w:multiLevelType w:val="hybridMultilevel"/>
    <w:tmpl w:val="10A62AF0"/>
    <w:lvl w:ilvl="0" w:tplc="AB740064">
      <w:start w:val="1"/>
      <w:numFmt w:val="bullet"/>
      <w:pStyle w:val="8"/>
      <w:lvlText w:val=""/>
      <w:lvlJc w:val="left"/>
      <w:pPr>
        <w:ind w:left="2606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781C17"/>
    <w:multiLevelType w:val="singleLevel"/>
    <w:tmpl w:val="A8BCA3B4"/>
    <w:lvl w:ilvl="0">
      <w:start w:val="1"/>
      <w:numFmt w:val="decimal"/>
      <w:pStyle w:val="4-1"/>
      <w:lvlText w:val="(%1)"/>
      <w:lvlJc w:val="left"/>
      <w:pPr>
        <w:tabs>
          <w:tab w:val="num" w:pos="2126"/>
        </w:tabs>
        <w:ind w:left="2126" w:hanging="425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4" w15:restartNumberingAfterBreak="0">
    <w:nsid w:val="073A71CF"/>
    <w:multiLevelType w:val="hybridMultilevel"/>
    <w:tmpl w:val="E4485EB8"/>
    <w:lvl w:ilvl="0" w:tplc="FD7E54E0">
      <w:start w:val="1"/>
      <w:numFmt w:val="lowerLetter"/>
      <w:lvlText w:val="(%1)"/>
      <w:lvlJc w:val="left"/>
      <w:pPr>
        <w:ind w:left="4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4586B9C4">
      <w:start w:val="1"/>
      <w:numFmt w:val="lowerLetter"/>
      <w:pStyle w:val="9"/>
      <w:lvlText w:val="(%9)"/>
      <w:lvlJc w:val="left"/>
      <w:pPr>
        <w:ind w:left="4320" w:hanging="480"/>
      </w:pPr>
      <w:rPr>
        <w:rFonts w:hint="eastAsia"/>
      </w:rPr>
    </w:lvl>
  </w:abstractNum>
  <w:abstractNum w:abstractNumId="5" w15:restartNumberingAfterBreak="0">
    <w:nsid w:val="093D2A4F"/>
    <w:multiLevelType w:val="multilevel"/>
    <w:tmpl w:val="93DCCA02"/>
    <w:styleLink w:val="a"/>
    <w:lvl w:ilvl="0">
      <w:start w:val="1"/>
      <w:numFmt w:val="ideographLegalTraditional"/>
      <w:lvlText w:val="第%1章"/>
      <w:lvlJc w:val="left"/>
      <w:pPr>
        <w:ind w:left="992" w:hanging="992"/>
      </w:pPr>
      <w:rPr>
        <w:rFonts w:eastAsia="標楷體" w:hint="eastAsia"/>
        <w:b/>
        <w:sz w:val="28"/>
      </w:rPr>
    </w:lvl>
    <w:lvl w:ilvl="1">
      <w:start w:val="1"/>
      <w:numFmt w:val="taiwaneseCountingThousand"/>
      <w:lvlText w:val="%2、"/>
      <w:lvlJc w:val="left"/>
      <w:pPr>
        <w:ind w:left="992" w:hanging="708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taiwaneseCountingThousand"/>
      <w:lvlText w:val="(%3)"/>
      <w:lvlJc w:val="left"/>
      <w:pPr>
        <w:ind w:left="1191" w:hanging="62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276" w:hanging="142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lvlText w:val="(%5)"/>
      <w:lvlJc w:val="left"/>
      <w:pPr>
        <w:ind w:left="1701" w:hanging="227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upperLetter"/>
      <w:lvlText w:val="%6."/>
      <w:lvlJc w:val="left"/>
      <w:pPr>
        <w:ind w:left="1389" w:firstLine="596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lvlText w:val="(%7)"/>
      <w:lvlJc w:val="left"/>
      <w:pPr>
        <w:ind w:left="2495" w:hanging="85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lvlText w:val="%8."/>
      <w:lvlJc w:val="left"/>
      <w:pPr>
        <w:ind w:left="2892" w:firstLine="28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lvlText w:val="(%9)"/>
      <w:lvlJc w:val="left"/>
      <w:pPr>
        <w:ind w:left="3289" w:firstLine="113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6" w15:restartNumberingAfterBreak="0">
    <w:nsid w:val="0E6E5227"/>
    <w:multiLevelType w:val="hybridMultilevel"/>
    <w:tmpl w:val="2094597C"/>
    <w:lvl w:ilvl="0" w:tplc="628E72B2">
      <w:start w:val="1"/>
      <w:numFmt w:val="bullet"/>
      <w:pStyle w:val="40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B3A8B5C2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75C6BCBA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B1243892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93F6E738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F92B27A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7D7691F0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13D06814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5F607692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7" w15:restartNumberingAfterBreak="0">
    <w:nsid w:val="17DC1B65"/>
    <w:multiLevelType w:val="hybridMultilevel"/>
    <w:tmpl w:val="E026D18C"/>
    <w:lvl w:ilvl="0" w:tplc="112AC19C">
      <w:start w:val="1"/>
      <w:numFmt w:val="upperRoman"/>
      <w:pStyle w:val="41"/>
      <w:lvlText w:val="%1."/>
      <w:lvlJc w:val="right"/>
      <w:pPr>
        <w:ind w:left="1784" w:hanging="480"/>
      </w:pPr>
      <w:rPr>
        <w:rFonts w:ascii="Times New Roman" w:eastAsia="標楷體" w:hAnsi="Times New Roman" w:hint="default"/>
      </w:rPr>
    </w:lvl>
    <w:lvl w:ilvl="1" w:tplc="35601ACC" w:tentative="1">
      <w:start w:val="1"/>
      <w:numFmt w:val="ideographTraditional"/>
      <w:lvlText w:val="%2、"/>
      <w:lvlJc w:val="left"/>
      <w:pPr>
        <w:ind w:left="2236" w:hanging="480"/>
      </w:pPr>
    </w:lvl>
    <w:lvl w:ilvl="2" w:tplc="4CE2CBCA" w:tentative="1">
      <w:start w:val="1"/>
      <w:numFmt w:val="lowerRoman"/>
      <w:lvlText w:val="%3."/>
      <w:lvlJc w:val="right"/>
      <w:pPr>
        <w:ind w:left="2716" w:hanging="480"/>
      </w:pPr>
    </w:lvl>
    <w:lvl w:ilvl="3" w:tplc="997CD22A" w:tentative="1">
      <w:start w:val="1"/>
      <w:numFmt w:val="decimal"/>
      <w:lvlText w:val="%4."/>
      <w:lvlJc w:val="left"/>
      <w:pPr>
        <w:ind w:left="3196" w:hanging="480"/>
      </w:pPr>
    </w:lvl>
    <w:lvl w:ilvl="4" w:tplc="1D70C848" w:tentative="1">
      <w:start w:val="1"/>
      <w:numFmt w:val="ideographTraditional"/>
      <w:lvlText w:val="%5、"/>
      <w:lvlJc w:val="left"/>
      <w:pPr>
        <w:ind w:left="3676" w:hanging="480"/>
      </w:pPr>
    </w:lvl>
    <w:lvl w:ilvl="5" w:tplc="2CFE6B76" w:tentative="1">
      <w:start w:val="1"/>
      <w:numFmt w:val="lowerRoman"/>
      <w:lvlText w:val="%6."/>
      <w:lvlJc w:val="right"/>
      <w:pPr>
        <w:ind w:left="4156" w:hanging="480"/>
      </w:pPr>
    </w:lvl>
    <w:lvl w:ilvl="6" w:tplc="F612A4B8" w:tentative="1">
      <w:start w:val="1"/>
      <w:numFmt w:val="decimal"/>
      <w:lvlText w:val="%7."/>
      <w:lvlJc w:val="left"/>
      <w:pPr>
        <w:ind w:left="4636" w:hanging="480"/>
      </w:pPr>
    </w:lvl>
    <w:lvl w:ilvl="7" w:tplc="AE880E1E" w:tentative="1">
      <w:start w:val="1"/>
      <w:numFmt w:val="ideographTraditional"/>
      <w:lvlText w:val="%8、"/>
      <w:lvlJc w:val="left"/>
      <w:pPr>
        <w:ind w:left="5116" w:hanging="480"/>
      </w:pPr>
    </w:lvl>
    <w:lvl w:ilvl="8" w:tplc="F8487738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1F3D19B6"/>
    <w:multiLevelType w:val="hybridMultilevel"/>
    <w:tmpl w:val="BF20D972"/>
    <w:lvl w:ilvl="0" w:tplc="112AC19C">
      <w:start w:val="1"/>
      <w:numFmt w:val="upperRoman"/>
      <w:pStyle w:val="80"/>
      <w:lvlText w:val="%1."/>
      <w:lvlJc w:val="right"/>
      <w:pPr>
        <w:ind w:left="3032" w:hanging="480"/>
      </w:pPr>
      <w:rPr>
        <w:rFonts w:ascii="Times New Roman" w:eastAsia="標楷體" w:hAnsi="Times New Roman" w:hint="default"/>
      </w:rPr>
    </w:lvl>
    <w:lvl w:ilvl="1" w:tplc="35601ACC" w:tentative="1">
      <w:start w:val="1"/>
      <w:numFmt w:val="ideographTraditional"/>
      <w:lvlText w:val="%2、"/>
      <w:lvlJc w:val="left"/>
      <w:pPr>
        <w:ind w:left="960" w:hanging="480"/>
      </w:pPr>
    </w:lvl>
    <w:lvl w:ilvl="2" w:tplc="4CE2CBCA" w:tentative="1">
      <w:start w:val="1"/>
      <w:numFmt w:val="lowerRoman"/>
      <w:lvlText w:val="%3."/>
      <w:lvlJc w:val="right"/>
      <w:pPr>
        <w:ind w:left="1440" w:hanging="480"/>
      </w:pPr>
    </w:lvl>
    <w:lvl w:ilvl="3" w:tplc="997CD22A" w:tentative="1">
      <w:start w:val="1"/>
      <w:numFmt w:val="decimal"/>
      <w:lvlText w:val="%4."/>
      <w:lvlJc w:val="left"/>
      <w:pPr>
        <w:ind w:left="1920" w:hanging="480"/>
      </w:pPr>
    </w:lvl>
    <w:lvl w:ilvl="4" w:tplc="1D70C848" w:tentative="1">
      <w:start w:val="1"/>
      <w:numFmt w:val="ideographTraditional"/>
      <w:lvlText w:val="%5、"/>
      <w:lvlJc w:val="left"/>
      <w:pPr>
        <w:ind w:left="2400" w:hanging="480"/>
      </w:pPr>
    </w:lvl>
    <w:lvl w:ilvl="5" w:tplc="2CFE6B76" w:tentative="1">
      <w:start w:val="1"/>
      <w:numFmt w:val="lowerRoman"/>
      <w:lvlText w:val="%6."/>
      <w:lvlJc w:val="right"/>
      <w:pPr>
        <w:ind w:left="2880" w:hanging="480"/>
      </w:pPr>
    </w:lvl>
    <w:lvl w:ilvl="6" w:tplc="F612A4B8" w:tentative="1">
      <w:start w:val="1"/>
      <w:numFmt w:val="decimal"/>
      <w:lvlText w:val="%7."/>
      <w:lvlJc w:val="left"/>
      <w:pPr>
        <w:ind w:left="3360" w:hanging="480"/>
      </w:pPr>
    </w:lvl>
    <w:lvl w:ilvl="7" w:tplc="AE880E1E" w:tentative="1">
      <w:start w:val="1"/>
      <w:numFmt w:val="ideographTraditional"/>
      <w:lvlText w:val="%8、"/>
      <w:lvlJc w:val="left"/>
      <w:pPr>
        <w:ind w:left="3840" w:hanging="480"/>
      </w:pPr>
    </w:lvl>
    <w:lvl w:ilvl="8" w:tplc="F848773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60E71"/>
    <w:multiLevelType w:val="hybridMultilevel"/>
    <w:tmpl w:val="58D42B2E"/>
    <w:lvl w:ilvl="0" w:tplc="52948BF8">
      <w:start w:val="1"/>
      <w:numFmt w:val="upperRoman"/>
      <w:pStyle w:val="50"/>
      <w:lvlText w:val="%1."/>
      <w:lvlJc w:val="right"/>
      <w:pPr>
        <w:ind w:left="2039" w:hanging="480"/>
      </w:pPr>
      <w:rPr>
        <w:rFonts w:ascii="Times New Roman" w:eastAsia="標楷體" w:hAnsi="Times New Roman" w:hint="default"/>
      </w:rPr>
    </w:lvl>
    <w:lvl w:ilvl="1" w:tplc="5524D9D8" w:tentative="1">
      <w:start w:val="1"/>
      <w:numFmt w:val="ideographTraditional"/>
      <w:lvlText w:val="%2、"/>
      <w:lvlJc w:val="left"/>
      <w:pPr>
        <w:ind w:left="2661" w:hanging="480"/>
      </w:pPr>
    </w:lvl>
    <w:lvl w:ilvl="2" w:tplc="C2222B3E" w:tentative="1">
      <w:start w:val="1"/>
      <w:numFmt w:val="lowerRoman"/>
      <w:lvlText w:val="%3."/>
      <w:lvlJc w:val="right"/>
      <w:pPr>
        <w:ind w:left="3141" w:hanging="480"/>
      </w:pPr>
    </w:lvl>
    <w:lvl w:ilvl="3" w:tplc="336AAF7A" w:tentative="1">
      <w:start w:val="1"/>
      <w:numFmt w:val="decimal"/>
      <w:lvlText w:val="%4."/>
      <w:lvlJc w:val="left"/>
      <w:pPr>
        <w:ind w:left="3621" w:hanging="480"/>
      </w:pPr>
    </w:lvl>
    <w:lvl w:ilvl="4" w:tplc="6C4E74AA" w:tentative="1">
      <w:start w:val="1"/>
      <w:numFmt w:val="ideographTraditional"/>
      <w:lvlText w:val="%5、"/>
      <w:lvlJc w:val="left"/>
      <w:pPr>
        <w:ind w:left="4101" w:hanging="480"/>
      </w:pPr>
    </w:lvl>
    <w:lvl w:ilvl="5" w:tplc="17B85C60" w:tentative="1">
      <w:start w:val="1"/>
      <w:numFmt w:val="lowerRoman"/>
      <w:lvlText w:val="%6."/>
      <w:lvlJc w:val="right"/>
      <w:pPr>
        <w:ind w:left="4581" w:hanging="480"/>
      </w:pPr>
    </w:lvl>
    <w:lvl w:ilvl="6" w:tplc="3C72644C" w:tentative="1">
      <w:start w:val="1"/>
      <w:numFmt w:val="decimal"/>
      <w:lvlText w:val="%7."/>
      <w:lvlJc w:val="left"/>
      <w:pPr>
        <w:ind w:left="5061" w:hanging="480"/>
      </w:pPr>
    </w:lvl>
    <w:lvl w:ilvl="7" w:tplc="0FC20970" w:tentative="1">
      <w:start w:val="1"/>
      <w:numFmt w:val="ideographTraditional"/>
      <w:lvlText w:val="%8、"/>
      <w:lvlJc w:val="left"/>
      <w:pPr>
        <w:ind w:left="5541" w:hanging="480"/>
      </w:pPr>
    </w:lvl>
    <w:lvl w:ilvl="8" w:tplc="84E6E512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25FF678E"/>
    <w:multiLevelType w:val="hybridMultilevel"/>
    <w:tmpl w:val="0FFEFCDC"/>
    <w:lvl w:ilvl="0" w:tplc="9FCE4BE4">
      <w:start w:val="1"/>
      <w:numFmt w:val="upperRoman"/>
      <w:pStyle w:val="1"/>
      <w:lvlText w:val="%1"/>
      <w:lvlJc w:val="right"/>
      <w:pPr>
        <w:ind w:left="1189" w:hanging="480"/>
      </w:pPr>
      <w:rPr>
        <w:rFonts w:hint="eastAsia"/>
      </w:rPr>
    </w:lvl>
    <w:lvl w:ilvl="1" w:tplc="D53270B6" w:tentative="1">
      <w:start w:val="1"/>
      <w:numFmt w:val="ideographTraditional"/>
      <w:lvlText w:val="%2、"/>
      <w:lvlJc w:val="left"/>
      <w:pPr>
        <w:ind w:left="2415" w:hanging="480"/>
      </w:pPr>
    </w:lvl>
    <w:lvl w:ilvl="2" w:tplc="935E1478" w:tentative="1">
      <w:start w:val="1"/>
      <w:numFmt w:val="lowerRoman"/>
      <w:lvlText w:val="%3."/>
      <w:lvlJc w:val="right"/>
      <w:pPr>
        <w:ind w:left="2895" w:hanging="480"/>
      </w:pPr>
    </w:lvl>
    <w:lvl w:ilvl="3" w:tplc="9AE0057A" w:tentative="1">
      <w:start w:val="1"/>
      <w:numFmt w:val="decimal"/>
      <w:lvlText w:val="%4."/>
      <w:lvlJc w:val="left"/>
      <w:pPr>
        <w:ind w:left="3375" w:hanging="480"/>
      </w:pPr>
    </w:lvl>
    <w:lvl w:ilvl="4" w:tplc="9D66B832" w:tentative="1">
      <w:start w:val="1"/>
      <w:numFmt w:val="ideographTraditional"/>
      <w:lvlText w:val="%5、"/>
      <w:lvlJc w:val="left"/>
      <w:pPr>
        <w:ind w:left="3855" w:hanging="480"/>
      </w:pPr>
    </w:lvl>
    <w:lvl w:ilvl="5" w:tplc="EBFE1116" w:tentative="1">
      <w:start w:val="1"/>
      <w:numFmt w:val="lowerRoman"/>
      <w:lvlText w:val="%6."/>
      <w:lvlJc w:val="right"/>
      <w:pPr>
        <w:ind w:left="4335" w:hanging="480"/>
      </w:pPr>
    </w:lvl>
    <w:lvl w:ilvl="6" w:tplc="EDEE81DE" w:tentative="1">
      <w:start w:val="1"/>
      <w:numFmt w:val="decimal"/>
      <w:lvlText w:val="%7."/>
      <w:lvlJc w:val="left"/>
      <w:pPr>
        <w:ind w:left="4815" w:hanging="480"/>
      </w:pPr>
    </w:lvl>
    <w:lvl w:ilvl="7" w:tplc="C08EAC30" w:tentative="1">
      <w:start w:val="1"/>
      <w:numFmt w:val="ideographTraditional"/>
      <w:lvlText w:val="%8、"/>
      <w:lvlJc w:val="left"/>
      <w:pPr>
        <w:ind w:left="5295" w:hanging="480"/>
      </w:pPr>
    </w:lvl>
    <w:lvl w:ilvl="8" w:tplc="4EEE7754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1" w15:restartNumberingAfterBreak="0">
    <w:nsid w:val="2CB54BD8"/>
    <w:multiLevelType w:val="multilevel"/>
    <w:tmpl w:val="3A9E0846"/>
    <w:lvl w:ilvl="0">
      <w:start w:val="1"/>
      <w:numFmt w:val="taiwa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06" w:hanging="709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702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552" w:hanging="70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3402" w:hanging="85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ind w:left="3828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1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ED14219"/>
    <w:multiLevelType w:val="hybridMultilevel"/>
    <w:tmpl w:val="44C6C776"/>
    <w:lvl w:ilvl="0" w:tplc="B540D0E0">
      <w:start w:val="1"/>
      <w:numFmt w:val="taiwaneseCountingThousand"/>
      <w:pStyle w:val="3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3FF7ECC"/>
    <w:multiLevelType w:val="hybridMultilevel"/>
    <w:tmpl w:val="1360BE3A"/>
    <w:lvl w:ilvl="0" w:tplc="57085C02">
      <w:start w:val="1"/>
      <w:numFmt w:val="upperRoman"/>
      <w:pStyle w:val="6"/>
      <w:lvlText w:val="%1."/>
      <w:lvlJc w:val="right"/>
      <w:pPr>
        <w:ind w:left="2323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28" w:hanging="480"/>
      </w:pPr>
    </w:lvl>
    <w:lvl w:ilvl="2" w:tplc="04090005" w:tentative="1">
      <w:start w:val="1"/>
      <w:numFmt w:val="lowerRoman"/>
      <w:lvlText w:val="%3."/>
      <w:lvlJc w:val="right"/>
      <w:pPr>
        <w:ind w:left="2408" w:hanging="480"/>
      </w:pPr>
    </w:lvl>
    <w:lvl w:ilvl="3" w:tplc="04090001" w:tentative="1">
      <w:start w:val="1"/>
      <w:numFmt w:val="decimal"/>
      <w:lvlText w:val="%4."/>
      <w:lvlJc w:val="left"/>
      <w:pPr>
        <w:ind w:left="2888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68" w:hanging="480"/>
      </w:pPr>
    </w:lvl>
    <w:lvl w:ilvl="5" w:tplc="04090005" w:tentative="1">
      <w:start w:val="1"/>
      <w:numFmt w:val="lowerRoman"/>
      <w:lvlText w:val="%6."/>
      <w:lvlJc w:val="right"/>
      <w:pPr>
        <w:ind w:left="3848" w:hanging="480"/>
      </w:pPr>
    </w:lvl>
    <w:lvl w:ilvl="6" w:tplc="04090001" w:tentative="1">
      <w:start w:val="1"/>
      <w:numFmt w:val="decimal"/>
      <w:lvlText w:val="%7."/>
      <w:lvlJc w:val="left"/>
      <w:pPr>
        <w:ind w:left="4328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08" w:hanging="480"/>
      </w:pPr>
    </w:lvl>
    <w:lvl w:ilvl="8" w:tplc="04090005" w:tentative="1">
      <w:start w:val="1"/>
      <w:numFmt w:val="lowerRoman"/>
      <w:lvlText w:val="%9."/>
      <w:lvlJc w:val="right"/>
      <w:pPr>
        <w:ind w:left="5288" w:hanging="480"/>
      </w:pPr>
    </w:lvl>
  </w:abstractNum>
  <w:abstractNum w:abstractNumId="14" w15:restartNumberingAfterBreak="0">
    <w:nsid w:val="43E45013"/>
    <w:multiLevelType w:val="hybridMultilevel"/>
    <w:tmpl w:val="50A420E8"/>
    <w:lvl w:ilvl="0" w:tplc="B38EDCB2">
      <w:start w:val="1"/>
      <w:numFmt w:val="bullet"/>
      <w:pStyle w:val="7"/>
      <w:lvlText w:val=""/>
      <w:lvlJc w:val="right"/>
      <w:pPr>
        <w:ind w:left="2606" w:hanging="480"/>
      </w:pPr>
      <w:rPr>
        <w:rFonts w:ascii="Wingdings 3" w:hAnsi="Wingdings 3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8728EB"/>
    <w:multiLevelType w:val="multilevel"/>
    <w:tmpl w:val="4F7A5D7E"/>
    <w:lvl w:ilvl="0">
      <w:start w:val="1"/>
      <w:numFmt w:val="ideographLegalTraditional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1106" w:hanging="709"/>
      </w:pPr>
      <w:rPr>
        <w:rFonts w:hint="eastAsia"/>
        <w:color w:val="000000"/>
      </w:rPr>
    </w:lvl>
    <w:lvl w:ilvl="2">
      <w:start w:val="1"/>
      <w:numFmt w:val="taiwaneseCountingThousand"/>
      <w:pStyle w:val="30"/>
      <w:lvlText w:val="(%3)"/>
      <w:lvlJc w:val="left"/>
      <w:pPr>
        <w:ind w:left="170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lvlText w:val="%4."/>
      <w:lvlJc w:val="left"/>
      <w:pPr>
        <w:ind w:left="2552" w:hanging="70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1"/>
      <w:lvlText w:val="(%5)"/>
      <w:lvlJc w:val="left"/>
      <w:pPr>
        <w:ind w:left="3402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ind w:left="3828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(%9)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5EC3F7C"/>
    <w:multiLevelType w:val="hybridMultilevel"/>
    <w:tmpl w:val="84D42822"/>
    <w:lvl w:ilvl="0" w:tplc="F8102440">
      <w:start w:val="1"/>
      <w:numFmt w:val="bullet"/>
      <w:pStyle w:val="90"/>
      <w:lvlText w:val="−"/>
      <w:lvlJc w:val="right"/>
      <w:pPr>
        <w:ind w:left="5584" w:hanging="480"/>
      </w:pPr>
      <w:rPr>
        <w:rFonts w:ascii="Arial" w:hAnsi="Arial" w:hint="default"/>
        <w:color w:val="auto"/>
      </w:rPr>
    </w:lvl>
    <w:lvl w:ilvl="1" w:tplc="23D4C7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BC288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900470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3E4372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04A35D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22260E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DE40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55E4D1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D61CD4"/>
    <w:multiLevelType w:val="hybridMultilevel"/>
    <w:tmpl w:val="AF282E1C"/>
    <w:lvl w:ilvl="0" w:tplc="5786425A">
      <w:start w:val="1"/>
      <w:numFmt w:val="upperRoman"/>
      <w:pStyle w:val="91"/>
      <w:lvlText w:val="%1."/>
      <w:lvlJc w:val="right"/>
      <w:pPr>
        <w:ind w:left="3032" w:hanging="480"/>
      </w:pPr>
      <w:rPr>
        <w:rFonts w:ascii="Times New Roman" w:eastAsia="標楷體" w:hAnsi="Times New Roman" w:hint="default"/>
      </w:rPr>
    </w:lvl>
    <w:lvl w:ilvl="1" w:tplc="E174AA60" w:tentative="1">
      <w:start w:val="1"/>
      <w:numFmt w:val="ideographTraditional"/>
      <w:lvlText w:val="%2、"/>
      <w:lvlJc w:val="left"/>
      <w:pPr>
        <w:ind w:left="4379" w:hanging="480"/>
      </w:pPr>
    </w:lvl>
    <w:lvl w:ilvl="2" w:tplc="B074E99C" w:tentative="1">
      <w:start w:val="1"/>
      <w:numFmt w:val="lowerRoman"/>
      <w:lvlText w:val="%3."/>
      <w:lvlJc w:val="right"/>
      <w:pPr>
        <w:ind w:left="4859" w:hanging="480"/>
      </w:pPr>
    </w:lvl>
    <w:lvl w:ilvl="3" w:tplc="B346F1C2" w:tentative="1">
      <w:start w:val="1"/>
      <w:numFmt w:val="decimal"/>
      <w:lvlText w:val="%4."/>
      <w:lvlJc w:val="left"/>
      <w:pPr>
        <w:ind w:left="5339" w:hanging="480"/>
      </w:pPr>
    </w:lvl>
    <w:lvl w:ilvl="4" w:tplc="4C36071E" w:tentative="1">
      <w:start w:val="1"/>
      <w:numFmt w:val="ideographTraditional"/>
      <w:lvlText w:val="%5、"/>
      <w:lvlJc w:val="left"/>
      <w:pPr>
        <w:ind w:left="5819" w:hanging="480"/>
      </w:pPr>
    </w:lvl>
    <w:lvl w:ilvl="5" w:tplc="804C794C" w:tentative="1">
      <w:start w:val="1"/>
      <w:numFmt w:val="lowerRoman"/>
      <w:lvlText w:val="%6."/>
      <w:lvlJc w:val="right"/>
      <w:pPr>
        <w:ind w:left="6299" w:hanging="480"/>
      </w:pPr>
    </w:lvl>
    <w:lvl w:ilvl="6" w:tplc="E6A04ACC" w:tentative="1">
      <w:start w:val="1"/>
      <w:numFmt w:val="decimal"/>
      <w:lvlText w:val="%7."/>
      <w:lvlJc w:val="left"/>
      <w:pPr>
        <w:ind w:left="6779" w:hanging="480"/>
      </w:pPr>
    </w:lvl>
    <w:lvl w:ilvl="7" w:tplc="064CD7A8" w:tentative="1">
      <w:start w:val="1"/>
      <w:numFmt w:val="ideographTraditional"/>
      <w:lvlText w:val="%8、"/>
      <w:lvlJc w:val="left"/>
      <w:pPr>
        <w:ind w:left="7259" w:hanging="480"/>
      </w:pPr>
    </w:lvl>
    <w:lvl w:ilvl="8" w:tplc="C6CE43E2" w:tentative="1">
      <w:start w:val="1"/>
      <w:numFmt w:val="lowerRoman"/>
      <w:lvlText w:val="%9."/>
      <w:lvlJc w:val="right"/>
      <w:pPr>
        <w:ind w:left="7739" w:hanging="480"/>
      </w:pPr>
    </w:lvl>
  </w:abstractNum>
  <w:abstractNum w:abstractNumId="18" w15:restartNumberingAfterBreak="0">
    <w:nsid w:val="4E880EC9"/>
    <w:multiLevelType w:val="singleLevel"/>
    <w:tmpl w:val="982C3B30"/>
    <w:lvl w:ilvl="0">
      <w:start w:val="1"/>
      <w:numFmt w:val="taiwaneseCountingThousand"/>
      <w:pStyle w:val="31"/>
      <w:lvlText w:val="【附錄%1】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B215C34"/>
    <w:multiLevelType w:val="hybridMultilevel"/>
    <w:tmpl w:val="D7822A1C"/>
    <w:lvl w:ilvl="0" w:tplc="DDB06DA0">
      <w:start w:val="1"/>
      <w:numFmt w:val="ideographLegalTraditional"/>
      <w:pStyle w:val="20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0" w15:restartNumberingAfterBreak="0">
    <w:nsid w:val="5F0C24EB"/>
    <w:multiLevelType w:val="hybridMultilevel"/>
    <w:tmpl w:val="1652C476"/>
    <w:lvl w:ilvl="0" w:tplc="753021E4">
      <w:start w:val="1"/>
      <w:numFmt w:val="bullet"/>
      <w:pStyle w:val="60"/>
      <w:lvlText w:val=""/>
      <w:lvlJc w:val="right"/>
      <w:pPr>
        <w:ind w:left="2323" w:hanging="480"/>
      </w:pPr>
      <w:rPr>
        <w:rFonts w:ascii="Wingdings 2" w:hAnsi="Wingdings 2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2542" w:hanging="480"/>
      </w:pPr>
    </w:lvl>
    <w:lvl w:ilvl="2" w:tplc="04090005" w:tentative="1">
      <w:start w:val="1"/>
      <w:numFmt w:val="lowerRoman"/>
      <w:lvlText w:val="%3."/>
      <w:lvlJc w:val="right"/>
      <w:pPr>
        <w:ind w:left="3022" w:hanging="480"/>
      </w:pPr>
    </w:lvl>
    <w:lvl w:ilvl="3" w:tplc="04090001" w:tentative="1">
      <w:start w:val="1"/>
      <w:numFmt w:val="decimal"/>
      <w:lvlText w:val="%4."/>
      <w:lvlJc w:val="left"/>
      <w:pPr>
        <w:ind w:left="3502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982" w:hanging="480"/>
      </w:pPr>
    </w:lvl>
    <w:lvl w:ilvl="5" w:tplc="04090005" w:tentative="1">
      <w:start w:val="1"/>
      <w:numFmt w:val="lowerRoman"/>
      <w:lvlText w:val="%6."/>
      <w:lvlJc w:val="right"/>
      <w:pPr>
        <w:ind w:left="4462" w:hanging="480"/>
      </w:pPr>
    </w:lvl>
    <w:lvl w:ilvl="6" w:tplc="04090001" w:tentative="1">
      <w:start w:val="1"/>
      <w:numFmt w:val="decimal"/>
      <w:lvlText w:val="%7."/>
      <w:lvlJc w:val="left"/>
      <w:pPr>
        <w:ind w:left="4942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422" w:hanging="480"/>
      </w:pPr>
    </w:lvl>
    <w:lvl w:ilvl="8" w:tplc="04090005" w:tentative="1">
      <w:start w:val="1"/>
      <w:numFmt w:val="lowerRoman"/>
      <w:lvlText w:val="%9."/>
      <w:lvlJc w:val="right"/>
      <w:pPr>
        <w:ind w:left="5902" w:hanging="480"/>
      </w:pPr>
    </w:lvl>
  </w:abstractNum>
  <w:abstractNum w:abstractNumId="21" w15:restartNumberingAfterBreak="0">
    <w:nsid w:val="5FCB2D4D"/>
    <w:multiLevelType w:val="hybridMultilevel"/>
    <w:tmpl w:val="E66435C2"/>
    <w:lvl w:ilvl="0" w:tplc="03B8274A">
      <w:start w:val="1"/>
      <w:numFmt w:val="upperRoman"/>
      <w:pStyle w:val="32"/>
      <w:lvlText w:val="%1."/>
      <w:lvlJc w:val="right"/>
      <w:pPr>
        <w:ind w:left="1586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2" w15:restartNumberingAfterBreak="0">
    <w:nsid w:val="67514A94"/>
    <w:multiLevelType w:val="hybridMultilevel"/>
    <w:tmpl w:val="5C68721C"/>
    <w:lvl w:ilvl="0" w:tplc="EA1E225C">
      <w:start w:val="1"/>
      <w:numFmt w:val="bullet"/>
      <w:pStyle w:val="11"/>
      <w:lvlText w:val=""/>
      <w:lvlJc w:val="right"/>
      <w:pPr>
        <w:ind w:left="1189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911D82"/>
    <w:multiLevelType w:val="hybridMultilevel"/>
    <w:tmpl w:val="C1E05DA0"/>
    <w:lvl w:ilvl="0" w:tplc="B314B282">
      <w:start w:val="1"/>
      <w:numFmt w:val="bullet"/>
      <w:pStyle w:val="33"/>
      <w:lvlText w:val=""/>
      <w:lvlJc w:val="right"/>
      <w:pPr>
        <w:ind w:left="1529" w:hanging="480"/>
      </w:pPr>
      <w:rPr>
        <w:rFonts w:ascii="Wingdings" w:hAnsi="Wingdings" w:hint="default"/>
      </w:rPr>
    </w:lvl>
    <w:lvl w:ilvl="1" w:tplc="B0482F98">
      <w:start w:val="1"/>
      <w:numFmt w:val="bullet"/>
      <w:lvlText w:val=""/>
      <w:lvlJc w:val="left"/>
      <w:pPr>
        <w:ind w:left="2108" w:hanging="480"/>
      </w:pPr>
      <w:rPr>
        <w:rFonts w:ascii="Wingdings" w:hAnsi="Wingdings" w:hint="default"/>
      </w:rPr>
    </w:lvl>
    <w:lvl w:ilvl="2" w:tplc="33FEF6E6" w:tentative="1">
      <w:start w:val="1"/>
      <w:numFmt w:val="bullet"/>
      <w:lvlText w:val=""/>
      <w:lvlJc w:val="left"/>
      <w:pPr>
        <w:ind w:left="2588" w:hanging="480"/>
      </w:pPr>
      <w:rPr>
        <w:rFonts w:ascii="Wingdings" w:hAnsi="Wingdings" w:hint="default"/>
      </w:rPr>
    </w:lvl>
    <w:lvl w:ilvl="3" w:tplc="6E2AB914" w:tentative="1">
      <w:start w:val="1"/>
      <w:numFmt w:val="bullet"/>
      <w:lvlText w:val=""/>
      <w:lvlJc w:val="left"/>
      <w:pPr>
        <w:ind w:left="3068" w:hanging="480"/>
      </w:pPr>
      <w:rPr>
        <w:rFonts w:ascii="Wingdings" w:hAnsi="Wingdings" w:hint="default"/>
      </w:rPr>
    </w:lvl>
    <w:lvl w:ilvl="4" w:tplc="CED8B994" w:tentative="1">
      <w:start w:val="1"/>
      <w:numFmt w:val="bullet"/>
      <w:lvlText w:val=""/>
      <w:lvlJc w:val="left"/>
      <w:pPr>
        <w:ind w:left="3548" w:hanging="480"/>
      </w:pPr>
      <w:rPr>
        <w:rFonts w:ascii="Wingdings" w:hAnsi="Wingdings" w:hint="default"/>
      </w:rPr>
    </w:lvl>
    <w:lvl w:ilvl="5" w:tplc="F3C09586" w:tentative="1">
      <w:start w:val="1"/>
      <w:numFmt w:val="bullet"/>
      <w:lvlText w:val=""/>
      <w:lvlJc w:val="left"/>
      <w:pPr>
        <w:ind w:left="4028" w:hanging="480"/>
      </w:pPr>
      <w:rPr>
        <w:rFonts w:ascii="Wingdings" w:hAnsi="Wingdings" w:hint="default"/>
      </w:rPr>
    </w:lvl>
    <w:lvl w:ilvl="6" w:tplc="D53A958C" w:tentative="1">
      <w:start w:val="1"/>
      <w:numFmt w:val="bullet"/>
      <w:lvlText w:val=""/>
      <w:lvlJc w:val="left"/>
      <w:pPr>
        <w:ind w:left="4508" w:hanging="480"/>
      </w:pPr>
      <w:rPr>
        <w:rFonts w:ascii="Wingdings" w:hAnsi="Wingdings" w:hint="default"/>
      </w:rPr>
    </w:lvl>
    <w:lvl w:ilvl="7" w:tplc="9432D768" w:tentative="1">
      <w:start w:val="1"/>
      <w:numFmt w:val="bullet"/>
      <w:lvlText w:val=""/>
      <w:lvlJc w:val="left"/>
      <w:pPr>
        <w:ind w:left="4988" w:hanging="480"/>
      </w:pPr>
      <w:rPr>
        <w:rFonts w:ascii="Wingdings" w:hAnsi="Wingdings" w:hint="default"/>
      </w:rPr>
    </w:lvl>
    <w:lvl w:ilvl="8" w:tplc="32649F08" w:tentative="1">
      <w:start w:val="1"/>
      <w:numFmt w:val="bullet"/>
      <w:lvlText w:val=""/>
      <w:lvlJc w:val="left"/>
      <w:pPr>
        <w:ind w:left="5468" w:hanging="480"/>
      </w:pPr>
      <w:rPr>
        <w:rFonts w:ascii="Wingdings" w:hAnsi="Wingdings" w:hint="default"/>
      </w:rPr>
    </w:lvl>
  </w:abstractNum>
  <w:abstractNum w:abstractNumId="24" w15:restartNumberingAfterBreak="0">
    <w:nsid w:val="6D411DFF"/>
    <w:multiLevelType w:val="hybridMultilevel"/>
    <w:tmpl w:val="1FCE86C8"/>
    <w:lvl w:ilvl="0" w:tplc="0A581326">
      <w:start w:val="1"/>
      <w:numFmt w:val="bullet"/>
      <w:pStyle w:val="52"/>
      <w:lvlText w:val=""/>
      <w:lvlJc w:val="right"/>
      <w:pPr>
        <w:ind w:left="2465" w:hanging="480"/>
      </w:pPr>
      <w:rPr>
        <w:rFonts w:ascii="Wingdings" w:hAnsi="Wingdings" w:hint="default"/>
      </w:rPr>
    </w:lvl>
    <w:lvl w:ilvl="1" w:tplc="C04A59D2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2" w:tplc="68E69586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3" w:tplc="B1E296FA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4" w:tplc="5E7C4B74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5" w:tplc="F4F29DBA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  <w:lvl w:ilvl="6" w:tplc="4F0E497A" w:tentative="1">
      <w:start w:val="1"/>
      <w:numFmt w:val="bullet"/>
      <w:lvlText w:val=""/>
      <w:lvlJc w:val="left"/>
      <w:pPr>
        <w:ind w:left="5010" w:hanging="480"/>
      </w:pPr>
      <w:rPr>
        <w:rFonts w:ascii="Wingdings" w:hAnsi="Wingdings" w:hint="default"/>
      </w:rPr>
    </w:lvl>
    <w:lvl w:ilvl="7" w:tplc="36D4EF5A" w:tentative="1">
      <w:start w:val="1"/>
      <w:numFmt w:val="bullet"/>
      <w:lvlText w:val=""/>
      <w:lvlJc w:val="left"/>
      <w:pPr>
        <w:ind w:left="5490" w:hanging="480"/>
      </w:pPr>
      <w:rPr>
        <w:rFonts w:ascii="Wingdings" w:hAnsi="Wingdings" w:hint="default"/>
      </w:rPr>
    </w:lvl>
    <w:lvl w:ilvl="8" w:tplc="DC0082F0" w:tentative="1">
      <w:start w:val="1"/>
      <w:numFmt w:val="bullet"/>
      <w:lvlText w:val=""/>
      <w:lvlJc w:val="left"/>
      <w:pPr>
        <w:ind w:left="5970" w:hanging="480"/>
      </w:pPr>
      <w:rPr>
        <w:rFonts w:ascii="Wingdings" w:hAnsi="Wingdings" w:hint="default"/>
      </w:rPr>
    </w:lvl>
  </w:abstractNum>
  <w:abstractNum w:abstractNumId="25" w15:restartNumberingAfterBreak="0">
    <w:nsid w:val="764D424B"/>
    <w:multiLevelType w:val="hybridMultilevel"/>
    <w:tmpl w:val="DAA22622"/>
    <w:lvl w:ilvl="0" w:tplc="F3C6B928">
      <w:start w:val="1"/>
      <w:numFmt w:val="upperRoman"/>
      <w:pStyle w:val="21"/>
      <w:lvlText w:val="%1."/>
      <w:lvlJc w:val="righ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96272E6"/>
    <w:multiLevelType w:val="hybridMultilevel"/>
    <w:tmpl w:val="76BA1C50"/>
    <w:lvl w:ilvl="0" w:tplc="C1F693A2">
      <w:start w:val="1"/>
      <w:numFmt w:val="bullet"/>
      <w:pStyle w:val="22"/>
      <w:lvlText w:val=""/>
      <w:lvlJc w:val="right"/>
      <w:pPr>
        <w:ind w:left="700" w:hanging="480"/>
      </w:pPr>
      <w:rPr>
        <w:rFonts w:ascii="Wingdings" w:hAnsi="Wingdings" w:hint="default"/>
      </w:rPr>
    </w:lvl>
    <w:lvl w:ilvl="1" w:tplc="1BE0D38E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A648A3E2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84D6A7D4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FDA8CD7E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F49E1492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8D8EF494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9788CC58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F63C073C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7" w15:restartNumberingAfterBreak="0">
    <w:nsid w:val="7C191D60"/>
    <w:multiLevelType w:val="hybridMultilevel"/>
    <w:tmpl w:val="8878F2EE"/>
    <w:lvl w:ilvl="0" w:tplc="1B921D88">
      <w:start w:val="1"/>
      <w:numFmt w:val="upperLetter"/>
      <w:pStyle w:val="61"/>
      <w:lvlText w:val="%1."/>
      <w:lvlJc w:val="left"/>
      <w:pPr>
        <w:ind w:left="3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28" w15:restartNumberingAfterBreak="0">
    <w:nsid w:val="7FE2541A"/>
    <w:multiLevelType w:val="hybridMultilevel"/>
    <w:tmpl w:val="5D16A6E6"/>
    <w:lvl w:ilvl="0" w:tplc="4970DF3C">
      <w:start w:val="1"/>
      <w:numFmt w:val="upperLetter"/>
      <w:pStyle w:val="70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7228385">
    <w:abstractNumId w:val="15"/>
  </w:num>
  <w:num w:numId="2" w16cid:durableId="637536363">
    <w:abstractNumId w:val="0"/>
  </w:num>
  <w:num w:numId="3" w16cid:durableId="964043514">
    <w:abstractNumId w:val="1"/>
  </w:num>
  <w:num w:numId="4" w16cid:durableId="1028022975">
    <w:abstractNumId w:val="26"/>
  </w:num>
  <w:num w:numId="5" w16cid:durableId="549658211">
    <w:abstractNumId w:val="22"/>
  </w:num>
  <w:num w:numId="6" w16cid:durableId="716856407">
    <w:abstractNumId w:val="10"/>
  </w:num>
  <w:num w:numId="7" w16cid:durableId="723263226">
    <w:abstractNumId w:val="25"/>
  </w:num>
  <w:num w:numId="8" w16cid:durableId="364524486">
    <w:abstractNumId w:val="21"/>
  </w:num>
  <w:num w:numId="9" w16cid:durableId="155726712">
    <w:abstractNumId w:val="7"/>
  </w:num>
  <w:num w:numId="10" w16cid:durableId="942151334">
    <w:abstractNumId w:val="9"/>
  </w:num>
  <w:num w:numId="11" w16cid:durableId="935751826">
    <w:abstractNumId w:val="23"/>
  </w:num>
  <w:num w:numId="12" w16cid:durableId="596645522">
    <w:abstractNumId w:val="6"/>
  </w:num>
  <w:num w:numId="13" w16cid:durableId="107165443">
    <w:abstractNumId w:val="24"/>
  </w:num>
  <w:num w:numId="14" w16cid:durableId="856234756">
    <w:abstractNumId w:val="13"/>
  </w:num>
  <w:num w:numId="15" w16cid:durableId="1190223884">
    <w:abstractNumId w:val="8"/>
  </w:num>
  <w:num w:numId="16" w16cid:durableId="779758073">
    <w:abstractNumId w:val="17"/>
  </w:num>
  <w:num w:numId="17" w16cid:durableId="1549607675">
    <w:abstractNumId w:val="20"/>
  </w:num>
  <w:num w:numId="18" w16cid:durableId="2045711301">
    <w:abstractNumId w:val="14"/>
  </w:num>
  <w:num w:numId="19" w16cid:durableId="288829133">
    <w:abstractNumId w:val="16"/>
  </w:num>
  <w:num w:numId="20" w16cid:durableId="1511094788">
    <w:abstractNumId w:val="18"/>
  </w:num>
  <w:num w:numId="21" w16cid:durableId="1925187957">
    <w:abstractNumId w:val="27"/>
  </w:num>
  <w:num w:numId="22" w16cid:durableId="1510831260">
    <w:abstractNumId w:val="28"/>
  </w:num>
  <w:num w:numId="23" w16cid:durableId="1549338336">
    <w:abstractNumId w:val="11"/>
  </w:num>
  <w:num w:numId="24" w16cid:durableId="247233150">
    <w:abstractNumId w:val="4"/>
  </w:num>
  <w:num w:numId="25" w16cid:durableId="1520006321">
    <w:abstractNumId w:val="2"/>
  </w:num>
  <w:num w:numId="26" w16cid:durableId="841091025">
    <w:abstractNumId w:val="15"/>
  </w:num>
  <w:num w:numId="27" w16cid:durableId="1882597932">
    <w:abstractNumId w:val="5"/>
  </w:num>
  <w:num w:numId="28" w16cid:durableId="431098338">
    <w:abstractNumId w:val="12"/>
  </w:num>
  <w:num w:numId="29" w16cid:durableId="119611727">
    <w:abstractNumId w:val="19"/>
  </w:num>
  <w:num w:numId="30" w16cid:durableId="1226143341">
    <w:abstractNumId w:val="3"/>
  </w:num>
  <w:num w:numId="31" w16cid:durableId="2297780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9366181">
    <w:abstractNumId w:val="15"/>
  </w:num>
  <w:num w:numId="33" w16cid:durableId="1460495962">
    <w:abstractNumId w:val="15"/>
  </w:num>
  <w:num w:numId="34" w16cid:durableId="329138065">
    <w:abstractNumId w:val="15"/>
  </w:num>
  <w:num w:numId="35" w16cid:durableId="1816872966">
    <w:abstractNumId w:val="15"/>
  </w:num>
  <w:num w:numId="36" w16cid:durableId="3005781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6444424">
    <w:abstractNumId w:val="15"/>
  </w:num>
  <w:num w:numId="38" w16cid:durableId="956646951">
    <w:abstractNumId w:val="15"/>
  </w:num>
  <w:num w:numId="39" w16cid:durableId="163520917">
    <w:abstractNumId w:val="15"/>
  </w:num>
  <w:num w:numId="40" w16cid:durableId="212082175">
    <w:abstractNumId w:val="15"/>
  </w:num>
  <w:num w:numId="41" w16cid:durableId="204560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0755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2673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156616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041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6745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631687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238014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51499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4"/>
    <w:rsid w:val="0000021B"/>
    <w:rsid w:val="000017AB"/>
    <w:rsid w:val="00001E19"/>
    <w:rsid w:val="000020FF"/>
    <w:rsid w:val="00002D1D"/>
    <w:rsid w:val="00003543"/>
    <w:rsid w:val="00003B58"/>
    <w:rsid w:val="00003F93"/>
    <w:rsid w:val="00005416"/>
    <w:rsid w:val="00006C65"/>
    <w:rsid w:val="0000721B"/>
    <w:rsid w:val="000076C8"/>
    <w:rsid w:val="00007824"/>
    <w:rsid w:val="00010A84"/>
    <w:rsid w:val="00013921"/>
    <w:rsid w:val="00014B3C"/>
    <w:rsid w:val="00014D52"/>
    <w:rsid w:val="00014FFA"/>
    <w:rsid w:val="000155E4"/>
    <w:rsid w:val="00015C3B"/>
    <w:rsid w:val="0001674C"/>
    <w:rsid w:val="00016F26"/>
    <w:rsid w:val="00017336"/>
    <w:rsid w:val="00020D2B"/>
    <w:rsid w:val="000213C2"/>
    <w:rsid w:val="0002206D"/>
    <w:rsid w:val="00022913"/>
    <w:rsid w:val="0002303D"/>
    <w:rsid w:val="000248C4"/>
    <w:rsid w:val="000250D8"/>
    <w:rsid w:val="00025369"/>
    <w:rsid w:val="00025444"/>
    <w:rsid w:val="00026747"/>
    <w:rsid w:val="00027662"/>
    <w:rsid w:val="000300C4"/>
    <w:rsid w:val="00030498"/>
    <w:rsid w:val="00032138"/>
    <w:rsid w:val="000336D6"/>
    <w:rsid w:val="00034A10"/>
    <w:rsid w:val="00034CCF"/>
    <w:rsid w:val="00035113"/>
    <w:rsid w:val="00035ED6"/>
    <w:rsid w:val="0004132E"/>
    <w:rsid w:val="00041EF1"/>
    <w:rsid w:val="00042347"/>
    <w:rsid w:val="000426D1"/>
    <w:rsid w:val="000431EC"/>
    <w:rsid w:val="000435F2"/>
    <w:rsid w:val="00044499"/>
    <w:rsid w:val="000464CA"/>
    <w:rsid w:val="000469CA"/>
    <w:rsid w:val="00047953"/>
    <w:rsid w:val="000515EF"/>
    <w:rsid w:val="000517E6"/>
    <w:rsid w:val="000523B2"/>
    <w:rsid w:val="00052561"/>
    <w:rsid w:val="000539C0"/>
    <w:rsid w:val="00060B35"/>
    <w:rsid w:val="00060D0B"/>
    <w:rsid w:val="000618E2"/>
    <w:rsid w:val="00062CEC"/>
    <w:rsid w:val="00062F1F"/>
    <w:rsid w:val="00063F89"/>
    <w:rsid w:val="0006515E"/>
    <w:rsid w:val="000655D9"/>
    <w:rsid w:val="000656FD"/>
    <w:rsid w:val="00065F81"/>
    <w:rsid w:val="000665DC"/>
    <w:rsid w:val="00066607"/>
    <w:rsid w:val="0006732C"/>
    <w:rsid w:val="000679DF"/>
    <w:rsid w:val="0007073F"/>
    <w:rsid w:val="0007084A"/>
    <w:rsid w:val="00070C34"/>
    <w:rsid w:val="0007102B"/>
    <w:rsid w:val="000725D8"/>
    <w:rsid w:val="0007415B"/>
    <w:rsid w:val="00074B84"/>
    <w:rsid w:val="00075502"/>
    <w:rsid w:val="00080485"/>
    <w:rsid w:val="00080A54"/>
    <w:rsid w:val="000812F6"/>
    <w:rsid w:val="00081487"/>
    <w:rsid w:val="00081B25"/>
    <w:rsid w:val="00083618"/>
    <w:rsid w:val="00084246"/>
    <w:rsid w:val="00087D84"/>
    <w:rsid w:val="00090100"/>
    <w:rsid w:val="000908E1"/>
    <w:rsid w:val="00091076"/>
    <w:rsid w:val="00091612"/>
    <w:rsid w:val="00091A4E"/>
    <w:rsid w:val="000922C2"/>
    <w:rsid w:val="00092AB0"/>
    <w:rsid w:val="0009334F"/>
    <w:rsid w:val="000934ED"/>
    <w:rsid w:val="00094BDD"/>
    <w:rsid w:val="00096533"/>
    <w:rsid w:val="000972B9"/>
    <w:rsid w:val="000A1F3C"/>
    <w:rsid w:val="000A1FD1"/>
    <w:rsid w:val="000A2343"/>
    <w:rsid w:val="000A2370"/>
    <w:rsid w:val="000A3A37"/>
    <w:rsid w:val="000A424D"/>
    <w:rsid w:val="000A523D"/>
    <w:rsid w:val="000A5A80"/>
    <w:rsid w:val="000A6112"/>
    <w:rsid w:val="000A74A5"/>
    <w:rsid w:val="000A7DA4"/>
    <w:rsid w:val="000A7EEE"/>
    <w:rsid w:val="000B0E15"/>
    <w:rsid w:val="000B0FA2"/>
    <w:rsid w:val="000B1EDD"/>
    <w:rsid w:val="000B304A"/>
    <w:rsid w:val="000B4006"/>
    <w:rsid w:val="000B4FD9"/>
    <w:rsid w:val="000B692F"/>
    <w:rsid w:val="000B7C7C"/>
    <w:rsid w:val="000C0A38"/>
    <w:rsid w:val="000C11DE"/>
    <w:rsid w:val="000C17D6"/>
    <w:rsid w:val="000C1FE8"/>
    <w:rsid w:val="000C3B3C"/>
    <w:rsid w:val="000C6613"/>
    <w:rsid w:val="000C6956"/>
    <w:rsid w:val="000C69C6"/>
    <w:rsid w:val="000C6B49"/>
    <w:rsid w:val="000C7427"/>
    <w:rsid w:val="000C7D09"/>
    <w:rsid w:val="000D06EE"/>
    <w:rsid w:val="000D1648"/>
    <w:rsid w:val="000D1C0F"/>
    <w:rsid w:val="000D233C"/>
    <w:rsid w:val="000D252E"/>
    <w:rsid w:val="000D294C"/>
    <w:rsid w:val="000D2CA8"/>
    <w:rsid w:val="000D34FA"/>
    <w:rsid w:val="000D46FB"/>
    <w:rsid w:val="000D58E6"/>
    <w:rsid w:val="000D69C4"/>
    <w:rsid w:val="000D7D47"/>
    <w:rsid w:val="000E1769"/>
    <w:rsid w:val="000E1D17"/>
    <w:rsid w:val="000E2253"/>
    <w:rsid w:val="000E23E4"/>
    <w:rsid w:val="000E2B9B"/>
    <w:rsid w:val="000E337B"/>
    <w:rsid w:val="000E41E7"/>
    <w:rsid w:val="000E57CC"/>
    <w:rsid w:val="000E62D6"/>
    <w:rsid w:val="000E7554"/>
    <w:rsid w:val="000E777D"/>
    <w:rsid w:val="000E7A76"/>
    <w:rsid w:val="000E7D87"/>
    <w:rsid w:val="000F0DBD"/>
    <w:rsid w:val="000F0E24"/>
    <w:rsid w:val="000F18EB"/>
    <w:rsid w:val="000F2437"/>
    <w:rsid w:val="000F40ED"/>
    <w:rsid w:val="000F4A53"/>
    <w:rsid w:val="000F50CA"/>
    <w:rsid w:val="000F5606"/>
    <w:rsid w:val="000F5A9A"/>
    <w:rsid w:val="000F5C28"/>
    <w:rsid w:val="000F68D0"/>
    <w:rsid w:val="000F6AA6"/>
    <w:rsid w:val="000F7079"/>
    <w:rsid w:val="000F790F"/>
    <w:rsid w:val="00100C87"/>
    <w:rsid w:val="00102873"/>
    <w:rsid w:val="00102924"/>
    <w:rsid w:val="001031C2"/>
    <w:rsid w:val="0010375C"/>
    <w:rsid w:val="00104B7A"/>
    <w:rsid w:val="001053CD"/>
    <w:rsid w:val="0010621D"/>
    <w:rsid w:val="0010634B"/>
    <w:rsid w:val="00106781"/>
    <w:rsid w:val="001072DB"/>
    <w:rsid w:val="00110488"/>
    <w:rsid w:val="00110AE9"/>
    <w:rsid w:val="00110E7F"/>
    <w:rsid w:val="00112925"/>
    <w:rsid w:val="00112ABE"/>
    <w:rsid w:val="0011311F"/>
    <w:rsid w:val="00114AAC"/>
    <w:rsid w:val="001161F5"/>
    <w:rsid w:val="00116577"/>
    <w:rsid w:val="00120CC2"/>
    <w:rsid w:val="00122D83"/>
    <w:rsid w:val="00122E1A"/>
    <w:rsid w:val="00122E93"/>
    <w:rsid w:val="0012347C"/>
    <w:rsid w:val="001255B8"/>
    <w:rsid w:val="00126D56"/>
    <w:rsid w:val="00127E76"/>
    <w:rsid w:val="0013119A"/>
    <w:rsid w:val="00131622"/>
    <w:rsid w:val="0013379D"/>
    <w:rsid w:val="00133F6B"/>
    <w:rsid w:val="00137183"/>
    <w:rsid w:val="001372E6"/>
    <w:rsid w:val="0013745F"/>
    <w:rsid w:val="00137959"/>
    <w:rsid w:val="00140742"/>
    <w:rsid w:val="00143EDA"/>
    <w:rsid w:val="00143EE0"/>
    <w:rsid w:val="001448CB"/>
    <w:rsid w:val="001449B5"/>
    <w:rsid w:val="001449CB"/>
    <w:rsid w:val="00146186"/>
    <w:rsid w:val="00146A3D"/>
    <w:rsid w:val="00147176"/>
    <w:rsid w:val="001471FD"/>
    <w:rsid w:val="001503E4"/>
    <w:rsid w:val="00150485"/>
    <w:rsid w:val="00151DCF"/>
    <w:rsid w:val="001535BC"/>
    <w:rsid w:val="00153771"/>
    <w:rsid w:val="00153AC7"/>
    <w:rsid w:val="0015434D"/>
    <w:rsid w:val="00155398"/>
    <w:rsid w:val="00155BE4"/>
    <w:rsid w:val="0015604F"/>
    <w:rsid w:val="00156565"/>
    <w:rsid w:val="001566AD"/>
    <w:rsid w:val="001566AF"/>
    <w:rsid w:val="00157163"/>
    <w:rsid w:val="0016252B"/>
    <w:rsid w:val="0016273C"/>
    <w:rsid w:val="00164038"/>
    <w:rsid w:val="00165389"/>
    <w:rsid w:val="0017006C"/>
    <w:rsid w:val="00170977"/>
    <w:rsid w:val="001709BD"/>
    <w:rsid w:val="0017211B"/>
    <w:rsid w:val="00172806"/>
    <w:rsid w:val="00172848"/>
    <w:rsid w:val="001745BA"/>
    <w:rsid w:val="00174678"/>
    <w:rsid w:val="0017562D"/>
    <w:rsid w:val="00176929"/>
    <w:rsid w:val="00176B96"/>
    <w:rsid w:val="00177761"/>
    <w:rsid w:val="00180A7A"/>
    <w:rsid w:val="00181772"/>
    <w:rsid w:val="00182169"/>
    <w:rsid w:val="001826E3"/>
    <w:rsid w:val="00182769"/>
    <w:rsid w:val="00182B48"/>
    <w:rsid w:val="00182B63"/>
    <w:rsid w:val="001845E7"/>
    <w:rsid w:val="00184AF6"/>
    <w:rsid w:val="00185C08"/>
    <w:rsid w:val="001866A3"/>
    <w:rsid w:val="0018677E"/>
    <w:rsid w:val="00186C39"/>
    <w:rsid w:val="001874DC"/>
    <w:rsid w:val="00187965"/>
    <w:rsid w:val="00190AC8"/>
    <w:rsid w:val="00190BF4"/>
    <w:rsid w:val="0019116C"/>
    <w:rsid w:val="00191C3F"/>
    <w:rsid w:val="00191F2B"/>
    <w:rsid w:val="00192730"/>
    <w:rsid w:val="0019312B"/>
    <w:rsid w:val="001931EB"/>
    <w:rsid w:val="00193ED4"/>
    <w:rsid w:val="00193FB8"/>
    <w:rsid w:val="001977DC"/>
    <w:rsid w:val="00197F10"/>
    <w:rsid w:val="001A0163"/>
    <w:rsid w:val="001A01BE"/>
    <w:rsid w:val="001A070F"/>
    <w:rsid w:val="001A0807"/>
    <w:rsid w:val="001A364E"/>
    <w:rsid w:val="001A3965"/>
    <w:rsid w:val="001A396F"/>
    <w:rsid w:val="001A3BF5"/>
    <w:rsid w:val="001A4850"/>
    <w:rsid w:val="001A4E14"/>
    <w:rsid w:val="001A586B"/>
    <w:rsid w:val="001B0882"/>
    <w:rsid w:val="001B1247"/>
    <w:rsid w:val="001B1297"/>
    <w:rsid w:val="001B15C2"/>
    <w:rsid w:val="001B1B10"/>
    <w:rsid w:val="001B2736"/>
    <w:rsid w:val="001B3C62"/>
    <w:rsid w:val="001B4C05"/>
    <w:rsid w:val="001B65D2"/>
    <w:rsid w:val="001C12A4"/>
    <w:rsid w:val="001C2058"/>
    <w:rsid w:val="001C383A"/>
    <w:rsid w:val="001C4634"/>
    <w:rsid w:val="001C51E7"/>
    <w:rsid w:val="001C54B7"/>
    <w:rsid w:val="001C58CF"/>
    <w:rsid w:val="001C611D"/>
    <w:rsid w:val="001C791F"/>
    <w:rsid w:val="001C7CC6"/>
    <w:rsid w:val="001D3F08"/>
    <w:rsid w:val="001D576B"/>
    <w:rsid w:val="001D764D"/>
    <w:rsid w:val="001D76CF"/>
    <w:rsid w:val="001D77F3"/>
    <w:rsid w:val="001D7D4C"/>
    <w:rsid w:val="001E0090"/>
    <w:rsid w:val="001E020F"/>
    <w:rsid w:val="001E07D7"/>
    <w:rsid w:val="001E0F75"/>
    <w:rsid w:val="001E2F0B"/>
    <w:rsid w:val="001E3D94"/>
    <w:rsid w:val="001E4941"/>
    <w:rsid w:val="001E4968"/>
    <w:rsid w:val="001E595F"/>
    <w:rsid w:val="001E5F24"/>
    <w:rsid w:val="001E6257"/>
    <w:rsid w:val="001E6C83"/>
    <w:rsid w:val="001E73F6"/>
    <w:rsid w:val="001F04D5"/>
    <w:rsid w:val="001F0CF8"/>
    <w:rsid w:val="001F15FE"/>
    <w:rsid w:val="001F1E94"/>
    <w:rsid w:val="001F69D1"/>
    <w:rsid w:val="00200037"/>
    <w:rsid w:val="002033D9"/>
    <w:rsid w:val="002037A7"/>
    <w:rsid w:val="00203C14"/>
    <w:rsid w:val="00204FE6"/>
    <w:rsid w:val="00205330"/>
    <w:rsid w:val="00207CB3"/>
    <w:rsid w:val="00210568"/>
    <w:rsid w:val="0021076D"/>
    <w:rsid w:val="00211F29"/>
    <w:rsid w:val="00213379"/>
    <w:rsid w:val="00213464"/>
    <w:rsid w:val="00214211"/>
    <w:rsid w:val="00214269"/>
    <w:rsid w:val="00214701"/>
    <w:rsid w:val="00217971"/>
    <w:rsid w:val="0022027E"/>
    <w:rsid w:val="00220F79"/>
    <w:rsid w:val="00221286"/>
    <w:rsid w:val="00222372"/>
    <w:rsid w:val="00224924"/>
    <w:rsid w:val="00224E28"/>
    <w:rsid w:val="002260F3"/>
    <w:rsid w:val="0022694A"/>
    <w:rsid w:val="00226C78"/>
    <w:rsid w:val="00226EF8"/>
    <w:rsid w:val="00227269"/>
    <w:rsid w:val="00227E0B"/>
    <w:rsid w:val="002315CD"/>
    <w:rsid w:val="00232652"/>
    <w:rsid w:val="00232858"/>
    <w:rsid w:val="00232FD3"/>
    <w:rsid w:val="002332EC"/>
    <w:rsid w:val="002337CD"/>
    <w:rsid w:val="00234180"/>
    <w:rsid w:val="00234698"/>
    <w:rsid w:val="00234728"/>
    <w:rsid w:val="00235435"/>
    <w:rsid w:val="00237B46"/>
    <w:rsid w:val="00241902"/>
    <w:rsid w:val="00243667"/>
    <w:rsid w:val="00244CD8"/>
    <w:rsid w:val="00247723"/>
    <w:rsid w:val="0025049B"/>
    <w:rsid w:val="00250A19"/>
    <w:rsid w:val="00252130"/>
    <w:rsid w:val="002526A8"/>
    <w:rsid w:val="0025419C"/>
    <w:rsid w:val="00254B84"/>
    <w:rsid w:val="00254D57"/>
    <w:rsid w:val="00255D2C"/>
    <w:rsid w:val="00255EBC"/>
    <w:rsid w:val="002565C9"/>
    <w:rsid w:val="002569E3"/>
    <w:rsid w:val="00256A84"/>
    <w:rsid w:val="00257AC9"/>
    <w:rsid w:val="00260588"/>
    <w:rsid w:val="002605E4"/>
    <w:rsid w:val="00260925"/>
    <w:rsid w:val="00261A4F"/>
    <w:rsid w:val="00261CC1"/>
    <w:rsid w:val="002649C1"/>
    <w:rsid w:val="00264B42"/>
    <w:rsid w:val="00264B70"/>
    <w:rsid w:val="00265199"/>
    <w:rsid w:val="00266056"/>
    <w:rsid w:val="00267DA9"/>
    <w:rsid w:val="00270B17"/>
    <w:rsid w:val="0027279B"/>
    <w:rsid w:val="002733F1"/>
    <w:rsid w:val="00273C6A"/>
    <w:rsid w:val="002748B9"/>
    <w:rsid w:val="00274CFE"/>
    <w:rsid w:val="002759FA"/>
    <w:rsid w:val="00275A5E"/>
    <w:rsid w:val="00276138"/>
    <w:rsid w:val="00276452"/>
    <w:rsid w:val="00276762"/>
    <w:rsid w:val="002767C9"/>
    <w:rsid w:val="00277C58"/>
    <w:rsid w:val="00280264"/>
    <w:rsid w:val="00280675"/>
    <w:rsid w:val="00281005"/>
    <w:rsid w:val="002819FE"/>
    <w:rsid w:val="00283056"/>
    <w:rsid w:val="002830F2"/>
    <w:rsid w:val="0028395E"/>
    <w:rsid w:val="00284FD1"/>
    <w:rsid w:val="0028503D"/>
    <w:rsid w:val="00285A63"/>
    <w:rsid w:val="002860D5"/>
    <w:rsid w:val="00286405"/>
    <w:rsid w:val="0028641F"/>
    <w:rsid w:val="00287906"/>
    <w:rsid w:val="0028797B"/>
    <w:rsid w:val="0029002E"/>
    <w:rsid w:val="00290193"/>
    <w:rsid w:val="00290766"/>
    <w:rsid w:val="002915C8"/>
    <w:rsid w:val="00291ADE"/>
    <w:rsid w:val="00291BC9"/>
    <w:rsid w:val="002935C7"/>
    <w:rsid w:val="00294002"/>
    <w:rsid w:val="00295E2C"/>
    <w:rsid w:val="00296B4A"/>
    <w:rsid w:val="00296DD3"/>
    <w:rsid w:val="002A0825"/>
    <w:rsid w:val="002A2F56"/>
    <w:rsid w:val="002A4BE5"/>
    <w:rsid w:val="002A5521"/>
    <w:rsid w:val="002A56BC"/>
    <w:rsid w:val="002A72EC"/>
    <w:rsid w:val="002A76AC"/>
    <w:rsid w:val="002B0836"/>
    <w:rsid w:val="002B0E75"/>
    <w:rsid w:val="002B2735"/>
    <w:rsid w:val="002B30D4"/>
    <w:rsid w:val="002B37D7"/>
    <w:rsid w:val="002B3F52"/>
    <w:rsid w:val="002B404B"/>
    <w:rsid w:val="002B4300"/>
    <w:rsid w:val="002B743A"/>
    <w:rsid w:val="002B752F"/>
    <w:rsid w:val="002B7696"/>
    <w:rsid w:val="002B7AF3"/>
    <w:rsid w:val="002C02D8"/>
    <w:rsid w:val="002C06DE"/>
    <w:rsid w:val="002C07E1"/>
    <w:rsid w:val="002C0D08"/>
    <w:rsid w:val="002C2E61"/>
    <w:rsid w:val="002C3A1E"/>
    <w:rsid w:val="002C435C"/>
    <w:rsid w:val="002C6582"/>
    <w:rsid w:val="002C6D06"/>
    <w:rsid w:val="002C7573"/>
    <w:rsid w:val="002C76DE"/>
    <w:rsid w:val="002C7F0F"/>
    <w:rsid w:val="002D1CA1"/>
    <w:rsid w:val="002D2274"/>
    <w:rsid w:val="002D3176"/>
    <w:rsid w:val="002D31F6"/>
    <w:rsid w:val="002D3845"/>
    <w:rsid w:val="002D3DC0"/>
    <w:rsid w:val="002D4B45"/>
    <w:rsid w:val="002D5227"/>
    <w:rsid w:val="002D5508"/>
    <w:rsid w:val="002D5C8B"/>
    <w:rsid w:val="002D60CD"/>
    <w:rsid w:val="002D7540"/>
    <w:rsid w:val="002E0EF3"/>
    <w:rsid w:val="002E1E30"/>
    <w:rsid w:val="002E303F"/>
    <w:rsid w:val="002E3B11"/>
    <w:rsid w:val="002E3FFD"/>
    <w:rsid w:val="002E522A"/>
    <w:rsid w:val="002E5B6A"/>
    <w:rsid w:val="002E6F01"/>
    <w:rsid w:val="002F164D"/>
    <w:rsid w:val="002F1AC2"/>
    <w:rsid w:val="002F1D6C"/>
    <w:rsid w:val="002F3997"/>
    <w:rsid w:val="002F477B"/>
    <w:rsid w:val="002F4954"/>
    <w:rsid w:val="002F4F99"/>
    <w:rsid w:val="002F61EC"/>
    <w:rsid w:val="002F7868"/>
    <w:rsid w:val="002F7B80"/>
    <w:rsid w:val="002F7C67"/>
    <w:rsid w:val="00300240"/>
    <w:rsid w:val="003004E2"/>
    <w:rsid w:val="003014F0"/>
    <w:rsid w:val="003033C0"/>
    <w:rsid w:val="0030381B"/>
    <w:rsid w:val="00305499"/>
    <w:rsid w:val="003109CD"/>
    <w:rsid w:val="0031105F"/>
    <w:rsid w:val="003148B1"/>
    <w:rsid w:val="00315DDF"/>
    <w:rsid w:val="00315F62"/>
    <w:rsid w:val="003164D4"/>
    <w:rsid w:val="003200EE"/>
    <w:rsid w:val="003212E0"/>
    <w:rsid w:val="00321599"/>
    <w:rsid w:val="00322F99"/>
    <w:rsid w:val="00323A29"/>
    <w:rsid w:val="0032469B"/>
    <w:rsid w:val="00324B92"/>
    <w:rsid w:val="003254B0"/>
    <w:rsid w:val="00326372"/>
    <w:rsid w:val="0032694C"/>
    <w:rsid w:val="003272B1"/>
    <w:rsid w:val="00327EE2"/>
    <w:rsid w:val="0033674B"/>
    <w:rsid w:val="0033753E"/>
    <w:rsid w:val="00341347"/>
    <w:rsid w:val="00342010"/>
    <w:rsid w:val="0034379F"/>
    <w:rsid w:val="00343E8D"/>
    <w:rsid w:val="003440C9"/>
    <w:rsid w:val="00344233"/>
    <w:rsid w:val="003443E3"/>
    <w:rsid w:val="00345793"/>
    <w:rsid w:val="00345CE9"/>
    <w:rsid w:val="00350F8B"/>
    <w:rsid w:val="003525BE"/>
    <w:rsid w:val="00352DD9"/>
    <w:rsid w:val="0035375E"/>
    <w:rsid w:val="00355798"/>
    <w:rsid w:val="003558A6"/>
    <w:rsid w:val="00356665"/>
    <w:rsid w:val="00357528"/>
    <w:rsid w:val="00357EE7"/>
    <w:rsid w:val="00361FC5"/>
    <w:rsid w:val="00362BAA"/>
    <w:rsid w:val="00362F4A"/>
    <w:rsid w:val="00366F58"/>
    <w:rsid w:val="003678D7"/>
    <w:rsid w:val="00370A1F"/>
    <w:rsid w:val="00370BC5"/>
    <w:rsid w:val="003716F5"/>
    <w:rsid w:val="00371A14"/>
    <w:rsid w:val="00372E0C"/>
    <w:rsid w:val="00373A96"/>
    <w:rsid w:val="00375376"/>
    <w:rsid w:val="0037564A"/>
    <w:rsid w:val="003762D2"/>
    <w:rsid w:val="003763A1"/>
    <w:rsid w:val="00376E51"/>
    <w:rsid w:val="00381452"/>
    <w:rsid w:val="00382EA7"/>
    <w:rsid w:val="00382EBF"/>
    <w:rsid w:val="00385964"/>
    <w:rsid w:val="0038689C"/>
    <w:rsid w:val="0038692F"/>
    <w:rsid w:val="00386D42"/>
    <w:rsid w:val="00387179"/>
    <w:rsid w:val="00391B8D"/>
    <w:rsid w:val="0039373D"/>
    <w:rsid w:val="00393C5F"/>
    <w:rsid w:val="00394EB1"/>
    <w:rsid w:val="00396284"/>
    <w:rsid w:val="003966FC"/>
    <w:rsid w:val="0039676D"/>
    <w:rsid w:val="003967B1"/>
    <w:rsid w:val="003A0594"/>
    <w:rsid w:val="003A0956"/>
    <w:rsid w:val="003A0C98"/>
    <w:rsid w:val="003A0EF8"/>
    <w:rsid w:val="003A176E"/>
    <w:rsid w:val="003A2DB8"/>
    <w:rsid w:val="003A39EA"/>
    <w:rsid w:val="003A3F09"/>
    <w:rsid w:val="003A43C1"/>
    <w:rsid w:val="003A567D"/>
    <w:rsid w:val="003A5876"/>
    <w:rsid w:val="003A5D91"/>
    <w:rsid w:val="003A7D6D"/>
    <w:rsid w:val="003B019E"/>
    <w:rsid w:val="003B1340"/>
    <w:rsid w:val="003B1ACD"/>
    <w:rsid w:val="003B1FDD"/>
    <w:rsid w:val="003B2114"/>
    <w:rsid w:val="003B4CEE"/>
    <w:rsid w:val="003B53AB"/>
    <w:rsid w:val="003B6DF0"/>
    <w:rsid w:val="003B7A52"/>
    <w:rsid w:val="003B7B46"/>
    <w:rsid w:val="003C0ABD"/>
    <w:rsid w:val="003C17BD"/>
    <w:rsid w:val="003C18AD"/>
    <w:rsid w:val="003C19A7"/>
    <w:rsid w:val="003C2F5F"/>
    <w:rsid w:val="003C37A8"/>
    <w:rsid w:val="003C479C"/>
    <w:rsid w:val="003C64B9"/>
    <w:rsid w:val="003C69FA"/>
    <w:rsid w:val="003D08C4"/>
    <w:rsid w:val="003D11CE"/>
    <w:rsid w:val="003D276F"/>
    <w:rsid w:val="003D3D6C"/>
    <w:rsid w:val="003D4683"/>
    <w:rsid w:val="003D7052"/>
    <w:rsid w:val="003E0582"/>
    <w:rsid w:val="003E094B"/>
    <w:rsid w:val="003E2529"/>
    <w:rsid w:val="003E2DAB"/>
    <w:rsid w:val="003E4054"/>
    <w:rsid w:val="003E50E4"/>
    <w:rsid w:val="003E528F"/>
    <w:rsid w:val="003E564F"/>
    <w:rsid w:val="003E6062"/>
    <w:rsid w:val="003E6B55"/>
    <w:rsid w:val="003E795A"/>
    <w:rsid w:val="003F0F0A"/>
    <w:rsid w:val="003F1BBC"/>
    <w:rsid w:val="003F1FAA"/>
    <w:rsid w:val="003F2735"/>
    <w:rsid w:val="003F2D55"/>
    <w:rsid w:val="003F2F1D"/>
    <w:rsid w:val="003F3B84"/>
    <w:rsid w:val="003F4283"/>
    <w:rsid w:val="003F4681"/>
    <w:rsid w:val="003F4B23"/>
    <w:rsid w:val="003F54CC"/>
    <w:rsid w:val="003F6B47"/>
    <w:rsid w:val="003F6EFA"/>
    <w:rsid w:val="00400B4A"/>
    <w:rsid w:val="0040338B"/>
    <w:rsid w:val="00403C53"/>
    <w:rsid w:val="004041A0"/>
    <w:rsid w:val="004046FF"/>
    <w:rsid w:val="00405476"/>
    <w:rsid w:val="00405E59"/>
    <w:rsid w:val="004124F5"/>
    <w:rsid w:val="00414485"/>
    <w:rsid w:val="00415854"/>
    <w:rsid w:val="004161CB"/>
    <w:rsid w:val="00420898"/>
    <w:rsid w:val="00420C1D"/>
    <w:rsid w:val="004217B6"/>
    <w:rsid w:val="004219BE"/>
    <w:rsid w:val="00422519"/>
    <w:rsid w:val="00422849"/>
    <w:rsid w:val="00422A9C"/>
    <w:rsid w:val="00422F2E"/>
    <w:rsid w:val="00423389"/>
    <w:rsid w:val="00423492"/>
    <w:rsid w:val="00423715"/>
    <w:rsid w:val="004237D1"/>
    <w:rsid w:val="0042390D"/>
    <w:rsid w:val="004240A2"/>
    <w:rsid w:val="004241A4"/>
    <w:rsid w:val="00424745"/>
    <w:rsid w:val="00425018"/>
    <w:rsid w:val="00427714"/>
    <w:rsid w:val="004300E6"/>
    <w:rsid w:val="004318C5"/>
    <w:rsid w:val="004323AC"/>
    <w:rsid w:val="00432B2D"/>
    <w:rsid w:val="00432D35"/>
    <w:rsid w:val="00433CEA"/>
    <w:rsid w:val="004370E2"/>
    <w:rsid w:val="00437715"/>
    <w:rsid w:val="004404C7"/>
    <w:rsid w:val="004412E2"/>
    <w:rsid w:val="00442D8E"/>
    <w:rsid w:val="0044306E"/>
    <w:rsid w:val="00443676"/>
    <w:rsid w:val="00444572"/>
    <w:rsid w:val="00445ECC"/>
    <w:rsid w:val="00446B81"/>
    <w:rsid w:val="0044772B"/>
    <w:rsid w:val="004519ED"/>
    <w:rsid w:val="00457BD6"/>
    <w:rsid w:val="0046064F"/>
    <w:rsid w:val="00462420"/>
    <w:rsid w:val="00462F42"/>
    <w:rsid w:val="00463211"/>
    <w:rsid w:val="004634AF"/>
    <w:rsid w:val="00463677"/>
    <w:rsid w:val="004640B3"/>
    <w:rsid w:val="00464767"/>
    <w:rsid w:val="00464E12"/>
    <w:rsid w:val="004661B5"/>
    <w:rsid w:val="00466617"/>
    <w:rsid w:val="0047006D"/>
    <w:rsid w:val="00471ED4"/>
    <w:rsid w:val="0047230A"/>
    <w:rsid w:val="00473078"/>
    <w:rsid w:val="0047322B"/>
    <w:rsid w:val="004735DF"/>
    <w:rsid w:val="00473EE7"/>
    <w:rsid w:val="0047435C"/>
    <w:rsid w:val="00474832"/>
    <w:rsid w:val="004769F3"/>
    <w:rsid w:val="0047771F"/>
    <w:rsid w:val="00480C93"/>
    <w:rsid w:val="00480F81"/>
    <w:rsid w:val="004829C4"/>
    <w:rsid w:val="00482AF7"/>
    <w:rsid w:val="00483C06"/>
    <w:rsid w:val="0048488A"/>
    <w:rsid w:val="00484FA5"/>
    <w:rsid w:val="00485E00"/>
    <w:rsid w:val="00486CCC"/>
    <w:rsid w:val="0048705E"/>
    <w:rsid w:val="004877EA"/>
    <w:rsid w:val="0049023C"/>
    <w:rsid w:val="00490420"/>
    <w:rsid w:val="00490B42"/>
    <w:rsid w:val="00493EFF"/>
    <w:rsid w:val="00495420"/>
    <w:rsid w:val="00495576"/>
    <w:rsid w:val="00496E32"/>
    <w:rsid w:val="0049757D"/>
    <w:rsid w:val="0049787A"/>
    <w:rsid w:val="004A0B0A"/>
    <w:rsid w:val="004A2D64"/>
    <w:rsid w:val="004A3024"/>
    <w:rsid w:val="004A3A46"/>
    <w:rsid w:val="004A3A7A"/>
    <w:rsid w:val="004A54D9"/>
    <w:rsid w:val="004A60FE"/>
    <w:rsid w:val="004A6573"/>
    <w:rsid w:val="004B0CE4"/>
    <w:rsid w:val="004B0F1B"/>
    <w:rsid w:val="004B1415"/>
    <w:rsid w:val="004B2E7B"/>
    <w:rsid w:val="004B336C"/>
    <w:rsid w:val="004B44AC"/>
    <w:rsid w:val="004B4C87"/>
    <w:rsid w:val="004B65A8"/>
    <w:rsid w:val="004B7E0E"/>
    <w:rsid w:val="004C005F"/>
    <w:rsid w:val="004C1162"/>
    <w:rsid w:val="004C1402"/>
    <w:rsid w:val="004C1B18"/>
    <w:rsid w:val="004C1F40"/>
    <w:rsid w:val="004C2027"/>
    <w:rsid w:val="004C2EEE"/>
    <w:rsid w:val="004C3872"/>
    <w:rsid w:val="004C5461"/>
    <w:rsid w:val="004C5736"/>
    <w:rsid w:val="004C7FD1"/>
    <w:rsid w:val="004D131D"/>
    <w:rsid w:val="004D2803"/>
    <w:rsid w:val="004D35AE"/>
    <w:rsid w:val="004D3993"/>
    <w:rsid w:val="004D3BB8"/>
    <w:rsid w:val="004D3E97"/>
    <w:rsid w:val="004D3F67"/>
    <w:rsid w:val="004D522F"/>
    <w:rsid w:val="004D53E6"/>
    <w:rsid w:val="004D735D"/>
    <w:rsid w:val="004D7C44"/>
    <w:rsid w:val="004D7E8E"/>
    <w:rsid w:val="004E01F6"/>
    <w:rsid w:val="004E0784"/>
    <w:rsid w:val="004E1607"/>
    <w:rsid w:val="004E1A6A"/>
    <w:rsid w:val="004E21A1"/>
    <w:rsid w:val="004E2A97"/>
    <w:rsid w:val="004E3B31"/>
    <w:rsid w:val="004E4078"/>
    <w:rsid w:val="004E5741"/>
    <w:rsid w:val="004F0EA0"/>
    <w:rsid w:val="004F0F8F"/>
    <w:rsid w:val="004F2101"/>
    <w:rsid w:val="004F295A"/>
    <w:rsid w:val="004F2BFB"/>
    <w:rsid w:val="004F5AA7"/>
    <w:rsid w:val="004F5E66"/>
    <w:rsid w:val="004F74FE"/>
    <w:rsid w:val="004F7B6F"/>
    <w:rsid w:val="004F7E48"/>
    <w:rsid w:val="005001A2"/>
    <w:rsid w:val="00501754"/>
    <w:rsid w:val="0050188A"/>
    <w:rsid w:val="00502B36"/>
    <w:rsid w:val="0051014A"/>
    <w:rsid w:val="00510E9F"/>
    <w:rsid w:val="00511AB6"/>
    <w:rsid w:val="00512587"/>
    <w:rsid w:val="00512B8D"/>
    <w:rsid w:val="00512D32"/>
    <w:rsid w:val="005144DB"/>
    <w:rsid w:val="00514A4E"/>
    <w:rsid w:val="00514DCB"/>
    <w:rsid w:val="00515E45"/>
    <w:rsid w:val="0051690F"/>
    <w:rsid w:val="0052038C"/>
    <w:rsid w:val="00521EE3"/>
    <w:rsid w:val="00522EDE"/>
    <w:rsid w:val="0052349C"/>
    <w:rsid w:val="0052352D"/>
    <w:rsid w:val="00524CEA"/>
    <w:rsid w:val="00524E3C"/>
    <w:rsid w:val="005272D0"/>
    <w:rsid w:val="00527AE5"/>
    <w:rsid w:val="00530C80"/>
    <w:rsid w:val="00532C50"/>
    <w:rsid w:val="00533535"/>
    <w:rsid w:val="00533753"/>
    <w:rsid w:val="00534112"/>
    <w:rsid w:val="00534460"/>
    <w:rsid w:val="00534583"/>
    <w:rsid w:val="0053543A"/>
    <w:rsid w:val="005357E1"/>
    <w:rsid w:val="00535B66"/>
    <w:rsid w:val="00536096"/>
    <w:rsid w:val="005368EC"/>
    <w:rsid w:val="00537F3B"/>
    <w:rsid w:val="005403D0"/>
    <w:rsid w:val="00541452"/>
    <w:rsid w:val="005429E6"/>
    <w:rsid w:val="00542C8B"/>
    <w:rsid w:val="00543B62"/>
    <w:rsid w:val="00544B5C"/>
    <w:rsid w:val="00545184"/>
    <w:rsid w:val="00545441"/>
    <w:rsid w:val="005461DB"/>
    <w:rsid w:val="00546639"/>
    <w:rsid w:val="00546E42"/>
    <w:rsid w:val="00547437"/>
    <w:rsid w:val="005512D3"/>
    <w:rsid w:val="00551F7A"/>
    <w:rsid w:val="00552EB0"/>
    <w:rsid w:val="00553FE4"/>
    <w:rsid w:val="00554304"/>
    <w:rsid w:val="00555E7E"/>
    <w:rsid w:val="0055753D"/>
    <w:rsid w:val="00557558"/>
    <w:rsid w:val="00557EFF"/>
    <w:rsid w:val="00560980"/>
    <w:rsid w:val="00560CEC"/>
    <w:rsid w:val="005611D0"/>
    <w:rsid w:val="005619A9"/>
    <w:rsid w:val="00562855"/>
    <w:rsid w:val="00563DEB"/>
    <w:rsid w:val="00563F24"/>
    <w:rsid w:val="00565CC3"/>
    <w:rsid w:val="00566D62"/>
    <w:rsid w:val="00567C90"/>
    <w:rsid w:val="00570135"/>
    <w:rsid w:val="00571548"/>
    <w:rsid w:val="00571F13"/>
    <w:rsid w:val="00572522"/>
    <w:rsid w:val="00572F9F"/>
    <w:rsid w:val="005756A5"/>
    <w:rsid w:val="00575DBE"/>
    <w:rsid w:val="005802F3"/>
    <w:rsid w:val="005809A1"/>
    <w:rsid w:val="005813DC"/>
    <w:rsid w:val="00581748"/>
    <w:rsid w:val="00581F6B"/>
    <w:rsid w:val="00582116"/>
    <w:rsid w:val="005829FF"/>
    <w:rsid w:val="00583BB9"/>
    <w:rsid w:val="0058477F"/>
    <w:rsid w:val="00586497"/>
    <w:rsid w:val="005866E9"/>
    <w:rsid w:val="005867D6"/>
    <w:rsid w:val="00586D19"/>
    <w:rsid w:val="00587330"/>
    <w:rsid w:val="00587615"/>
    <w:rsid w:val="005911E7"/>
    <w:rsid w:val="005953F6"/>
    <w:rsid w:val="0059560E"/>
    <w:rsid w:val="00596DA8"/>
    <w:rsid w:val="00596FC0"/>
    <w:rsid w:val="005A01E9"/>
    <w:rsid w:val="005A0362"/>
    <w:rsid w:val="005A1ADE"/>
    <w:rsid w:val="005A39C3"/>
    <w:rsid w:val="005A5641"/>
    <w:rsid w:val="005A626D"/>
    <w:rsid w:val="005A7952"/>
    <w:rsid w:val="005B131F"/>
    <w:rsid w:val="005B1338"/>
    <w:rsid w:val="005B1971"/>
    <w:rsid w:val="005B207F"/>
    <w:rsid w:val="005B2258"/>
    <w:rsid w:val="005B247E"/>
    <w:rsid w:val="005B2DB1"/>
    <w:rsid w:val="005B36C3"/>
    <w:rsid w:val="005B4231"/>
    <w:rsid w:val="005B4857"/>
    <w:rsid w:val="005B4C67"/>
    <w:rsid w:val="005B581C"/>
    <w:rsid w:val="005B6D4E"/>
    <w:rsid w:val="005B7681"/>
    <w:rsid w:val="005B76D5"/>
    <w:rsid w:val="005B7FBF"/>
    <w:rsid w:val="005C079B"/>
    <w:rsid w:val="005C0A34"/>
    <w:rsid w:val="005C1F53"/>
    <w:rsid w:val="005C3947"/>
    <w:rsid w:val="005C3DED"/>
    <w:rsid w:val="005C43AF"/>
    <w:rsid w:val="005C50BE"/>
    <w:rsid w:val="005C57F7"/>
    <w:rsid w:val="005C5924"/>
    <w:rsid w:val="005C6757"/>
    <w:rsid w:val="005C7638"/>
    <w:rsid w:val="005D02EE"/>
    <w:rsid w:val="005D04C3"/>
    <w:rsid w:val="005D08E3"/>
    <w:rsid w:val="005D11D3"/>
    <w:rsid w:val="005D1C20"/>
    <w:rsid w:val="005D2B6F"/>
    <w:rsid w:val="005D32C0"/>
    <w:rsid w:val="005D35AE"/>
    <w:rsid w:val="005D3864"/>
    <w:rsid w:val="005D3F77"/>
    <w:rsid w:val="005D5156"/>
    <w:rsid w:val="005D587D"/>
    <w:rsid w:val="005D5D16"/>
    <w:rsid w:val="005D60EC"/>
    <w:rsid w:val="005D6B53"/>
    <w:rsid w:val="005D713E"/>
    <w:rsid w:val="005D7609"/>
    <w:rsid w:val="005E1122"/>
    <w:rsid w:val="005E31A0"/>
    <w:rsid w:val="005E4462"/>
    <w:rsid w:val="005E5BB1"/>
    <w:rsid w:val="005F02DD"/>
    <w:rsid w:val="005F09B0"/>
    <w:rsid w:val="005F1546"/>
    <w:rsid w:val="005F1FB1"/>
    <w:rsid w:val="005F20A2"/>
    <w:rsid w:val="005F210D"/>
    <w:rsid w:val="005F2258"/>
    <w:rsid w:val="005F27F1"/>
    <w:rsid w:val="005F3105"/>
    <w:rsid w:val="005F3E70"/>
    <w:rsid w:val="005F408C"/>
    <w:rsid w:val="005F45D2"/>
    <w:rsid w:val="005F4CBB"/>
    <w:rsid w:val="005F581C"/>
    <w:rsid w:val="005F674D"/>
    <w:rsid w:val="005F7312"/>
    <w:rsid w:val="005F76D9"/>
    <w:rsid w:val="005F77C0"/>
    <w:rsid w:val="005F7D14"/>
    <w:rsid w:val="006048C0"/>
    <w:rsid w:val="00604D59"/>
    <w:rsid w:val="0060597A"/>
    <w:rsid w:val="00607423"/>
    <w:rsid w:val="0060797E"/>
    <w:rsid w:val="00607CBA"/>
    <w:rsid w:val="00610092"/>
    <w:rsid w:val="00611AEB"/>
    <w:rsid w:val="00611B5D"/>
    <w:rsid w:val="00612933"/>
    <w:rsid w:val="00613631"/>
    <w:rsid w:val="00614075"/>
    <w:rsid w:val="00615597"/>
    <w:rsid w:val="00615B9E"/>
    <w:rsid w:val="006161C7"/>
    <w:rsid w:val="00616209"/>
    <w:rsid w:val="006168A3"/>
    <w:rsid w:val="00622C6D"/>
    <w:rsid w:val="00623034"/>
    <w:rsid w:val="006236BD"/>
    <w:rsid w:val="00624301"/>
    <w:rsid w:val="006253B9"/>
    <w:rsid w:val="0062678B"/>
    <w:rsid w:val="00626BDE"/>
    <w:rsid w:val="00626FB8"/>
    <w:rsid w:val="0062711C"/>
    <w:rsid w:val="0063032A"/>
    <w:rsid w:val="0063307D"/>
    <w:rsid w:val="00633F89"/>
    <w:rsid w:val="00634554"/>
    <w:rsid w:val="0063493D"/>
    <w:rsid w:val="00636943"/>
    <w:rsid w:val="00637388"/>
    <w:rsid w:val="00640254"/>
    <w:rsid w:val="00640940"/>
    <w:rsid w:val="00641984"/>
    <w:rsid w:val="0064320A"/>
    <w:rsid w:val="0064380B"/>
    <w:rsid w:val="00643A2D"/>
    <w:rsid w:val="00643C49"/>
    <w:rsid w:val="00644681"/>
    <w:rsid w:val="006464B6"/>
    <w:rsid w:val="00646A03"/>
    <w:rsid w:val="00646E82"/>
    <w:rsid w:val="006502AC"/>
    <w:rsid w:val="006504C8"/>
    <w:rsid w:val="00650C9A"/>
    <w:rsid w:val="00650DEA"/>
    <w:rsid w:val="00651278"/>
    <w:rsid w:val="00651366"/>
    <w:rsid w:val="00651756"/>
    <w:rsid w:val="00652ACB"/>
    <w:rsid w:val="0065357E"/>
    <w:rsid w:val="00654E57"/>
    <w:rsid w:val="006554D4"/>
    <w:rsid w:val="00655B0A"/>
    <w:rsid w:val="0065722A"/>
    <w:rsid w:val="0066402A"/>
    <w:rsid w:val="00665D94"/>
    <w:rsid w:val="0066769C"/>
    <w:rsid w:val="00670216"/>
    <w:rsid w:val="0067040D"/>
    <w:rsid w:val="00670B28"/>
    <w:rsid w:val="00671FD6"/>
    <w:rsid w:val="00673C8E"/>
    <w:rsid w:val="00675985"/>
    <w:rsid w:val="00675E51"/>
    <w:rsid w:val="0067612C"/>
    <w:rsid w:val="0067761C"/>
    <w:rsid w:val="00677806"/>
    <w:rsid w:val="00677DAA"/>
    <w:rsid w:val="00677DB8"/>
    <w:rsid w:val="0068151E"/>
    <w:rsid w:val="00683627"/>
    <w:rsid w:val="006837C5"/>
    <w:rsid w:val="00683866"/>
    <w:rsid w:val="00684AD5"/>
    <w:rsid w:val="006854E3"/>
    <w:rsid w:val="00685A9D"/>
    <w:rsid w:val="006918DF"/>
    <w:rsid w:val="006919A4"/>
    <w:rsid w:val="00692297"/>
    <w:rsid w:val="00692D69"/>
    <w:rsid w:val="006937E8"/>
    <w:rsid w:val="00694ADE"/>
    <w:rsid w:val="00697013"/>
    <w:rsid w:val="0069755C"/>
    <w:rsid w:val="006A0E32"/>
    <w:rsid w:val="006A1130"/>
    <w:rsid w:val="006A2A24"/>
    <w:rsid w:val="006A3483"/>
    <w:rsid w:val="006A3CDB"/>
    <w:rsid w:val="006A548B"/>
    <w:rsid w:val="006A7603"/>
    <w:rsid w:val="006A7844"/>
    <w:rsid w:val="006B0543"/>
    <w:rsid w:val="006B090A"/>
    <w:rsid w:val="006B09A0"/>
    <w:rsid w:val="006B12EF"/>
    <w:rsid w:val="006B24C1"/>
    <w:rsid w:val="006B356C"/>
    <w:rsid w:val="006B4077"/>
    <w:rsid w:val="006B5C52"/>
    <w:rsid w:val="006B600C"/>
    <w:rsid w:val="006B79B5"/>
    <w:rsid w:val="006C0CEB"/>
    <w:rsid w:val="006C0DF2"/>
    <w:rsid w:val="006C0ED6"/>
    <w:rsid w:val="006C1952"/>
    <w:rsid w:val="006C3EF5"/>
    <w:rsid w:val="006C4D83"/>
    <w:rsid w:val="006C7208"/>
    <w:rsid w:val="006D169F"/>
    <w:rsid w:val="006D1983"/>
    <w:rsid w:val="006D242D"/>
    <w:rsid w:val="006D3654"/>
    <w:rsid w:val="006D43A9"/>
    <w:rsid w:val="006D466F"/>
    <w:rsid w:val="006D47DE"/>
    <w:rsid w:val="006D7189"/>
    <w:rsid w:val="006E1B3E"/>
    <w:rsid w:val="006E3B94"/>
    <w:rsid w:val="006E3BC6"/>
    <w:rsid w:val="006E45E7"/>
    <w:rsid w:val="006E4B2C"/>
    <w:rsid w:val="006E4ED5"/>
    <w:rsid w:val="006E50DE"/>
    <w:rsid w:val="006E68F6"/>
    <w:rsid w:val="006E6CB4"/>
    <w:rsid w:val="006E7D02"/>
    <w:rsid w:val="006F0868"/>
    <w:rsid w:val="006F0E70"/>
    <w:rsid w:val="006F17C4"/>
    <w:rsid w:val="006F2305"/>
    <w:rsid w:val="006F28DF"/>
    <w:rsid w:val="006F2A87"/>
    <w:rsid w:val="006F2C94"/>
    <w:rsid w:val="006F3208"/>
    <w:rsid w:val="006F32DE"/>
    <w:rsid w:val="006F4576"/>
    <w:rsid w:val="006F65E1"/>
    <w:rsid w:val="006F7A93"/>
    <w:rsid w:val="006F7CD2"/>
    <w:rsid w:val="00701DFD"/>
    <w:rsid w:val="00702113"/>
    <w:rsid w:val="00702637"/>
    <w:rsid w:val="00702A32"/>
    <w:rsid w:val="00702E6F"/>
    <w:rsid w:val="00703C5B"/>
    <w:rsid w:val="00705379"/>
    <w:rsid w:val="00706141"/>
    <w:rsid w:val="007062F1"/>
    <w:rsid w:val="00706932"/>
    <w:rsid w:val="007077B2"/>
    <w:rsid w:val="0071182A"/>
    <w:rsid w:val="007132F0"/>
    <w:rsid w:val="007139EA"/>
    <w:rsid w:val="0071484A"/>
    <w:rsid w:val="0071663E"/>
    <w:rsid w:val="0072031F"/>
    <w:rsid w:val="00720355"/>
    <w:rsid w:val="0072103E"/>
    <w:rsid w:val="007214E8"/>
    <w:rsid w:val="0072165C"/>
    <w:rsid w:val="007218C8"/>
    <w:rsid w:val="00721BEF"/>
    <w:rsid w:val="00721EB5"/>
    <w:rsid w:val="0072234F"/>
    <w:rsid w:val="007228AA"/>
    <w:rsid w:val="0072429F"/>
    <w:rsid w:val="0072464A"/>
    <w:rsid w:val="00726726"/>
    <w:rsid w:val="00726C09"/>
    <w:rsid w:val="00726C6F"/>
    <w:rsid w:val="007276B4"/>
    <w:rsid w:val="00730479"/>
    <w:rsid w:val="007309EE"/>
    <w:rsid w:val="007318D0"/>
    <w:rsid w:val="00734713"/>
    <w:rsid w:val="00735179"/>
    <w:rsid w:val="00735561"/>
    <w:rsid w:val="00735686"/>
    <w:rsid w:val="00735817"/>
    <w:rsid w:val="00736777"/>
    <w:rsid w:val="007371AC"/>
    <w:rsid w:val="00737754"/>
    <w:rsid w:val="00740057"/>
    <w:rsid w:val="007418E8"/>
    <w:rsid w:val="007420B8"/>
    <w:rsid w:val="007422EE"/>
    <w:rsid w:val="0074298B"/>
    <w:rsid w:val="007439A5"/>
    <w:rsid w:val="00743E10"/>
    <w:rsid w:val="00744BFE"/>
    <w:rsid w:val="00744E33"/>
    <w:rsid w:val="007457C9"/>
    <w:rsid w:val="00745A34"/>
    <w:rsid w:val="007461A7"/>
    <w:rsid w:val="00746C02"/>
    <w:rsid w:val="00747555"/>
    <w:rsid w:val="0075142E"/>
    <w:rsid w:val="0075266B"/>
    <w:rsid w:val="007535E8"/>
    <w:rsid w:val="00757234"/>
    <w:rsid w:val="007576C2"/>
    <w:rsid w:val="0076022A"/>
    <w:rsid w:val="007611D4"/>
    <w:rsid w:val="0076642E"/>
    <w:rsid w:val="00767197"/>
    <w:rsid w:val="00770887"/>
    <w:rsid w:val="00771C35"/>
    <w:rsid w:val="007724AE"/>
    <w:rsid w:val="007728B1"/>
    <w:rsid w:val="00773500"/>
    <w:rsid w:val="007743A3"/>
    <w:rsid w:val="00774416"/>
    <w:rsid w:val="007749A1"/>
    <w:rsid w:val="00776565"/>
    <w:rsid w:val="00780317"/>
    <w:rsid w:val="00780770"/>
    <w:rsid w:val="00781868"/>
    <w:rsid w:val="00781E71"/>
    <w:rsid w:val="00782ACB"/>
    <w:rsid w:val="007842BB"/>
    <w:rsid w:val="00785373"/>
    <w:rsid w:val="0078654F"/>
    <w:rsid w:val="00787126"/>
    <w:rsid w:val="007872E8"/>
    <w:rsid w:val="00787F36"/>
    <w:rsid w:val="00790CC7"/>
    <w:rsid w:val="00791D9A"/>
    <w:rsid w:val="00792BB9"/>
    <w:rsid w:val="00793348"/>
    <w:rsid w:val="00795D52"/>
    <w:rsid w:val="007975F4"/>
    <w:rsid w:val="00797B4B"/>
    <w:rsid w:val="00797C4C"/>
    <w:rsid w:val="00797CCA"/>
    <w:rsid w:val="007A03B5"/>
    <w:rsid w:val="007A1246"/>
    <w:rsid w:val="007A1CF0"/>
    <w:rsid w:val="007A1E8D"/>
    <w:rsid w:val="007A4510"/>
    <w:rsid w:val="007A57FA"/>
    <w:rsid w:val="007A6503"/>
    <w:rsid w:val="007A75A6"/>
    <w:rsid w:val="007A7F57"/>
    <w:rsid w:val="007B00E7"/>
    <w:rsid w:val="007B078E"/>
    <w:rsid w:val="007B07DD"/>
    <w:rsid w:val="007B0F13"/>
    <w:rsid w:val="007B131B"/>
    <w:rsid w:val="007B1C67"/>
    <w:rsid w:val="007B238B"/>
    <w:rsid w:val="007B3B63"/>
    <w:rsid w:val="007B431F"/>
    <w:rsid w:val="007B5DAA"/>
    <w:rsid w:val="007B5F94"/>
    <w:rsid w:val="007B609B"/>
    <w:rsid w:val="007B6F25"/>
    <w:rsid w:val="007B77ED"/>
    <w:rsid w:val="007B78FD"/>
    <w:rsid w:val="007B7A88"/>
    <w:rsid w:val="007B7E85"/>
    <w:rsid w:val="007B7FE1"/>
    <w:rsid w:val="007C01CD"/>
    <w:rsid w:val="007C1321"/>
    <w:rsid w:val="007C1FEA"/>
    <w:rsid w:val="007C2467"/>
    <w:rsid w:val="007C3FBD"/>
    <w:rsid w:val="007C3FE4"/>
    <w:rsid w:val="007C4A38"/>
    <w:rsid w:val="007C5DF1"/>
    <w:rsid w:val="007C6451"/>
    <w:rsid w:val="007D0992"/>
    <w:rsid w:val="007D28DB"/>
    <w:rsid w:val="007D2A3C"/>
    <w:rsid w:val="007D2A88"/>
    <w:rsid w:val="007D2FD1"/>
    <w:rsid w:val="007D387D"/>
    <w:rsid w:val="007D46B5"/>
    <w:rsid w:val="007D69E8"/>
    <w:rsid w:val="007D6B19"/>
    <w:rsid w:val="007D7D40"/>
    <w:rsid w:val="007E05BD"/>
    <w:rsid w:val="007E085E"/>
    <w:rsid w:val="007E0DBF"/>
    <w:rsid w:val="007E2ABE"/>
    <w:rsid w:val="007E3BF9"/>
    <w:rsid w:val="007E3E32"/>
    <w:rsid w:val="007E414F"/>
    <w:rsid w:val="007E46C2"/>
    <w:rsid w:val="007E5346"/>
    <w:rsid w:val="007E687F"/>
    <w:rsid w:val="007E6C2B"/>
    <w:rsid w:val="007F04B4"/>
    <w:rsid w:val="007F15DA"/>
    <w:rsid w:val="007F19FF"/>
    <w:rsid w:val="007F3FFD"/>
    <w:rsid w:val="007F4614"/>
    <w:rsid w:val="007F57DB"/>
    <w:rsid w:val="007F5A7B"/>
    <w:rsid w:val="007F6E19"/>
    <w:rsid w:val="0080022F"/>
    <w:rsid w:val="00801B82"/>
    <w:rsid w:val="00801FD6"/>
    <w:rsid w:val="008024EC"/>
    <w:rsid w:val="00802A12"/>
    <w:rsid w:val="00802BF3"/>
    <w:rsid w:val="008035FA"/>
    <w:rsid w:val="008037FE"/>
    <w:rsid w:val="00804513"/>
    <w:rsid w:val="00805A1B"/>
    <w:rsid w:val="00806E32"/>
    <w:rsid w:val="00810944"/>
    <w:rsid w:val="00811561"/>
    <w:rsid w:val="00811984"/>
    <w:rsid w:val="00811F09"/>
    <w:rsid w:val="00812380"/>
    <w:rsid w:val="008134FD"/>
    <w:rsid w:val="00813687"/>
    <w:rsid w:val="00814FDA"/>
    <w:rsid w:val="0081502B"/>
    <w:rsid w:val="00816CBA"/>
    <w:rsid w:val="00816D06"/>
    <w:rsid w:val="00817175"/>
    <w:rsid w:val="00821CD4"/>
    <w:rsid w:val="00822090"/>
    <w:rsid w:val="0082231E"/>
    <w:rsid w:val="00822B9B"/>
    <w:rsid w:val="00822C16"/>
    <w:rsid w:val="00824A9B"/>
    <w:rsid w:val="00825B12"/>
    <w:rsid w:val="00825E00"/>
    <w:rsid w:val="0082648E"/>
    <w:rsid w:val="00830423"/>
    <w:rsid w:val="00831C50"/>
    <w:rsid w:val="00833893"/>
    <w:rsid w:val="00835579"/>
    <w:rsid w:val="00836A52"/>
    <w:rsid w:val="00836C2F"/>
    <w:rsid w:val="0084047C"/>
    <w:rsid w:val="008409B0"/>
    <w:rsid w:val="00842171"/>
    <w:rsid w:val="0084278C"/>
    <w:rsid w:val="00843656"/>
    <w:rsid w:val="00843CF4"/>
    <w:rsid w:val="0084426B"/>
    <w:rsid w:val="00845B38"/>
    <w:rsid w:val="00845C50"/>
    <w:rsid w:val="0084676E"/>
    <w:rsid w:val="00847C19"/>
    <w:rsid w:val="00852D7F"/>
    <w:rsid w:val="0085765C"/>
    <w:rsid w:val="008603CB"/>
    <w:rsid w:val="00860A8E"/>
    <w:rsid w:val="00860D3C"/>
    <w:rsid w:val="00860DE0"/>
    <w:rsid w:val="00861135"/>
    <w:rsid w:val="00862AF2"/>
    <w:rsid w:val="00862E0A"/>
    <w:rsid w:val="0086605B"/>
    <w:rsid w:val="008665CA"/>
    <w:rsid w:val="008667DF"/>
    <w:rsid w:val="00867159"/>
    <w:rsid w:val="00867B3D"/>
    <w:rsid w:val="00871605"/>
    <w:rsid w:val="0087164F"/>
    <w:rsid w:val="00872BBC"/>
    <w:rsid w:val="00872EAC"/>
    <w:rsid w:val="008738D2"/>
    <w:rsid w:val="00875D77"/>
    <w:rsid w:val="00876299"/>
    <w:rsid w:val="00876AA5"/>
    <w:rsid w:val="0087702E"/>
    <w:rsid w:val="00877A87"/>
    <w:rsid w:val="008803F1"/>
    <w:rsid w:val="00881504"/>
    <w:rsid w:val="00881FB4"/>
    <w:rsid w:val="0088258D"/>
    <w:rsid w:val="008826F0"/>
    <w:rsid w:val="0088309B"/>
    <w:rsid w:val="00883D31"/>
    <w:rsid w:val="00883E16"/>
    <w:rsid w:val="0088410E"/>
    <w:rsid w:val="0088471B"/>
    <w:rsid w:val="008848B4"/>
    <w:rsid w:val="008858A3"/>
    <w:rsid w:val="00885D67"/>
    <w:rsid w:val="00885EC7"/>
    <w:rsid w:val="00885EFD"/>
    <w:rsid w:val="0088699A"/>
    <w:rsid w:val="00887C1A"/>
    <w:rsid w:val="00890449"/>
    <w:rsid w:val="0089070D"/>
    <w:rsid w:val="00890994"/>
    <w:rsid w:val="008916AD"/>
    <w:rsid w:val="00892C77"/>
    <w:rsid w:val="00895504"/>
    <w:rsid w:val="00895B1A"/>
    <w:rsid w:val="00897023"/>
    <w:rsid w:val="00897987"/>
    <w:rsid w:val="00897E9A"/>
    <w:rsid w:val="008A015D"/>
    <w:rsid w:val="008A03ED"/>
    <w:rsid w:val="008A06A6"/>
    <w:rsid w:val="008A0892"/>
    <w:rsid w:val="008A1408"/>
    <w:rsid w:val="008A187A"/>
    <w:rsid w:val="008A1D18"/>
    <w:rsid w:val="008A2789"/>
    <w:rsid w:val="008A31BF"/>
    <w:rsid w:val="008A416A"/>
    <w:rsid w:val="008A5837"/>
    <w:rsid w:val="008A64F9"/>
    <w:rsid w:val="008A6577"/>
    <w:rsid w:val="008A6D69"/>
    <w:rsid w:val="008A77A8"/>
    <w:rsid w:val="008B0396"/>
    <w:rsid w:val="008B0760"/>
    <w:rsid w:val="008B1C89"/>
    <w:rsid w:val="008B2823"/>
    <w:rsid w:val="008B41A3"/>
    <w:rsid w:val="008B5146"/>
    <w:rsid w:val="008B5D94"/>
    <w:rsid w:val="008B5DC9"/>
    <w:rsid w:val="008B7FEE"/>
    <w:rsid w:val="008C04E0"/>
    <w:rsid w:val="008C09BD"/>
    <w:rsid w:val="008C15F7"/>
    <w:rsid w:val="008C235F"/>
    <w:rsid w:val="008C2710"/>
    <w:rsid w:val="008C302D"/>
    <w:rsid w:val="008C3CA8"/>
    <w:rsid w:val="008C402F"/>
    <w:rsid w:val="008C43A5"/>
    <w:rsid w:val="008C4483"/>
    <w:rsid w:val="008C46B0"/>
    <w:rsid w:val="008C4F61"/>
    <w:rsid w:val="008C51D7"/>
    <w:rsid w:val="008C72E4"/>
    <w:rsid w:val="008C7FE6"/>
    <w:rsid w:val="008D02CF"/>
    <w:rsid w:val="008D3214"/>
    <w:rsid w:val="008D3DA3"/>
    <w:rsid w:val="008D4461"/>
    <w:rsid w:val="008D44EA"/>
    <w:rsid w:val="008D5051"/>
    <w:rsid w:val="008D594E"/>
    <w:rsid w:val="008D59D0"/>
    <w:rsid w:val="008D692D"/>
    <w:rsid w:val="008D6FB2"/>
    <w:rsid w:val="008E0D53"/>
    <w:rsid w:val="008E2DA0"/>
    <w:rsid w:val="008E3CDF"/>
    <w:rsid w:val="008E4527"/>
    <w:rsid w:val="008E5026"/>
    <w:rsid w:val="008E51F0"/>
    <w:rsid w:val="008E68AE"/>
    <w:rsid w:val="008E6AF9"/>
    <w:rsid w:val="008E6E66"/>
    <w:rsid w:val="008E75F1"/>
    <w:rsid w:val="008E7B90"/>
    <w:rsid w:val="008F1372"/>
    <w:rsid w:val="008F3AA2"/>
    <w:rsid w:val="008F55C6"/>
    <w:rsid w:val="008F57C4"/>
    <w:rsid w:val="008F66F6"/>
    <w:rsid w:val="008F6929"/>
    <w:rsid w:val="00900B8B"/>
    <w:rsid w:val="00900F29"/>
    <w:rsid w:val="00901F91"/>
    <w:rsid w:val="00904057"/>
    <w:rsid w:val="00904D05"/>
    <w:rsid w:val="00904D82"/>
    <w:rsid w:val="009050B1"/>
    <w:rsid w:val="00906695"/>
    <w:rsid w:val="00910A46"/>
    <w:rsid w:val="00911593"/>
    <w:rsid w:val="00911A56"/>
    <w:rsid w:val="00911E93"/>
    <w:rsid w:val="00912D86"/>
    <w:rsid w:val="009145A3"/>
    <w:rsid w:val="009149BC"/>
    <w:rsid w:val="00915074"/>
    <w:rsid w:val="00915E7D"/>
    <w:rsid w:val="00916C0D"/>
    <w:rsid w:val="00916CDB"/>
    <w:rsid w:val="00917A16"/>
    <w:rsid w:val="00920698"/>
    <w:rsid w:val="00921967"/>
    <w:rsid w:val="00922DA4"/>
    <w:rsid w:val="00923680"/>
    <w:rsid w:val="00923847"/>
    <w:rsid w:val="009241CC"/>
    <w:rsid w:val="0092515C"/>
    <w:rsid w:val="00926139"/>
    <w:rsid w:val="00927127"/>
    <w:rsid w:val="00927B16"/>
    <w:rsid w:val="00930700"/>
    <w:rsid w:val="009309AE"/>
    <w:rsid w:val="00930AD8"/>
    <w:rsid w:val="00930D1F"/>
    <w:rsid w:val="009325CA"/>
    <w:rsid w:val="0093564C"/>
    <w:rsid w:val="009365AE"/>
    <w:rsid w:val="00936999"/>
    <w:rsid w:val="009376A7"/>
    <w:rsid w:val="00940CC2"/>
    <w:rsid w:val="00941E8E"/>
    <w:rsid w:val="00942110"/>
    <w:rsid w:val="00943473"/>
    <w:rsid w:val="00943665"/>
    <w:rsid w:val="00944082"/>
    <w:rsid w:val="00944B5A"/>
    <w:rsid w:val="009458FC"/>
    <w:rsid w:val="00945B0A"/>
    <w:rsid w:val="00947AE7"/>
    <w:rsid w:val="00947F96"/>
    <w:rsid w:val="00950150"/>
    <w:rsid w:val="00950F61"/>
    <w:rsid w:val="009519F5"/>
    <w:rsid w:val="00952EA9"/>
    <w:rsid w:val="00952ED8"/>
    <w:rsid w:val="00953E31"/>
    <w:rsid w:val="00953EF2"/>
    <w:rsid w:val="009553D3"/>
    <w:rsid w:val="00955B33"/>
    <w:rsid w:val="00957C4C"/>
    <w:rsid w:val="00960258"/>
    <w:rsid w:val="00961018"/>
    <w:rsid w:val="00961308"/>
    <w:rsid w:val="00963021"/>
    <w:rsid w:val="009637C2"/>
    <w:rsid w:val="00963950"/>
    <w:rsid w:val="00963DB2"/>
    <w:rsid w:val="009643B2"/>
    <w:rsid w:val="00964A42"/>
    <w:rsid w:val="00965B38"/>
    <w:rsid w:val="00965EB9"/>
    <w:rsid w:val="0096712E"/>
    <w:rsid w:val="009701A4"/>
    <w:rsid w:val="00970871"/>
    <w:rsid w:val="00971FBE"/>
    <w:rsid w:val="00973DF0"/>
    <w:rsid w:val="00974008"/>
    <w:rsid w:val="009741AB"/>
    <w:rsid w:val="00974BC7"/>
    <w:rsid w:val="00974F8F"/>
    <w:rsid w:val="00975116"/>
    <w:rsid w:val="009800C6"/>
    <w:rsid w:val="00981493"/>
    <w:rsid w:val="00981AB6"/>
    <w:rsid w:val="0098282B"/>
    <w:rsid w:val="00982D56"/>
    <w:rsid w:val="0098314A"/>
    <w:rsid w:val="00983B73"/>
    <w:rsid w:val="00983E28"/>
    <w:rsid w:val="00984D97"/>
    <w:rsid w:val="00984EEF"/>
    <w:rsid w:val="009852F5"/>
    <w:rsid w:val="00985E4A"/>
    <w:rsid w:val="0098695E"/>
    <w:rsid w:val="0099044E"/>
    <w:rsid w:val="009907E9"/>
    <w:rsid w:val="00991502"/>
    <w:rsid w:val="00991FFE"/>
    <w:rsid w:val="0099241A"/>
    <w:rsid w:val="00993496"/>
    <w:rsid w:val="00993676"/>
    <w:rsid w:val="0099388A"/>
    <w:rsid w:val="00995091"/>
    <w:rsid w:val="009954D6"/>
    <w:rsid w:val="009959AE"/>
    <w:rsid w:val="00995E98"/>
    <w:rsid w:val="00995EEA"/>
    <w:rsid w:val="00995F63"/>
    <w:rsid w:val="009A1958"/>
    <w:rsid w:val="009A1CBD"/>
    <w:rsid w:val="009A1FE6"/>
    <w:rsid w:val="009A61FF"/>
    <w:rsid w:val="009A6663"/>
    <w:rsid w:val="009A72C9"/>
    <w:rsid w:val="009A7509"/>
    <w:rsid w:val="009A773C"/>
    <w:rsid w:val="009B003A"/>
    <w:rsid w:val="009B0253"/>
    <w:rsid w:val="009B0908"/>
    <w:rsid w:val="009B1178"/>
    <w:rsid w:val="009B1A92"/>
    <w:rsid w:val="009B25A4"/>
    <w:rsid w:val="009B3650"/>
    <w:rsid w:val="009B3F36"/>
    <w:rsid w:val="009C1121"/>
    <w:rsid w:val="009C169D"/>
    <w:rsid w:val="009C293F"/>
    <w:rsid w:val="009C2D17"/>
    <w:rsid w:val="009C2E12"/>
    <w:rsid w:val="009C3567"/>
    <w:rsid w:val="009C433D"/>
    <w:rsid w:val="009C4CA2"/>
    <w:rsid w:val="009C5077"/>
    <w:rsid w:val="009C5351"/>
    <w:rsid w:val="009C53A5"/>
    <w:rsid w:val="009C5D5E"/>
    <w:rsid w:val="009C62DF"/>
    <w:rsid w:val="009C6D03"/>
    <w:rsid w:val="009C7BC4"/>
    <w:rsid w:val="009D1822"/>
    <w:rsid w:val="009D2426"/>
    <w:rsid w:val="009D3C30"/>
    <w:rsid w:val="009D4053"/>
    <w:rsid w:val="009E02A8"/>
    <w:rsid w:val="009E1021"/>
    <w:rsid w:val="009E1CA9"/>
    <w:rsid w:val="009E23F8"/>
    <w:rsid w:val="009E2C04"/>
    <w:rsid w:val="009E42F0"/>
    <w:rsid w:val="009E5168"/>
    <w:rsid w:val="009E53F4"/>
    <w:rsid w:val="009E5A2A"/>
    <w:rsid w:val="009E6E87"/>
    <w:rsid w:val="009E6F70"/>
    <w:rsid w:val="009E715D"/>
    <w:rsid w:val="009E7889"/>
    <w:rsid w:val="009F01AD"/>
    <w:rsid w:val="009F031D"/>
    <w:rsid w:val="009F049A"/>
    <w:rsid w:val="009F0B8B"/>
    <w:rsid w:val="009F153E"/>
    <w:rsid w:val="009F1D0E"/>
    <w:rsid w:val="009F36A5"/>
    <w:rsid w:val="009F6361"/>
    <w:rsid w:val="009F68FF"/>
    <w:rsid w:val="009F785C"/>
    <w:rsid w:val="00A00271"/>
    <w:rsid w:val="00A0036B"/>
    <w:rsid w:val="00A00CDB"/>
    <w:rsid w:val="00A00F9E"/>
    <w:rsid w:val="00A0255C"/>
    <w:rsid w:val="00A03389"/>
    <w:rsid w:val="00A03AF8"/>
    <w:rsid w:val="00A0403A"/>
    <w:rsid w:val="00A04862"/>
    <w:rsid w:val="00A05B0F"/>
    <w:rsid w:val="00A05CCD"/>
    <w:rsid w:val="00A05DA3"/>
    <w:rsid w:val="00A06650"/>
    <w:rsid w:val="00A06A8B"/>
    <w:rsid w:val="00A06B6D"/>
    <w:rsid w:val="00A07290"/>
    <w:rsid w:val="00A11A54"/>
    <w:rsid w:val="00A11C0A"/>
    <w:rsid w:val="00A13444"/>
    <w:rsid w:val="00A13BF8"/>
    <w:rsid w:val="00A1463A"/>
    <w:rsid w:val="00A1467E"/>
    <w:rsid w:val="00A152CC"/>
    <w:rsid w:val="00A15768"/>
    <w:rsid w:val="00A1634E"/>
    <w:rsid w:val="00A177F4"/>
    <w:rsid w:val="00A1793E"/>
    <w:rsid w:val="00A202A2"/>
    <w:rsid w:val="00A218D8"/>
    <w:rsid w:val="00A221B2"/>
    <w:rsid w:val="00A2338E"/>
    <w:rsid w:val="00A23AAC"/>
    <w:rsid w:val="00A240F1"/>
    <w:rsid w:val="00A263D2"/>
    <w:rsid w:val="00A26975"/>
    <w:rsid w:val="00A26AAC"/>
    <w:rsid w:val="00A3024B"/>
    <w:rsid w:val="00A31283"/>
    <w:rsid w:val="00A3145E"/>
    <w:rsid w:val="00A32F0B"/>
    <w:rsid w:val="00A3395D"/>
    <w:rsid w:val="00A344E9"/>
    <w:rsid w:val="00A35474"/>
    <w:rsid w:val="00A35869"/>
    <w:rsid w:val="00A401EF"/>
    <w:rsid w:val="00A41166"/>
    <w:rsid w:val="00A4318B"/>
    <w:rsid w:val="00A448EB"/>
    <w:rsid w:val="00A44B95"/>
    <w:rsid w:val="00A44E2C"/>
    <w:rsid w:val="00A455FE"/>
    <w:rsid w:val="00A456F1"/>
    <w:rsid w:val="00A47AA6"/>
    <w:rsid w:val="00A502B1"/>
    <w:rsid w:val="00A506BC"/>
    <w:rsid w:val="00A523B2"/>
    <w:rsid w:val="00A52BBA"/>
    <w:rsid w:val="00A530FE"/>
    <w:rsid w:val="00A55ACE"/>
    <w:rsid w:val="00A55D18"/>
    <w:rsid w:val="00A55D79"/>
    <w:rsid w:val="00A56240"/>
    <w:rsid w:val="00A56305"/>
    <w:rsid w:val="00A5666C"/>
    <w:rsid w:val="00A56BF5"/>
    <w:rsid w:val="00A56DCE"/>
    <w:rsid w:val="00A60B36"/>
    <w:rsid w:val="00A61342"/>
    <w:rsid w:val="00A62F05"/>
    <w:rsid w:val="00A642E3"/>
    <w:rsid w:val="00A667E8"/>
    <w:rsid w:val="00A70269"/>
    <w:rsid w:val="00A74059"/>
    <w:rsid w:val="00A7709D"/>
    <w:rsid w:val="00A77D1A"/>
    <w:rsid w:val="00A80385"/>
    <w:rsid w:val="00A80664"/>
    <w:rsid w:val="00A80680"/>
    <w:rsid w:val="00A81105"/>
    <w:rsid w:val="00A81A40"/>
    <w:rsid w:val="00A81B01"/>
    <w:rsid w:val="00A81DEB"/>
    <w:rsid w:val="00A84623"/>
    <w:rsid w:val="00A85B16"/>
    <w:rsid w:val="00A8612F"/>
    <w:rsid w:val="00A86249"/>
    <w:rsid w:val="00A866C1"/>
    <w:rsid w:val="00A879EE"/>
    <w:rsid w:val="00A87A4C"/>
    <w:rsid w:val="00A900F3"/>
    <w:rsid w:val="00A91B1B"/>
    <w:rsid w:val="00A92E1F"/>
    <w:rsid w:val="00A93119"/>
    <w:rsid w:val="00A93D8B"/>
    <w:rsid w:val="00A94041"/>
    <w:rsid w:val="00A947D0"/>
    <w:rsid w:val="00A94A2D"/>
    <w:rsid w:val="00A94BA0"/>
    <w:rsid w:val="00A94BCD"/>
    <w:rsid w:val="00A94D87"/>
    <w:rsid w:val="00A95E81"/>
    <w:rsid w:val="00A96663"/>
    <w:rsid w:val="00A96A46"/>
    <w:rsid w:val="00AA09A5"/>
    <w:rsid w:val="00AA2428"/>
    <w:rsid w:val="00AA29D9"/>
    <w:rsid w:val="00AA2E09"/>
    <w:rsid w:val="00AA3BE1"/>
    <w:rsid w:val="00AA5B85"/>
    <w:rsid w:val="00AA7F38"/>
    <w:rsid w:val="00AB05B2"/>
    <w:rsid w:val="00AB150A"/>
    <w:rsid w:val="00AB2084"/>
    <w:rsid w:val="00AB2D34"/>
    <w:rsid w:val="00AB4ED3"/>
    <w:rsid w:val="00AB5BA3"/>
    <w:rsid w:val="00AB6C29"/>
    <w:rsid w:val="00AC03DD"/>
    <w:rsid w:val="00AC0805"/>
    <w:rsid w:val="00AC1A73"/>
    <w:rsid w:val="00AC2870"/>
    <w:rsid w:val="00AC3197"/>
    <w:rsid w:val="00AC3386"/>
    <w:rsid w:val="00AC3C39"/>
    <w:rsid w:val="00AC3EAD"/>
    <w:rsid w:val="00AC4385"/>
    <w:rsid w:val="00AC505D"/>
    <w:rsid w:val="00AC69BB"/>
    <w:rsid w:val="00AC6DDF"/>
    <w:rsid w:val="00AC7D94"/>
    <w:rsid w:val="00AD2201"/>
    <w:rsid w:val="00AD2BBC"/>
    <w:rsid w:val="00AD38E7"/>
    <w:rsid w:val="00AD3E23"/>
    <w:rsid w:val="00AD40A3"/>
    <w:rsid w:val="00AD43B1"/>
    <w:rsid w:val="00AD46C8"/>
    <w:rsid w:val="00AD53C9"/>
    <w:rsid w:val="00AD60C2"/>
    <w:rsid w:val="00AD6ABA"/>
    <w:rsid w:val="00AD6FCC"/>
    <w:rsid w:val="00AD74D1"/>
    <w:rsid w:val="00AD78EC"/>
    <w:rsid w:val="00AE0C33"/>
    <w:rsid w:val="00AE17A1"/>
    <w:rsid w:val="00AE1913"/>
    <w:rsid w:val="00AE1B92"/>
    <w:rsid w:val="00AE2B84"/>
    <w:rsid w:val="00AE3262"/>
    <w:rsid w:val="00AE39B9"/>
    <w:rsid w:val="00AE5F65"/>
    <w:rsid w:val="00AE6249"/>
    <w:rsid w:val="00AE6BB2"/>
    <w:rsid w:val="00AE704F"/>
    <w:rsid w:val="00AE76FF"/>
    <w:rsid w:val="00AE7E9B"/>
    <w:rsid w:val="00AF02E6"/>
    <w:rsid w:val="00AF09B0"/>
    <w:rsid w:val="00AF3133"/>
    <w:rsid w:val="00AF39F5"/>
    <w:rsid w:val="00AF40F2"/>
    <w:rsid w:val="00AF44D1"/>
    <w:rsid w:val="00AF47FC"/>
    <w:rsid w:val="00AF4A3B"/>
    <w:rsid w:val="00AF4BAA"/>
    <w:rsid w:val="00AF4FF3"/>
    <w:rsid w:val="00AF5473"/>
    <w:rsid w:val="00AF5E8F"/>
    <w:rsid w:val="00AF62F9"/>
    <w:rsid w:val="00AF6411"/>
    <w:rsid w:val="00B016CA"/>
    <w:rsid w:val="00B01893"/>
    <w:rsid w:val="00B01F0D"/>
    <w:rsid w:val="00B02875"/>
    <w:rsid w:val="00B03F8B"/>
    <w:rsid w:val="00B04E5D"/>
    <w:rsid w:val="00B04F20"/>
    <w:rsid w:val="00B05625"/>
    <w:rsid w:val="00B06616"/>
    <w:rsid w:val="00B06CED"/>
    <w:rsid w:val="00B07426"/>
    <w:rsid w:val="00B11271"/>
    <w:rsid w:val="00B127B4"/>
    <w:rsid w:val="00B131E0"/>
    <w:rsid w:val="00B13E74"/>
    <w:rsid w:val="00B13E97"/>
    <w:rsid w:val="00B151D3"/>
    <w:rsid w:val="00B152F0"/>
    <w:rsid w:val="00B1581E"/>
    <w:rsid w:val="00B16C6B"/>
    <w:rsid w:val="00B17325"/>
    <w:rsid w:val="00B17FD1"/>
    <w:rsid w:val="00B2015B"/>
    <w:rsid w:val="00B20268"/>
    <w:rsid w:val="00B20793"/>
    <w:rsid w:val="00B20C0D"/>
    <w:rsid w:val="00B21F58"/>
    <w:rsid w:val="00B22559"/>
    <w:rsid w:val="00B23E3E"/>
    <w:rsid w:val="00B246E7"/>
    <w:rsid w:val="00B24E86"/>
    <w:rsid w:val="00B255BD"/>
    <w:rsid w:val="00B26C1A"/>
    <w:rsid w:val="00B2738D"/>
    <w:rsid w:val="00B27904"/>
    <w:rsid w:val="00B27BAC"/>
    <w:rsid w:val="00B32241"/>
    <w:rsid w:val="00B33CD0"/>
    <w:rsid w:val="00B3426B"/>
    <w:rsid w:val="00B34D4B"/>
    <w:rsid w:val="00B34FE7"/>
    <w:rsid w:val="00B3522A"/>
    <w:rsid w:val="00B3602A"/>
    <w:rsid w:val="00B362B5"/>
    <w:rsid w:val="00B36B83"/>
    <w:rsid w:val="00B36FE5"/>
    <w:rsid w:val="00B37322"/>
    <w:rsid w:val="00B37CF0"/>
    <w:rsid w:val="00B422B9"/>
    <w:rsid w:val="00B423B7"/>
    <w:rsid w:val="00B434EC"/>
    <w:rsid w:val="00B43F7D"/>
    <w:rsid w:val="00B466BF"/>
    <w:rsid w:val="00B502D9"/>
    <w:rsid w:val="00B51015"/>
    <w:rsid w:val="00B51C91"/>
    <w:rsid w:val="00B53EEC"/>
    <w:rsid w:val="00B553C2"/>
    <w:rsid w:val="00B561C9"/>
    <w:rsid w:val="00B562DD"/>
    <w:rsid w:val="00B609DF"/>
    <w:rsid w:val="00B62295"/>
    <w:rsid w:val="00B62B66"/>
    <w:rsid w:val="00B63840"/>
    <w:rsid w:val="00B64188"/>
    <w:rsid w:val="00B64268"/>
    <w:rsid w:val="00B649CE"/>
    <w:rsid w:val="00B666D5"/>
    <w:rsid w:val="00B66F4E"/>
    <w:rsid w:val="00B67862"/>
    <w:rsid w:val="00B70722"/>
    <w:rsid w:val="00B708B2"/>
    <w:rsid w:val="00B70C4E"/>
    <w:rsid w:val="00B7243E"/>
    <w:rsid w:val="00B73714"/>
    <w:rsid w:val="00B750EB"/>
    <w:rsid w:val="00B77597"/>
    <w:rsid w:val="00B77613"/>
    <w:rsid w:val="00B80419"/>
    <w:rsid w:val="00B806BA"/>
    <w:rsid w:val="00B8126E"/>
    <w:rsid w:val="00B8221D"/>
    <w:rsid w:val="00B826D9"/>
    <w:rsid w:val="00B838A8"/>
    <w:rsid w:val="00B83DDE"/>
    <w:rsid w:val="00B850D0"/>
    <w:rsid w:val="00B85B7E"/>
    <w:rsid w:val="00B85EC9"/>
    <w:rsid w:val="00B8606B"/>
    <w:rsid w:val="00B865CC"/>
    <w:rsid w:val="00B913AB"/>
    <w:rsid w:val="00B9287C"/>
    <w:rsid w:val="00B92993"/>
    <w:rsid w:val="00B92A12"/>
    <w:rsid w:val="00B93031"/>
    <w:rsid w:val="00B931FB"/>
    <w:rsid w:val="00B9375F"/>
    <w:rsid w:val="00B93F0D"/>
    <w:rsid w:val="00B9429F"/>
    <w:rsid w:val="00B9503D"/>
    <w:rsid w:val="00B9517A"/>
    <w:rsid w:val="00B9634F"/>
    <w:rsid w:val="00B96B54"/>
    <w:rsid w:val="00B974CE"/>
    <w:rsid w:val="00B974D9"/>
    <w:rsid w:val="00BA0958"/>
    <w:rsid w:val="00BA1ABE"/>
    <w:rsid w:val="00BA1DC5"/>
    <w:rsid w:val="00BA2661"/>
    <w:rsid w:val="00BA26A6"/>
    <w:rsid w:val="00BB0AA2"/>
    <w:rsid w:val="00BB16C2"/>
    <w:rsid w:val="00BB2141"/>
    <w:rsid w:val="00BB3361"/>
    <w:rsid w:val="00BB45EE"/>
    <w:rsid w:val="00BB4A45"/>
    <w:rsid w:val="00BB76F1"/>
    <w:rsid w:val="00BC0271"/>
    <w:rsid w:val="00BC2246"/>
    <w:rsid w:val="00BC4E33"/>
    <w:rsid w:val="00BC5056"/>
    <w:rsid w:val="00BC5D63"/>
    <w:rsid w:val="00BC76AA"/>
    <w:rsid w:val="00BC7D5E"/>
    <w:rsid w:val="00BD1172"/>
    <w:rsid w:val="00BD2224"/>
    <w:rsid w:val="00BD24F5"/>
    <w:rsid w:val="00BD29F3"/>
    <w:rsid w:val="00BD39A0"/>
    <w:rsid w:val="00BD5BE8"/>
    <w:rsid w:val="00BD65A7"/>
    <w:rsid w:val="00BE101F"/>
    <w:rsid w:val="00BE1122"/>
    <w:rsid w:val="00BE1B6C"/>
    <w:rsid w:val="00BE1F48"/>
    <w:rsid w:val="00BE21EC"/>
    <w:rsid w:val="00BE2800"/>
    <w:rsid w:val="00BE280D"/>
    <w:rsid w:val="00BE2828"/>
    <w:rsid w:val="00BE4598"/>
    <w:rsid w:val="00BE4ECE"/>
    <w:rsid w:val="00BE69D2"/>
    <w:rsid w:val="00BF1175"/>
    <w:rsid w:val="00BF2C83"/>
    <w:rsid w:val="00BF32BB"/>
    <w:rsid w:val="00BF3707"/>
    <w:rsid w:val="00BF410B"/>
    <w:rsid w:val="00BF420A"/>
    <w:rsid w:val="00BF4694"/>
    <w:rsid w:val="00BF4C01"/>
    <w:rsid w:val="00BF5F24"/>
    <w:rsid w:val="00BF6661"/>
    <w:rsid w:val="00BF7826"/>
    <w:rsid w:val="00C00BC0"/>
    <w:rsid w:val="00C01332"/>
    <w:rsid w:val="00C013F8"/>
    <w:rsid w:val="00C0172F"/>
    <w:rsid w:val="00C01974"/>
    <w:rsid w:val="00C01BFC"/>
    <w:rsid w:val="00C05FFE"/>
    <w:rsid w:val="00C0646B"/>
    <w:rsid w:val="00C0743A"/>
    <w:rsid w:val="00C10261"/>
    <w:rsid w:val="00C14C97"/>
    <w:rsid w:val="00C1576A"/>
    <w:rsid w:val="00C15890"/>
    <w:rsid w:val="00C15F06"/>
    <w:rsid w:val="00C16943"/>
    <w:rsid w:val="00C16988"/>
    <w:rsid w:val="00C17386"/>
    <w:rsid w:val="00C17EB7"/>
    <w:rsid w:val="00C210B1"/>
    <w:rsid w:val="00C21978"/>
    <w:rsid w:val="00C2312A"/>
    <w:rsid w:val="00C245AB"/>
    <w:rsid w:val="00C24949"/>
    <w:rsid w:val="00C24E91"/>
    <w:rsid w:val="00C2628F"/>
    <w:rsid w:val="00C26B88"/>
    <w:rsid w:val="00C3118D"/>
    <w:rsid w:val="00C312A7"/>
    <w:rsid w:val="00C31F4A"/>
    <w:rsid w:val="00C32375"/>
    <w:rsid w:val="00C32EDA"/>
    <w:rsid w:val="00C32F67"/>
    <w:rsid w:val="00C3358D"/>
    <w:rsid w:val="00C335DB"/>
    <w:rsid w:val="00C3419D"/>
    <w:rsid w:val="00C34B9F"/>
    <w:rsid w:val="00C34DE5"/>
    <w:rsid w:val="00C34F97"/>
    <w:rsid w:val="00C35171"/>
    <w:rsid w:val="00C354B2"/>
    <w:rsid w:val="00C35FCC"/>
    <w:rsid w:val="00C36530"/>
    <w:rsid w:val="00C37FA4"/>
    <w:rsid w:val="00C400AA"/>
    <w:rsid w:val="00C4035E"/>
    <w:rsid w:val="00C40670"/>
    <w:rsid w:val="00C41177"/>
    <w:rsid w:val="00C41A1C"/>
    <w:rsid w:val="00C437EB"/>
    <w:rsid w:val="00C43CA5"/>
    <w:rsid w:val="00C44EF6"/>
    <w:rsid w:val="00C44F14"/>
    <w:rsid w:val="00C458DB"/>
    <w:rsid w:val="00C50DE1"/>
    <w:rsid w:val="00C522D0"/>
    <w:rsid w:val="00C535E8"/>
    <w:rsid w:val="00C53C42"/>
    <w:rsid w:val="00C541FA"/>
    <w:rsid w:val="00C55A05"/>
    <w:rsid w:val="00C56CD2"/>
    <w:rsid w:val="00C56FE5"/>
    <w:rsid w:val="00C57057"/>
    <w:rsid w:val="00C60ECD"/>
    <w:rsid w:val="00C61D6A"/>
    <w:rsid w:val="00C62B01"/>
    <w:rsid w:val="00C62D57"/>
    <w:rsid w:val="00C63020"/>
    <w:rsid w:val="00C64069"/>
    <w:rsid w:val="00C64558"/>
    <w:rsid w:val="00C64A29"/>
    <w:rsid w:val="00C64E8F"/>
    <w:rsid w:val="00C6543A"/>
    <w:rsid w:val="00C65CA2"/>
    <w:rsid w:val="00C65FDD"/>
    <w:rsid w:val="00C663F6"/>
    <w:rsid w:val="00C67963"/>
    <w:rsid w:val="00C71940"/>
    <w:rsid w:val="00C71D0B"/>
    <w:rsid w:val="00C7251E"/>
    <w:rsid w:val="00C72A3F"/>
    <w:rsid w:val="00C72B6E"/>
    <w:rsid w:val="00C72EE4"/>
    <w:rsid w:val="00C73E2A"/>
    <w:rsid w:val="00C74A22"/>
    <w:rsid w:val="00C75E66"/>
    <w:rsid w:val="00C816B1"/>
    <w:rsid w:val="00C82782"/>
    <w:rsid w:val="00C837B8"/>
    <w:rsid w:val="00C84105"/>
    <w:rsid w:val="00C841D1"/>
    <w:rsid w:val="00C8460E"/>
    <w:rsid w:val="00C855E3"/>
    <w:rsid w:val="00C86B19"/>
    <w:rsid w:val="00C86B1E"/>
    <w:rsid w:val="00C8779E"/>
    <w:rsid w:val="00C90308"/>
    <w:rsid w:val="00C91946"/>
    <w:rsid w:val="00C91FF2"/>
    <w:rsid w:val="00C9363E"/>
    <w:rsid w:val="00C93686"/>
    <w:rsid w:val="00C9390E"/>
    <w:rsid w:val="00C977AB"/>
    <w:rsid w:val="00CA2121"/>
    <w:rsid w:val="00CA21E5"/>
    <w:rsid w:val="00CA2373"/>
    <w:rsid w:val="00CA28DC"/>
    <w:rsid w:val="00CA297C"/>
    <w:rsid w:val="00CA3AC4"/>
    <w:rsid w:val="00CA4E09"/>
    <w:rsid w:val="00CA6240"/>
    <w:rsid w:val="00CA69E1"/>
    <w:rsid w:val="00CA6EB2"/>
    <w:rsid w:val="00CA7FC7"/>
    <w:rsid w:val="00CB0181"/>
    <w:rsid w:val="00CB022F"/>
    <w:rsid w:val="00CB08C3"/>
    <w:rsid w:val="00CB0A1E"/>
    <w:rsid w:val="00CB0CFF"/>
    <w:rsid w:val="00CB1988"/>
    <w:rsid w:val="00CB1B64"/>
    <w:rsid w:val="00CB287A"/>
    <w:rsid w:val="00CB5094"/>
    <w:rsid w:val="00CB6006"/>
    <w:rsid w:val="00CB6A1D"/>
    <w:rsid w:val="00CB7334"/>
    <w:rsid w:val="00CB792A"/>
    <w:rsid w:val="00CB7B5C"/>
    <w:rsid w:val="00CB7D3F"/>
    <w:rsid w:val="00CC1635"/>
    <w:rsid w:val="00CC1E4C"/>
    <w:rsid w:val="00CC45E1"/>
    <w:rsid w:val="00CC598D"/>
    <w:rsid w:val="00CC7816"/>
    <w:rsid w:val="00CD1672"/>
    <w:rsid w:val="00CD1709"/>
    <w:rsid w:val="00CD4065"/>
    <w:rsid w:val="00CD5434"/>
    <w:rsid w:val="00CD5858"/>
    <w:rsid w:val="00CD5A5A"/>
    <w:rsid w:val="00CD5D88"/>
    <w:rsid w:val="00CD60C5"/>
    <w:rsid w:val="00CD6EC2"/>
    <w:rsid w:val="00CD7D37"/>
    <w:rsid w:val="00CD7E4D"/>
    <w:rsid w:val="00CE177F"/>
    <w:rsid w:val="00CE1ED9"/>
    <w:rsid w:val="00CE2359"/>
    <w:rsid w:val="00CE2F7C"/>
    <w:rsid w:val="00CE458D"/>
    <w:rsid w:val="00CE5794"/>
    <w:rsid w:val="00CE5D11"/>
    <w:rsid w:val="00CE6032"/>
    <w:rsid w:val="00CF0697"/>
    <w:rsid w:val="00CF0BE3"/>
    <w:rsid w:val="00CF16BD"/>
    <w:rsid w:val="00CF3830"/>
    <w:rsid w:val="00CF410B"/>
    <w:rsid w:val="00CF601C"/>
    <w:rsid w:val="00CF6BCE"/>
    <w:rsid w:val="00CF7745"/>
    <w:rsid w:val="00CF7C3A"/>
    <w:rsid w:val="00D00B0D"/>
    <w:rsid w:val="00D01E52"/>
    <w:rsid w:val="00D02C51"/>
    <w:rsid w:val="00D03179"/>
    <w:rsid w:val="00D03555"/>
    <w:rsid w:val="00D03980"/>
    <w:rsid w:val="00D03B45"/>
    <w:rsid w:val="00D04C43"/>
    <w:rsid w:val="00D04CD9"/>
    <w:rsid w:val="00D11AFB"/>
    <w:rsid w:val="00D11E6F"/>
    <w:rsid w:val="00D12301"/>
    <w:rsid w:val="00D14F1A"/>
    <w:rsid w:val="00D15A28"/>
    <w:rsid w:val="00D16B6C"/>
    <w:rsid w:val="00D16C22"/>
    <w:rsid w:val="00D17D50"/>
    <w:rsid w:val="00D21D91"/>
    <w:rsid w:val="00D226D3"/>
    <w:rsid w:val="00D23812"/>
    <w:rsid w:val="00D244FD"/>
    <w:rsid w:val="00D245D3"/>
    <w:rsid w:val="00D25393"/>
    <w:rsid w:val="00D25C49"/>
    <w:rsid w:val="00D25C77"/>
    <w:rsid w:val="00D2690E"/>
    <w:rsid w:val="00D27365"/>
    <w:rsid w:val="00D2747D"/>
    <w:rsid w:val="00D30476"/>
    <w:rsid w:val="00D3128C"/>
    <w:rsid w:val="00D329AD"/>
    <w:rsid w:val="00D33C60"/>
    <w:rsid w:val="00D34ADB"/>
    <w:rsid w:val="00D3577D"/>
    <w:rsid w:val="00D40132"/>
    <w:rsid w:val="00D405D1"/>
    <w:rsid w:val="00D40929"/>
    <w:rsid w:val="00D42A17"/>
    <w:rsid w:val="00D437DF"/>
    <w:rsid w:val="00D43F42"/>
    <w:rsid w:val="00D4450C"/>
    <w:rsid w:val="00D45132"/>
    <w:rsid w:val="00D45244"/>
    <w:rsid w:val="00D45E45"/>
    <w:rsid w:val="00D46F7E"/>
    <w:rsid w:val="00D47876"/>
    <w:rsid w:val="00D50409"/>
    <w:rsid w:val="00D506A0"/>
    <w:rsid w:val="00D50C45"/>
    <w:rsid w:val="00D533B6"/>
    <w:rsid w:val="00D53711"/>
    <w:rsid w:val="00D53E82"/>
    <w:rsid w:val="00D55F21"/>
    <w:rsid w:val="00D56B85"/>
    <w:rsid w:val="00D56C5C"/>
    <w:rsid w:val="00D60988"/>
    <w:rsid w:val="00D62ED1"/>
    <w:rsid w:val="00D62FF8"/>
    <w:rsid w:val="00D630FC"/>
    <w:rsid w:val="00D64389"/>
    <w:rsid w:val="00D672DA"/>
    <w:rsid w:val="00D70E6B"/>
    <w:rsid w:val="00D71A2B"/>
    <w:rsid w:val="00D74528"/>
    <w:rsid w:val="00D746BD"/>
    <w:rsid w:val="00D74F44"/>
    <w:rsid w:val="00D7783C"/>
    <w:rsid w:val="00D80840"/>
    <w:rsid w:val="00D8253C"/>
    <w:rsid w:val="00D84224"/>
    <w:rsid w:val="00D871BA"/>
    <w:rsid w:val="00D90E2B"/>
    <w:rsid w:val="00D91383"/>
    <w:rsid w:val="00D919FE"/>
    <w:rsid w:val="00D91CF0"/>
    <w:rsid w:val="00D922F5"/>
    <w:rsid w:val="00D93141"/>
    <w:rsid w:val="00D943BB"/>
    <w:rsid w:val="00D95244"/>
    <w:rsid w:val="00D95328"/>
    <w:rsid w:val="00D95793"/>
    <w:rsid w:val="00D957E4"/>
    <w:rsid w:val="00D9676B"/>
    <w:rsid w:val="00D96B5E"/>
    <w:rsid w:val="00D97772"/>
    <w:rsid w:val="00D9788B"/>
    <w:rsid w:val="00D97D75"/>
    <w:rsid w:val="00DA10B0"/>
    <w:rsid w:val="00DA14F7"/>
    <w:rsid w:val="00DA2200"/>
    <w:rsid w:val="00DA47A7"/>
    <w:rsid w:val="00DA507C"/>
    <w:rsid w:val="00DA51D2"/>
    <w:rsid w:val="00DA5C6F"/>
    <w:rsid w:val="00DA6498"/>
    <w:rsid w:val="00DA77B4"/>
    <w:rsid w:val="00DB4AC0"/>
    <w:rsid w:val="00DB5532"/>
    <w:rsid w:val="00DB5F3F"/>
    <w:rsid w:val="00DB60D8"/>
    <w:rsid w:val="00DB66BA"/>
    <w:rsid w:val="00DB7836"/>
    <w:rsid w:val="00DB7AB9"/>
    <w:rsid w:val="00DC03AF"/>
    <w:rsid w:val="00DC0745"/>
    <w:rsid w:val="00DC10E4"/>
    <w:rsid w:val="00DC2102"/>
    <w:rsid w:val="00DC2A64"/>
    <w:rsid w:val="00DC3324"/>
    <w:rsid w:val="00DC3389"/>
    <w:rsid w:val="00DC3485"/>
    <w:rsid w:val="00DC3EC8"/>
    <w:rsid w:val="00DC4EFE"/>
    <w:rsid w:val="00DC572A"/>
    <w:rsid w:val="00DC6278"/>
    <w:rsid w:val="00DC6D47"/>
    <w:rsid w:val="00DC77B7"/>
    <w:rsid w:val="00DC7E7C"/>
    <w:rsid w:val="00DD0E2F"/>
    <w:rsid w:val="00DD131D"/>
    <w:rsid w:val="00DD26A1"/>
    <w:rsid w:val="00DD4086"/>
    <w:rsid w:val="00DD619C"/>
    <w:rsid w:val="00DD65A5"/>
    <w:rsid w:val="00DD72BB"/>
    <w:rsid w:val="00DE1511"/>
    <w:rsid w:val="00DE2DEF"/>
    <w:rsid w:val="00DE313F"/>
    <w:rsid w:val="00DE38B2"/>
    <w:rsid w:val="00DE4099"/>
    <w:rsid w:val="00DE44FA"/>
    <w:rsid w:val="00DE465A"/>
    <w:rsid w:val="00DE47E9"/>
    <w:rsid w:val="00DE49C6"/>
    <w:rsid w:val="00DE6059"/>
    <w:rsid w:val="00DE63D1"/>
    <w:rsid w:val="00DE6BFF"/>
    <w:rsid w:val="00DE72BF"/>
    <w:rsid w:val="00DE7EBD"/>
    <w:rsid w:val="00DF0559"/>
    <w:rsid w:val="00DF14F1"/>
    <w:rsid w:val="00DF30E6"/>
    <w:rsid w:val="00DF45E9"/>
    <w:rsid w:val="00DF4A67"/>
    <w:rsid w:val="00DF4FF7"/>
    <w:rsid w:val="00DF5F35"/>
    <w:rsid w:val="00DF62EA"/>
    <w:rsid w:val="00DF65A9"/>
    <w:rsid w:val="00DF6A57"/>
    <w:rsid w:val="00DF6BC5"/>
    <w:rsid w:val="00E01851"/>
    <w:rsid w:val="00E01F2B"/>
    <w:rsid w:val="00E02D08"/>
    <w:rsid w:val="00E03692"/>
    <w:rsid w:val="00E03A91"/>
    <w:rsid w:val="00E045F4"/>
    <w:rsid w:val="00E0496C"/>
    <w:rsid w:val="00E04F66"/>
    <w:rsid w:val="00E06ABE"/>
    <w:rsid w:val="00E073BF"/>
    <w:rsid w:val="00E07D93"/>
    <w:rsid w:val="00E07FB0"/>
    <w:rsid w:val="00E101EA"/>
    <w:rsid w:val="00E106D8"/>
    <w:rsid w:val="00E10BEB"/>
    <w:rsid w:val="00E13253"/>
    <w:rsid w:val="00E147DE"/>
    <w:rsid w:val="00E155AB"/>
    <w:rsid w:val="00E15613"/>
    <w:rsid w:val="00E158EF"/>
    <w:rsid w:val="00E15BBC"/>
    <w:rsid w:val="00E166F1"/>
    <w:rsid w:val="00E16D06"/>
    <w:rsid w:val="00E175B0"/>
    <w:rsid w:val="00E20147"/>
    <w:rsid w:val="00E22189"/>
    <w:rsid w:val="00E221F5"/>
    <w:rsid w:val="00E22FBA"/>
    <w:rsid w:val="00E2374B"/>
    <w:rsid w:val="00E23899"/>
    <w:rsid w:val="00E23FB6"/>
    <w:rsid w:val="00E24550"/>
    <w:rsid w:val="00E25058"/>
    <w:rsid w:val="00E25C74"/>
    <w:rsid w:val="00E25D30"/>
    <w:rsid w:val="00E2656A"/>
    <w:rsid w:val="00E26795"/>
    <w:rsid w:val="00E268A0"/>
    <w:rsid w:val="00E26D93"/>
    <w:rsid w:val="00E2709B"/>
    <w:rsid w:val="00E27D8B"/>
    <w:rsid w:val="00E27E5D"/>
    <w:rsid w:val="00E30146"/>
    <w:rsid w:val="00E316A7"/>
    <w:rsid w:val="00E33034"/>
    <w:rsid w:val="00E33D77"/>
    <w:rsid w:val="00E34454"/>
    <w:rsid w:val="00E3462A"/>
    <w:rsid w:val="00E358D8"/>
    <w:rsid w:val="00E3721C"/>
    <w:rsid w:val="00E37574"/>
    <w:rsid w:val="00E379B9"/>
    <w:rsid w:val="00E4005D"/>
    <w:rsid w:val="00E41226"/>
    <w:rsid w:val="00E42203"/>
    <w:rsid w:val="00E430DA"/>
    <w:rsid w:val="00E43D0F"/>
    <w:rsid w:val="00E43F50"/>
    <w:rsid w:val="00E4412F"/>
    <w:rsid w:val="00E44913"/>
    <w:rsid w:val="00E44C0D"/>
    <w:rsid w:val="00E456E8"/>
    <w:rsid w:val="00E45BB8"/>
    <w:rsid w:val="00E45F8C"/>
    <w:rsid w:val="00E46D20"/>
    <w:rsid w:val="00E46DF9"/>
    <w:rsid w:val="00E479EB"/>
    <w:rsid w:val="00E50CA5"/>
    <w:rsid w:val="00E51308"/>
    <w:rsid w:val="00E51A54"/>
    <w:rsid w:val="00E52910"/>
    <w:rsid w:val="00E529EF"/>
    <w:rsid w:val="00E5345D"/>
    <w:rsid w:val="00E53D1A"/>
    <w:rsid w:val="00E55666"/>
    <w:rsid w:val="00E56432"/>
    <w:rsid w:val="00E56666"/>
    <w:rsid w:val="00E5674D"/>
    <w:rsid w:val="00E56B68"/>
    <w:rsid w:val="00E5776D"/>
    <w:rsid w:val="00E60240"/>
    <w:rsid w:val="00E62095"/>
    <w:rsid w:val="00E6322F"/>
    <w:rsid w:val="00E63FFE"/>
    <w:rsid w:val="00E65A10"/>
    <w:rsid w:val="00E66568"/>
    <w:rsid w:val="00E717EA"/>
    <w:rsid w:val="00E71C7A"/>
    <w:rsid w:val="00E71E31"/>
    <w:rsid w:val="00E72B2D"/>
    <w:rsid w:val="00E72FC1"/>
    <w:rsid w:val="00E738F0"/>
    <w:rsid w:val="00E73DBC"/>
    <w:rsid w:val="00E76AA9"/>
    <w:rsid w:val="00E83063"/>
    <w:rsid w:val="00E83ADB"/>
    <w:rsid w:val="00E84B4C"/>
    <w:rsid w:val="00E84E59"/>
    <w:rsid w:val="00E84F77"/>
    <w:rsid w:val="00E85AB7"/>
    <w:rsid w:val="00E86109"/>
    <w:rsid w:val="00E865B2"/>
    <w:rsid w:val="00E867EC"/>
    <w:rsid w:val="00E86829"/>
    <w:rsid w:val="00E872EB"/>
    <w:rsid w:val="00E90674"/>
    <w:rsid w:val="00E91AC1"/>
    <w:rsid w:val="00E92540"/>
    <w:rsid w:val="00E93299"/>
    <w:rsid w:val="00E93664"/>
    <w:rsid w:val="00E93A54"/>
    <w:rsid w:val="00E94D6C"/>
    <w:rsid w:val="00E96146"/>
    <w:rsid w:val="00E96C99"/>
    <w:rsid w:val="00E97649"/>
    <w:rsid w:val="00E97850"/>
    <w:rsid w:val="00EA02AB"/>
    <w:rsid w:val="00EA0CB2"/>
    <w:rsid w:val="00EA1B50"/>
    <w:rsid w:val="00EA265D"/>
    <w:rsid w:val="00EA302F"/>
    <w:rsid w:val="00EA33E1"/>
    <w:rsid w:val="00EA4C50"/>
    <w:rsid w:val="00EA4F13"/>
    <w:rsid w:val="00EA5BC4"/>
    <w:rsid w:val="00EA680A"/>
    <w:rsid w:val="00EA6961"/>
    <w:rsid w:val="00EA6F81"/>
    <w:rsid w:val="00EB0E56"/>
    <w:rsid w:val="00EB13E7"/>
    <w:rsid w:val="00EB1F11"/>
    <w:rsid w:val="00EB21F6"/>
    <w:rsid w:val="00EB233D"/>
    <w:rsid w:val="00EB2492"/>
    <w:rsid w:val="00EB2691"/>
    <w:rsid w:val="00EB290D"/>
    <w:rsid w:val="00EB360F"/>
    <w:rsid w:val="00EB3B51"/>
    <w:rsid w:val="00EB4017"/>
    <w:rsid w:val="00EB4532"/>
    <w:rsid w:val="00EB587D"/>
    <w:rsid w:val="00EB5A87"/>
    <w:rsid w:val="00EB6796"/>
    <w:rsid w:val="00EB73F3"/>
    <w:rsid w:val="00EB77B6"/>
    <w:rsid w:val="00EC01A5"/>
    <w:rsid w:val="00EC0286"/>
    <w:rsid w:val="00EC09E3"/>
    <w:rsid w:val="00EC26A5"/>
    <w:rsid w:val="00EC2AC7"/>
    <w:rsid w:val="00EC2F3C"/>
    <w:rsid w:val="00EC3041"/>
    <w:rsid w:val="00EC35AE"/>
    <w:rsid w:val="00EC3651"/>
    <w:rsid w:val="00EC391D"/>
    <w:rsid w:val="00EC3F44"/>
    <w:rsid w:val="00EC54E5"/>
    <w:rsid w:val="00EC6414"/>
    <w:rsid w:val="00EC6BBA"/>
    <w:rsid w:val="00EC734C"/>
    <w:rsid w:val="00EC7451"/>
    <w:rsid w:val="00EC7453"/>
    <w:rsid w:val="00EC7611"/>
    <w:rsid w:val="00EC786A"/>
    <w:rsid w:val="00ED054B"/>
    <w:rsid w:val="00ED236F"/>
    <w:rsid w:val="00ED2D87"/>
    <w:rsid w:val="00ED40E9"/>
    <w:rsid w:val="00ED4E43"/>
    <w:rsid w:val="00ED50AB"/>
    <w:rsid w:val="00ED50D2"/>
    <w:rsid w:val="00ED56CE"/>
    <w:rsid w:val="00ED5E0C"/>
    <w:rsid w:val="00ED5F5A"/>
    <w:rsid w:val="00ED63A7"/>
    <w:rsid w:val="00ED7325"/>
    <w:rsid w:val="00ED7940"/>
    <w:rsid w:val="00EE6A99"/>
    <w:rsid w:val="00EE7BFF"/>
    <w:rsid w:val="00EF063E"/>
    <w:rsid w:val="00EF19D5"/>
    <w:rsid w:val="00EF4320"/>
    <w:rsid w:val="00EF4658"/>
    <w:rsid w:val="00EF4922"/>
    <w:rsid w:val="00EF4986"/>
    <w:rsid w:val="00EF4EE1"/>
    <w:rsid w:val="00EF5FBE"/>
    <w:rsid w:val="00EF74B6"/>
    <w:rsid w:val="00EF7A45"/>
    <w:rsid w:val="00F02E32"/>
    <w:rsid w:val="00F03048"/>
    <w:rsid w:val="00F04BB2"/>
    <w:rsid w:val="00F06928"/>
    <w:rsid w:val="00F06F8C"/>
    <w:rsid w:val="00F0700F"/>
    <w:rsid w:val="00F07604"/>
    <w:rsid w:val="00F10EC6"/>
    <w:rsid w:val="00F11402"/>
    <w:rsid w:val="00F12311"/>
    <w:rsid w:val="00F13C1C"/>
    <w:rsid w:val="00F14397"/>
    <w:rsid w:val="00F1472D"/>
    <w:rsid w:val="00F148CF"/>
    <w:rsid w:val="00F14ABD"/>
    <w:rsid w:val="00F16C6E"/>
    <w:rsid w:val="00F175EE"/>
    <w:rsid w:val="00F20466"/>
    <w:rsid w:val="00F2105B"/>
    <w:rsid w:val="00F217AB"/>
    <w:rsid w:val="00F22125"/>
    <w:rsid w:val="00F24EF8"/>
    <w:rsid w:val="00F25A61"/>
    <w:rsid w:val="00F26529"/>
    <w:rsid w:val="00F26A75"/>
    <w:rsid w:val="00F30A15"/>
    <w:rsid w:val="00F33348"/>
    <w:rsid w:val="00F33480"/>
    <w:rsid w:val="00F344EE"/>
    <w:rsid w:val="00F3467A"/>
    <w:rsid w:val="00F35CDF"/>
    <w:rsid w:val="00F37752"/>
    <w:rsid w:val="00F40104"/>
    <w:rsid w:val="00F41175"/>
    <w:rsid w:val="00F4133E"/>
    <w:rsid w:val="00F42AA5"/>
    <w:rsid w:val="00F43F9C"/>
    <w:rsid w:val="00F46584"/>
    <w:rsid w:val="00F465CA"/>
    <w:rsid w:val="00F47A5D"/>
    <w:rsid w:val="00F50F17"/>
    <w:rsid w:val="00F51F80"/>
    <w:rsid w:val="00F5237C"/>
    <w:rsid w:val="00F535F7"/>
    <w:rsid w:val="00F53CA7"/>
    <w:rsid w:val="00F53FED"/>
    <w:rsid w:val="00F540B6"/>
    <w:rsid w:val="00F54769"/>
    <w:rsid w:val="00F54877"/>
    <w:rsid w:val="00F54E7B"/>
    <w:rsid w:val="00F54EE2"/>
    <w:rsid w:val="00F553E1"/>
    <w:rsid w:val="00F55481"/>
    <w:rsid w:val="00F5599A"/>
    <w:rsid w:val="00F56AE5"/>
    <w:rsid w:val="00F56EE5"/>
    <w:rsid w:val="00F574E6"/>
    <w:rsid w:val="00F5754D"/>
    <w:rsid w:val="00F6052C"/>
    <w:rsid w:val="00F608F0"/>
    <w:rsid w:val="00F60916"/>
    <w:rsid w:val="00F613DB"/>
    <w:rsid w:val="00F646C9"/>
    <w:rsid w:val="00F664E2"/>
    <w:rsid w:val="00F67C6F"/>
    <w:rsid w:val="00F67D4B"/>
    <w:rsid w:val="00F67FBB"/>
    <w:rsid w:val="00F70029"/>
    <w:rsid w:val="00F70505"/>
    <w:rsid w:val="00F71D41"/>
    <w:rsid w:val="00F72C89"/>
    <w:rsid w:val="00F73001"/>
    <w:rsid w:val="00F73FD4"/>
    <w:rsid w:val="00F74DD1"/>
    <w:rsid w:val="00F7569B"/>
    <w:rsid w:val="00F760A4"/>
    <w:rsid w:val="00F7697C"/>
    <w:rsid w:val="00F76A31"/>
    <w:rsid w:val="00F7726E"/>
    <w:rsid w:val="00F776F7"/>
    <w:rsid w:val="00F77E64"/>
    <w:rsid w:val="00F81231"/>
    <w:rsid w:val="00F81677"/>
    <w:rsid w:val="00F81C62"/>
    <w:rsid w:val="00F8234A"/>
    <w:rsid w:val="00F82A11"/>
    <w:rsid w:val="00F82AF7"/>
    <w:rsid w:val="00F82EEA"/>
    <w:rsid w:val="00F83B41"/>
    <w:rsid w:val="00F83EB1"/>
    <w:rsid w:val="00F84293"/>
    <w:rsid w:val="00F84AFA"/>
    <w:rsid w:val="00F84E96"/>
    <w:rsid w:val="00F84F2D"/>
    <w:rsid w:val="00F853DC"/>
    <w:rsid w:val="00F854AE"/>
    <w:rsid w:val="00F87759"/>
    <w:rsid w:val="00F930B3"/>
    <w:rsid w:val="00F93771"/>
    <w:rsid w:val="00F93867"/>
    <w:rsid w:val="00F943F0"/>
    <w:rsid w:val="00F95079"/>
    <w:rsid w:val="00F950B0"/>
    <w:rsid w:val="00F95171"/>
    <w:rsid w:val="00F96CC6"/>
    <w:rsid w:val="00F97B57"/>
    <w:rsid w:val="00F97C09"/>
    <w:rsid w:val="00FA2B6E"/>
    <w:rsid w:val="00FA2B6F"/>
    <w:rsid w:val="00FA2B8B"/>
    <w:rsid w:val="00FA3498"/>
    <w:rsid w:val="00FA35B8"/>
    <w:rsid w:val="00FA386E"/>
    <w:rsid w:val="00FA4B69"/>
    <w:rsid w:val="00FA556C"/>
    <w:rsid w:val="00FA57F3"/>
    <w:rsid w:val="00FA5985"/>
    <w:rsid w:val="00FA739E"/>
    <w:rsid w:val="00FB179E"/>
    <w:rsid w:val="00FB1865"/>
    <w:rsid w:val="00FB192B"/>
    <w:rsid w:val="00FB193C"/>
    <w:rsid w:val="00FB2242"/>
    <w:rsid w:val="00FB2633"/>
    <w:rsid w:val="00FB2CE2"/>
    <w:rsid w:val="00FB2DF0"/>
    <w:rsid w:val="00FB564A"/>
    <w:rsid w:val="00FC17C9"/>
    <w:rsid w:val="00FC2E9A"/>
    <w:rsid w:val="00FC31B9"/>
    <w:rsid w:val="00FC3799"/>
    <w:rsid w:val="00FC69E2"/>
    <w:rsid w:val="00FC6DA2"/>
    <w:rsid w:val="00FC7DFD"/>
    <w:rsid w:val="00FD10D1"/>
    <w:rsid w:val="00FD1383"/>
    <w:rsid w:val="00FD25F7"/>
    <w:rsid w:val="00FD4A26"/>
    <w:rsid w:val="00FD4C26"/>
    <w:rsid w:val="00FD61D2"/>
    <w:rsid w:val="00FD632C"/>
    <w:rsid w:val="00FD6BCB"/>
    <w:rsid w:val="00FD7039"/>
    <w:rsid w:val="00FD7D18"/>
    <w:rsid w:val="00FD7F1A"/>
    <w:rsid w:val="00FE1B50"/>
    <w:rsid w:val="00FE2A55"/>
    <w:rsid w:val="00FE3001"/>
    <w:rsid w:val="00FE4476"/>
    <w:rsid w:val="00FE6856"/>
    <w:rsid w:val="00FE7370"/>
    <w:rsid w:val="00FE74EE"/>
    <w:rsid w:val="00FE7628"/>
    <w:rsid w:val="00FE7D4E"/>
    <w:rsid w:val="00FE7ECB"/>
    <w:rsid w:val="00FE7FD4"/>
    <w:rsid w:val="00FF088C"/>
    <w:rsid w:val="00FF16B6"/>
    <w:rsid w:val="00FF2465"/>
    <w:rsid w:val="00FF42F6"/>
    <w:rsid w:val="00FF47FB"/>
    <w:rsid w:val="00FF4F09"/>
    <w:rsid w:val="00FF57E0"/>
    <w:rsid w:val="00FF5E2F"/>
    <w:rsid w:val="00FF6B46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38EC6"/>
  <w15:docId w15:val="{A0E35755-D992-460F-8F6D-F4E08515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61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2027"/>
    <w:rPr>
      <w:rFonts w:ascii="Times New Roman" w:eastAsia="Times New Roman" w:hAnsi="Times New Roman"/>
      <w:sz w:val="24"/>
      <w:szCs w:val="24"/>
    </w:rPr>
  </w:style>
  <w:style w:type="paragraph" w:styleId="10">
    <w:name w:val="heading 1"/>
    <w:next w:val="12"/>
    <w:qFormat/>
    <w:rsid w:val="005D5D16"/>
    <w:pPr>
      <w:pageBreakBefore/>
      <w:numPr>
        <w:numId w:val="1"/>
      </w:numPr>
      <w:spacing w:beforeLines="50" w:before="190" w:afterLines="100" w:after="381" w:line="480" w:lineRule="exact"/>
      <w:outlineLvl w:val="0"/>
    </w:pPr>
    <w:rPr>
      <w:rFonts w:ascii="Times New Roman" w:eastAsia="標楷體" w:hAnsi="Times New Roman" w:cs="新細明體"/>
      <w:b/>
      <w:bCs/>
      <w:kern w:val="2"/>
      <w:sz w:val="28"/>
      <w:szCs w:val="52"/>
    </w:rPr>
  </w:style>
  <w:style w:type="paragraph" w:styleId="2">
    <w:name w:val="heading 2"/>
    <w:next w:val="23"/>
    <w:link w:val="24"/>
    <w:autoRedefine/>
    <w:qFormat/>
    <w:rsid w:val="00AD46C8"/>
    <w:pPr>
      <w:numPr>
        <w:ilvl w:val="1"/>
        <w:numId w:val="1"/>
      </w:numPr>
      <w:adjustRightInd w:val="0"/>
      <w:spacing w:beforeLines="50" w:before="190" w:afterLines="20" w:after="76" w:line="500" w:lineRule="exact"/>
      <w:jc w:val="both"/>
      <w:outlineLvl w:val="1"/>
    </w:pPr>
    <w:rPr>
      <w:rFonts w:ascii="Times New Roman" w:eastAsia="標楷體" w:hAnsi="Times New Roman"/>
      <w:bCs/>
      <w:color w:val="0D0D0D"/>
      <w:kern w:val="2"/>
      <w:sz w:val="28"/>
      <w:szCs w:val="28"/>
    </w:rPr>
  </w:style>
  <w:style w:type="paragraph" w:styleId="30">
    <w:name w:val="heading 3"/>
    <w:next w:val="34"/>
    <w:link w:val="35"/>
    <w:qFormat/>
    <w:rsid w:val="0051690F"/>
    <w:pPr>
      <w:numPr>
        <w:ilvl w:val="2"/>
        <w:numId w:val="1"/>
      </w:numPr>
      <w:spacing w:beforeLines="50" w:before="190" w:afterLines="20" w:after="76" w:line="500" w:lineRule="exact"/>
      <w:outlineLvl w:val="2"/>
    </w:pPr>
    <w:rPr>
      <w:rFonts w:ascii="Times New Roman" w:eastAsia="標楷體" w:hAnsi="Times New Roman"/>
      <w:kern w:val="2"/>
      <w:sz w:val="28"/>
      <w:szCs w:val="36"/>
    </w:rPr>
  </w:style>
  <w:style w:type="paragraph" w:styleId="42">
    <w:name w:val="heading 4"/>
    <w:next w:val="43"/>
    <w:link w:val="44"/>
    <w:autoRedefine/>
    <w:qFormat/>
    <w:rsid w:val="00423492"/>
    <w:pPr>
      <w:numPr>
        <w:ilvl w:val="3"/>
        <w:numId w:val="1"/>
      </w:numPr>
      <w:adjustRightInd w:val="0"/>
      <w:spacing w:beforeLines="50" w:before="190" w:afterLines="20" w:after="76" w:line="500" w:lineRule="exact"/>
      <w:ind w:left="2127" w:hanging="283"/>
      <w:outlineLvl w:val="3"/>
    </w:pPr>
    <w:rPr>
      <w:rFonts w:ascii="Times New Roman" w:eastAsia="標楷體" w:hAnsi="Times New Roman"/>
      <w:kern w:val="2"/>
      <w:sz w:val="28"/>
      <w:szCs w:val="36"/>
    </w:rPr>
  </w:style>
  <w:style w:type="paragraph" w:styleId="51">
    <w:name w:val="heading 5"/>
    <w:next w:val="53"/>
    <w:link w:val="54"/>
    <w:qFormat/>
    <w:rsid w:val="009C3567"/>
    <w:pPr>
      <w:numPr>
        <w:ilvl w:val="4"/>
        <w:numId w:val="1"/>
      </w:numPr>
      <w:spacing w:beforeLines="50" w:before="190" w:afterLines="20" w:after="76" w:line="480" w:lineRule="exact"/>
      <w:ind w:left="2410" w:hanging="425"/>
      <w:outlineLvl w:val="4"/>
    </w:pPr>
    <w:rPr>
      <w:rFonts w:ascii="Times New Roman" w:eastAsia="標楷體" w:hAnsi="Times New Roman"/>
      <w:bCs/>
      <w:kern w:val="2"/>
      <w:sz w:val="28"/>
      <w:szCs w:val="36"/>
    </w:rPr>
  </w:style>
  <w:style w:type="paragraph" w:styleId="61">
    <w:name w:val="heading 6"/>
    <w:basedOn w:val="a0"/>
    <w:next w:val="62"/>
    <w:link w:val="63"/>
    <w:qFormat/>
    <w:rsid w:val="00CF7745"/>
    <w:pPr>
      <w:numPr>
        <w:numId w:val="21"/>
      </w:numPr>
      <w:spacing w:before="120" w:after="120"/>
      <w:ind w:left="2977" w:hanging="482"/>
      <w:outlineLvl w:val="5"/>
    </w:pPr>
  </w:style>
  <w:style w:type="paragraph" w:styleId="70">
    <w:name w:val="heading 7"/>
    <w:basedOn w:val="a0"/>
    <w:link w:val="71"/>
    <w:qFormat/>
    <w:rsid w:val="00CF7745"/>
    <w:pPr>
      <w:numPr>
        <w:numId w:val="22"/>
      </w:numPr>
      <w:spacing w:before="120" w:after="120"/>
      <w:ind w:left="3402" w:hanging="425"/>
      <w:outlineLvl w:val="6"/>
    </w:pPr>
  </w:style>
  <w:style w:type="paragraph" w:styleId="81">
    <w:name w:val="heading 8"/>
    <w:next w:val="82"/>
    <w:link w:val="83"/>
    <w:qFormat/>
    <w:rsid w:val="00CF7745"/>
    <w:pPr>
      <w:numPr>
        <w:ilvl w:val="7"/>
        <w:numId w:val="23"/>
      </w:numPr>
      <w:spacing w:beforeLines="50" w:before="50" w:afterLines="20" w:after="20" w:line="500" w:lineRule="exact"/>
      <w:ind w:leftChars="1230" w:left="1316" w:hangingChars="86" w:hanging="86"/>
      <w:outlineLvl w:val="7"/>
    </w:pPr>
    <w:rPr>
      <w:rFonts w:ascii="Times New Roman" w:eastAsia="標楷體" w:hAnsi="Times New Roman"/>
      <w:kern w:val="2"/>
      <w:sz w:val="28"/>
      <w:szCs w:val="36"/>
    </w:rPr>
  </w:style>
  <w:style w:type="paragraph" w:styleId="9">
    <w:name w:val="heading 9"/>
    <w:qFormat/>
    <w:rsid w:val="00CF7745"/>
    <w:pPr>
      <w:numPr>
        <w:ilvl w:val="8"/>
        <w:numId w:val="24"/>
      </w:numPr>
      <w:spacing w:beforeLines="50" w:before="50" w:afterLines="20" w:after="20" w:line="500" w:lineRule="exact"/>
      <w:ind w:left="4105" w:hanging="363"/>
      <w:outlineLvl w:val="8"/>
    </w:pPr>
    <w:rPr>
      <w:rFonts w:ascii="Times New Roman" w:eastAsia="標楷體" w:hAnsi="Times New Roman"/>
      <w:i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5">
    <w:name w:val="標題 3 字元"/>
    <w:link w:val="30"/>
    <w:rsid w:val="0051690F"/>
    <w:rPr>
      <w:rFonts w:ascii="Times New Roman" w:eastAsia="標楷體" w:hAnsi="Times New Roman"/>
      <w:kern w:val="2"/>
      <w:sz w:val="28"/>
      <w:szCs w:val="36"/>
    </w:rPr>
  </w:style>
  <w:style w:type="character" w:customStyle="1" w:styleId="44">
    <w:name w:val="標題 4 字元"/>
    <w:link w:val="42"/>
    <w:rsid w:val="00423492"/>
    <w:rPr>
      <w:rFonts w:ascii="Times New Roman" w:eastAsia="標楷體" w:hAnsi="Times New Roman"/>
      <w:kern w:val="2"/>
      <w:sz w:val="28"/>
      <w:szCs w:val="36"/>
    </w:rPr>
  </w:style>
  <w:style w:type="character" w:customStyle="1" w:styleId="54">
    <w:name w:val="標題 5 字元"/>
    <w:link w:val="51"/>
    <w:rsid w:val="009C3567"/>
    <w:rPr>
      <w:rFonts w:ascii="Times New Roman" w:eastAsia="標楷體" w:hAnsi="Times New Roman"/>
      <w:bCs/>
      <w:kern w:val="2"/>
      <w:sz w:val="28"/>
      <w:szCs w:val="36"/>
    </w:rPr>
  </w:style>
  <w:style w:type="character" w:customStyle="1" w:styleId="63">
    <w:name w:val="標題 6 字元"/>
    <w:link w:val="61"/>
    <w:rsid w:val="00CF7745"/>
    <w:rPr>
      <w:rFonts w:ascii="Times New Roman" w:eastAsia="Times New Roman" w:hAnsi="Times New Roman"/>
      <w:sz w:val="24"/>
      <w:szCs w:val="24"/>
    </w:rPr>
  </w:style>
  <w:style w:type="character" w:customStyle="1" w:styleId="71">
    <w:name w:val="標題 7 字元"/>
    <w:link w:val="70"/>
    <w:rsid w:val="00CF7745"/>
    <w:rPr>
      <w:rFonts w:ascii="Times New Roman" w:eastAsia="Times New Roman" w:hAnsi="Times New Roman"/>
      <w:sz w:val="24"/>
      <w:szCs w:val="24"/>
    </w:rPr>
  </w:style>
  <w:style w:type="paragraph" w:customStyle="1" w:styleId="82">
    <w:name w:val="標題 8 內文"/>
    <w:qFormat/>
    <w:rsid w:val="009C3567"/>
    <w:pPr>
      <w:spacing w:beforeLines="20" w:before="76" w:afterLines="50" w:after="190" w:line="480" w:lineRule="exact"/>
      <w:ind w:leftChars="1215" w:left="3402" w:firstLineChars="200" w:firstLine="560"/>
    </w:pPr>
    <w:rPr>
      <w:rFonts w:ascii="Times New Roman" w:eastAsia="標楷體" w:hAnsi="Times New Roman"/>
      <w:kern w:val="2"/>
      <w:sz w:val="28"/>
      <w:szCs w:val="28"/>
    </w:rPr>
  </w:style>
  <w:style w:type="character" w:customStyle="1" w:styleId="83">
    <w:name w:val="標題 8 字元"/>
    <w:link w:val="81"/>
    <w:rsid w:val="00CF7745"/>
    <w:rPr>
      <w:rFonts w:ascii="Times New Roman" w:eastAsia="標楷體" w:hAnsi="Times New Roman"/>
      <w:kern w:val="2"/>
      <w:sz w:val="28"/>
      <w:szCs w:val="36"/>
    </w:rPr>
  </w:style>
  <w:style w:type="paragraph" w:styleId="a4">
    <w:name w:val="Balloon Text"/>
    <w:basedOn w:val="a0"/>
    <w:semiHidden/>
    <w:unhideWhenUsed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link w:val="a6"/>
    <w:rsid w:val="00A56BF5"/>
    <w:rPr>
      <w:rFonts w:ascii="Times New Roman" w:eastAsia="標楷體" w:hAnsi="Times New Roman"/>
      <w:kern w:val="2"/>
    </w:rPr>
  </w:style>
  <w:style w:type="paragraph" w:styleId="a8">
    <w:name w:val="footer"/>
    <w:basedOn w:val="a0"/>
    <w:link w:val="a9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4">
    <w:name w:val="標題 3內文"/>
    <w:autoRedefine/>
    <w:qFormat/>
    <w:rsid w:val="00582116"/>
    <w:pPr>
      <w:spacing w:beforeLines="20" w:before="76" w:afterLines="50" w:after="190" w:line="480" w:lineRule="exact"/>
      <w:ind w:leftChars="700" w:left="1680"/>
    </w:pPr>
    <w:rPr>
      <w:rFonts w:ascii="Times New Roman" w:eastAsia="標楷體" w:hAnsi="Times New Roman"/>
      <w:kern w:val="2"/>
      <w:sz w:val="28"/>
      <w:szCs w:val="28"/>
    </w:rPr>
  </w:style>
  <w:style w:type="paragraph" w:styleId="5">
    <w:name w:val="List Bullet 5"/>
    <w:basedOn w:val="a0"/>
    <w:semiHidden/>
    <w:unhideWhenUsed/>
    <w:pPr>
      <w:numPr>
        <w:numId w:val="2"/>
      </w:numPr>
      <w:contextualSpacing/>
    </w:pPr>
  </w:style>
  <w:style w:type="paragraph" w:styleId="aa">
    <w:name w:val="Title"/>
    <w:basedOn w:val="ab"/>
    <w:next w:val="ab"/>
    <w:qFormat/>
    <w:pPr>
      <w:spacing w:before="240" w:after="60"/>
      <w:outlineLvl w:val="0"/>
    </w:pPr>
    <w:rPr>
      <w:rFonts w:ascii="Cambria" w:eastAsia="新細明體" w:hAnsi="Cambria"/>
      <w:b/>
      <w:bCs/>
      <w:sz w:val="32"/>
      <w:szCs w:val="32"/>
    </w:rPr>
  </w:style>
  <w:style w:type="paragraph" w:customStyle="1" w:styleId="ab">
    <w:name w:val="圖標題"/>
    <w:basedOn w:val="a0"/>
    <w:qFormat/>
    <w:rsid w:val="00F8234A"/>
    <w:pPr>
      <w:spacing w:after="190"/>
      <w:jc w:val="center"/>
    </w:pPr>
    <w:rPr>
      <w:rFonts w:ascii="標楷體" w:eastAsia="標楷體" w:hAnsi="標楷體" w:cs="新細明體"/>
      <w:szCs w:val="20"/>
    </w:rPr>
  </w:style>
  <w:style w:type="paragraph" w:customStyle="1" w:styleId="ac">
    <w:name w:val="章節圖表目錄標題"/>
    <w:basedOn w:val="a0"/>
    <w:uiPriority w:val="3"/>
    <w:qFormat/>
    <w:pPr>
      <w:pageBreakBefore/>
      <w:jc w:val="center"/>
    </w:pPr>
    <w:rPr>
      <w:b/>
      <w:sz w:val="36"/>
    </w:rPr>
  </w:style>
  <w:style w:type="paragraph" w:styleId="13">
    <w:name w:val="toc 1"/>
    <w:basedOn w:val="a0"/>
    <w:next w:val="a0"/>
    <w:autoRedefine/>
    <w:uiPriority w:val="39"/>
    <w:unhideWhenUsed/>
    <w:qFormat/>
    <w:rsid w:val="00624301"/>
    <w:pPr>
      <w:spacing w:before="120" w:after="120"/>
    </w:pPr>
    <w:rPr>
      <w:rFonts w:ascii="Calibri" w:eastAsia="標楷體" w:hAnsi="Calibri" w:cs="Calibri"/>
      <w:b/>
      <w:bCs/>
      <w:caps/>
      <w:sz w:val="28"/>
      <w:szCs w:val="20"/>
    </w:rPr>
  </w:style>
  <w:style w:type="paragraph" w:styleId="25">
    <w:name w:val="toc 2"/>
    <w:basedOn w:val="a0"/>
    <w:next w:val="a0"/>
    <w:autoRedefine/>
    <w:uiPriority w:val="39"/>
    <w:unhideWhenUsed/>
    <w:qFormat/>
    <w:rsid w:val="00624301"/>
    <w:pPr>
      <w:ind w:left="240"/>
    </w:pPr>
    <w:rPr>
      <w:rFonts w:ascii="Calibri" w:eastAsia="標楷體" w:hAnsi="Calibri" w:cs="Calibri"/>
      <w:smallCaps/>
      <w:sz w:val="28"/>
      <w:szCs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624301"/>
    <w:pPr>
      <w:ind w:left="480"/>
    </w:pPr>
    <w:rPr>
      <w:rFonts w:ascii="Calibri" w:eastAsia="標楷體" w:hAnsi="Calibri" w:cs="Calibri"/>
      <w:iCs/>
      <w:sz w:val="28"/>
      <w:szCs w:val="20"/>
    </w:rPr>
  </w:style>
  <w:style w:type="paragraph" w:styleId="ad">
    <w:name w:val="List Paragraph"/>
    <w:basedOn w:val="a0"/>
    <w:link w:val="ae"/>
    <w:uiPriority w:val="1"/>
    <w:qFormat/>
    <w:pPr>
      <w:ind w:leftChars="200" w:left="480"/>
    </w:pPr>
  </w:style>
  <w:style w:type="paragraph" w:customStyle="1" w:styleId="22">
    <w:name w:val="項目 2"/>
    <w:basedOn w:val="11"/>
    <w:qFormat/>
    <w:rsid w:val="009E42F0"/>
    <w:pPr>
      <w:numPr>
        <w:numId w:val="4"/>
      </w:numPr>
      <w:tabs>
        <w:tab w:val="clear" w:pos="1134"/>
      </w:tabs>
      <w:spacing w:before="76" w:after="76"/>
      <w:ind w:left="1680" w:hanging="141"/>
    </w:pPr>
    <w:rPr>
      <w:color w:val="000000"/>
    </w:rPr>
  </w:style>
  <w:style w:type="paragraph" w:customStyle="1" w:styleId="11">
    <w:name w:val="項目 1"/>
    <w:basedOn w:val="af"/>
    <w:uiPriority w:val="1"/>
    <w:pPr>
      <w:numPr>
        <w:numId w:val="5"/>
      </w:numPr>
      <w:tabs>
        <w:tab w:val="left" w:pos="1134"/>
      </w:tabs>
      <w:spacing w:beforeLines="20" w:afterLines="20"/>
    </w:pPr>
  </w:style>
  <w:style w:type="paragraph" w:styleId="af">
    <w:name w:val="Body Text"/>
    <w:basedOn w:val="a0"/>
    <w:unhideWhenUsed/>
    <w:pPr>
      <w:spacing w:after="120"/>
    </w:pPr>
  </w:style>
  <w:style w:type="character" w:customStyle="1" w:styleId="af0">
    <w:name w:val="本文 字元"/>
    <w:rPr>
      <w:rFonts w:ascii="Times New Roman" w:eastAsia="標楷體" w:hAnsi="Times New Roman"/>
      <w:kern w:val="2"/>
      <w:sz w:val="28"/>
      <w:szCs w:val="28"/>
    </w:rPr>
  </w:style>
  <w:style w:type="paragraph" w:customStyle="1" w:styleId="43">
    <w:name w:val="標題 4內文"/>
    <w:qFormat/>
    <w:rsid w:val="001E020F"/>
    <w:pPr>
      <w:spacing w:beforeLines="20" w:before="76" w:afterLines="50" w:after="190" w:line="480" w:lineRule="exact"/>
      <w:ind w:left="2100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af1">
    <w:name w:val="圖置中"/>
    <w:qFormat/>
    <w:pPr>
      <w:keepNext/>
      <w:widowControl w:val="0"/>
      <w:spacing w:beforeLines="50"/>
      <w:jc w:val="center"/>
    </w:pPr>
    <w:rPr>
      <w:rFonts w:ascii="Times New Roman" w:eastAsia="標楷體" w:hAnsi="Times New Roman"/>
      <w:color w:val="000000"/>
      <w:sz w:val="28"/>
    </w:rPr>
  </w:style>
  <w:style w:type="paragraph" w:customStyle="1" w:styleId="1">
    <w:name w:val="清單1"/>
    <w:basedOn w:val="a0"/>
    <w:qFormat/>
    <w:pPr>
      <w:numPr>
        <w:numId w:val="6"/>
      </w:numPr>
      <w:tabs>
        <w:tab w:val="left" w:pos="1134"/>
      </w:tabs>
      <w:spacing w:beforeLines="20" w:afterLines="20"/>
    </w:pPr>
    <w:rPr>
      <w:color w:val="17365D"/>
      <w:lang w:val="x-none" w:eastAsia="x-none"/>
    </w:rPr>
  </w:style>
  <w:style w:type="paragraph" w:customStyle="1" w:styleId="21">
    <w:name w:val="清單2"/>
    <w:basedOn w:val="a0"/>
    <w:qFormat/>
    <w:pPr>
      <w:numPr>
        <w:numId w:val="7"/>
      </w:numPr>
      <w:spacing w:beforeLines="20" w:afterLines="20"/>
      <w:ind w:left="1843" w:firstLine="0"/>
    </w:pPr>
  </w:style>
  <w:style w:type="paragraph" w:customStyle="1" w:styleId="32">
    <w:name w:val="清單3"/>
    <w:basedOn w:val="af"/>
    <w:qFormat/>
    <w:pPr>
      <w:numPr>
        <w:numId w:val="8"/>
      </w:numPr>
      <w:spacing w:beforeLines="20" w:afterLines="20"/>
    </w:pPr>
    <w:rPr>
      <w:bCs/>
      <w:color w:val="C00000"/>
    </w:rPr>
  </w:style>
  <w:style w:type="paragraph" w:customStyle="1" w:styleId="41">
    <w:name w:val="清單4"/>
    <w:basedOn w:val="af"/>
    <w:qFormat/>
    <w:pPr>
      <w:numPr>
        <w:numId w:val="9"/>
      </w:numPr>
      <w:spacing w:beforeLines="20" w:afterLines="20"/>
    </w:pPr>
    <w:rPr>
      <w:bCs/>
      <w:color w:val="0033CC"/>
    </w:rPr>
  </w:style>
  <w:style w:type="paragraph" w:customStyle="1" w:styleId="50">
    <w:name w:val="清單5"/>
    <w:basedOn w:val="a0"/>
    <w:next w:val="a0"/>
    <w:uiPriority w:val="1"/>
    <w:qFormat/>
    <w:pPr>
      <w:numPr>
        <w:numId w:val="10"/>
      </w:numPr>
      <w:spacing w:beforeLines="20" w:afterLines="20"/>
    </w:pPr>
    <w:rPr>
      <w:color w:val="663300"/>
    </w:rPr>
  </w:style>
  <w:style w:type="paragraph" w:customStyle="1" w:styleId="33">
    <w:name w:val="項目 3"/>
    <w:basedOn w:val="af"/>
    <w:qFormat/>
    <w:rsid w:val="009E42F0"/>
    <w:pPr>
      <w:numPr>
        <w:numId w:val="11"/>
      </w:numPr>
      <w:spacing w:beforeLines="20" w:before="76" w:afterLines="20" w:after="76"/>
      <w:ind w:leftChars="708" w:left="2055" w:hangingChars="26" w:hanging="73"/>
    </w:pPr>
  </w:style>
  <w:style w:type="paragraph" w:customStyle="1" w:styleId="40">
    <w:name w:val="項目 4"/>
    <w:basedOn w:val="4"/>
    <w:qFormat/>
    <w:rsid w:val="00B553C2"/>
    <w:pPr>
      <w:numPr>
        <w:numId w:val="12"/>
      </w:numPr>
      <w:spacing w:beforeLines="20" w:before="76" w:afterLines="20" w:after="76"/>
      <w:ind w:leftChars="759" w:left="2408" w:hangingChars="101" w:hanging="283"/>
      <w:contextualSpacing w:val="0"/>
    </w:pPr>
    <w:rPr>
      <w:lang w:val="x-none" w:eastAsia="x-none"/>
    </w:rPr>
  </w:style>
  <w:style w:type="paragraph" w:styleId="4">
    <w:name w:val="List Bullet 4"/>
    <w:basedOn w:val="a0"/>
    <w:uiPriority w:val="99"/>
    <w:semiHidden/>
    <w:unhideWhenUsed/>
    <w:pPr>
      <w:numPr>
        <w:numId w:val="3"/>
      </w:numPr>
      <w:contextualSpacing/>
    </w:pPr>
  </w:style>
  <w:style w:type="paragraph" w:customStyle="1" w:styleId="52">
    <w:name w:val="項目 5"/>
    <w:basedOn w:val="5"/>
    <w:qFormat/>
    <w:rsid w:val="009E42F0"/>
    <w:pPr>
      <w:numPr>
        <w:numId w:val="13"/>
      </w:numPr>
      <w:spacing w:beforeLines="20" w:before="76" w:afterLines="20" w:after="76"/>
      <w:ind w:leftChars="1011" w:left="2879" w:hangingChars="17" w:hanging="48"/>
    </w:pPr>
    <w:rPr>
      <w:szCs w:val="36"/>
    </w:rPr>
  </w:style>
  <w:style w:type="paragraph" w:customStyle="1" w:styleId="6">
    <w:name w:val="清單6"/>
    <w:basedOn w:val="a0"/>
    <w:next w:val="a0"/>
    <w:qFormat/>
    <w:pPr>
      <w:numPr>
        <w:numId w:val="14"/>
      </w:numPr>
      <w:spacing w:beforeLines="20" w:afterLines="20"/>
    </w:pPr>
    <w:rPr>
      <w:color w:val="003300"/>
      <w:lang w:val="x-none" w:eastAsia="x-none"/>
    </w:rPr>
  </w:style>
  <w:style w:type="paragraph" w:customStyle="1" w:styleId="14">
    <w:name w:val="項目清單1內文"/>
    <w:basedOn w:val="a0"/>
    <w:qFormat/>
    <w:pPr>
      <w:spacing w:beforeLines="20"/>
      <w:ind w:left="1247"/>
    </w:pPr>
    <w:rPr>
      <w:color w:val="002060"/>
    </w:rPr>
  </w:style>
  <w:style w:type="paragraph" w:customStyle="1" w:styleId="26">
    <w:name w:val="項目清單2內文"/>
    <w:basedOn w:val="a0"/>
    <w:qFormat/>
    <w:rsid w:val="009E42F0"/>
    <w:pPr>
      <w:spacing w:beforeLines="20" w:before="76" w:after="190"/>
      <w:ind w:left="1701"/>
    </w:pPr>
  </w:style>
  <w:style w:type="paragraph" w:customStyle="1" w:styleId="80">
    <w:name w:val="清單8"/>
    <w:basedOn w:val="a0"/>
    <w:qFormat/>
    <w:pPr>
      <w:numPr>
        <w:numId w:val="15"/>
      </w:numPr>
      <w:spacing w:beforeLines="20" w:afterLines="20"/>
    </w:pPr>
    <w:rPr>
      <w:color w:val="C00000"/>
    </w:rPr>
  </w:style>
  <w:style w:type="paragraph" w:customStyle="1" w:styleId="37">
    <w:name w:val="項目清單3內文"/>
    <w:basedOn w:val="a0"/>
    <w:next w:val="a0"/>
    <w:qFormat/>
    <w:rsid w:val="009E42F0"/>
    <w:pPr>
      <w:spacing w:beforeLines="20" w:before="76" w:after="190"/>
      <w:ind w:leftChars="730" w:left="2044"/>
    </w:pPr>
  </w:style>
  <w:style w:type="paragraph" w:customStyle="1" w:styleId="45">
    <w:name w:val="項目清單4內文"/>
    <w:basedOn w:val="41"/>
    <w:next w:val="41"/>
    <w:qFormat/>
    <w:rsid w:val="009E42F0"/>
    <w:pPr>
      <w:widowControl w:val="0"/>
      <w:numPr>
        <w:numId w:val="0"/>
      </w:numPr>
      <w:spacing w:before="76" w:afterLines="50" w:after="190"/>
      <w:ind w:left="2410"/>
    </w:pPr>
    <w:rPr>
      <w:color w:val="auto"/>
    </w:rPr>
  </w:style>
  <w:style w:type="paragraph" w:customStyle="1" w:styleId="55">
    <w:name w:val="項目清單5內文"/>
    <w:basedOn w:val="a0"/>
    <w:next w:val="a0"/>
    <w:qFormat/>
    <w:rsid w:val="00B553C2"/>
    <w:pPr>
      <w:spacing w:beforeLines="20" w:before="76" w:after="190"/>
      <w:ind w:left="2886"/>
    </w:pPr>
  </w:style>
  <w:style w:type="paragraph" w:customStyle="1" w:styleId="64">
    <w:name w:val="項目清單6內文"/>
    <w:basedOn w:val="a0"/>
    <w:next w:val="a0"/>
    <w:qFormat/>
    <w:rsid w:val="009E42F0"/>
    <w:pPr>
      <w:spacing w:beforeLines="20" w:before="76" w:after="190"/>
      <w:ind w:left="3122"/>
    </w:pPr>
  </w:style>
  <w:style w:type="paragraph" w:customStyle="1" w:styleId="72">
    <w:name w:val="項目清單7內文"/>
    <w:basedOn w:val="a0"/>
    <w:qFormat/>
    <w:rsid w:val="009E42F0"/>
    <w:pPr>
      <w:spacing w:beforeLines="20" w:before="76" w:after="190"/>
      <w:ind w:left="3544"/>
    </w:pPr>
  </w:style>
  <w:style w:type="paragraph" w:customStyle="1" w:styleId="84">
    <w:name w:val="項目清單8內文"/>
    <w:basedOn w:val="a0"/>
    <w:next w:val="a0"/>
    <w:qFormat/>
    <w:rsid w:val="009E42F0"/>
    <w:pPr>
      <w:spacing w:beforeLines="20" w:before="76" w:after="190"/>
      <w:ind w:left="3686"/>
    </w:pPr>
  </w:style>
  <w:style w:type="paragraph" w:customStyle="1" w:styleId="92">
    <w:name w:val="項目清單9內文"/>
    <w:basedOn w:val="a0"/>
    <w:qFormat/>
    <w:rsid w:val="009E42F0"/>
    <w:pPr>
      <w:spacing w:beforeLines="20" w:before="76" w:after="190"/>
      <w:ind w:left="4186"/>
    </w:pPr>
  </w:style>
  <w:style w:type="paragraph" w:customStyle="1" w:styleId="af2">
    <w:name w:val="表標題"/>
    <w:basedOn w:val="a0"/>
    <w:qFormat/>
    <w:rsid w:val="00CD5D88"/>
    <w:pPr>
      <w:keepNext/>
      <w:tabs>
        <w:tab w:val="left" w:pos="98"/>
      </w:tabs>
      <w:jc w:val="center"/>
    </w:pPr>
    <w:rPr>
      <w:rFonts w:eastAsia="標楷體"/>
      <w:sz w:val="28"/>
    </w:rPr>
  </w:style>
  <w:style w:type="paragraph" w:customStyle="1" w:styleId="91">
    <w:name w:val="清單9"/>
    <w:basedOn w:val="a0"/>
    <w:next w:val="a0"/>
    <w:qFormat/>
    <w:pPr>
      <w:numPr>
        <w:numId w:val="16"/>
      </w:numPr>
      <w:tabs>
        <w:tab w:val="left" w:pos="475"/>
      </w:tabs>
      <w:spacing w:beforeLines="20" w:afterLines="20"/>
    </w:pPr>
    <w:rPr>
      <w:color w:val="595959"/>
    </w:rPr>
  </w:style>
  <w:style w:type="paragraph" w:customStyle="1" w:styleId="23">
    <w:name w:val="標題 2 內文"/>
    <w:qFormat/>
    <w:rsid w:val="001E020F"/>
    <w:pPr>
      <w:spacing w:beforeLines="20" w:before="76" w:afterLines="50" w:after="190" w:line="480" w:lineRule="exact"/>
      <w:ind w:leftChars="413" w:left="991" w:firstLine="2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12">
    <w:name w:val="標題 1內文"/>
    <w:qFormat/>
    <w:rsid w:val="003A39EA"/>
    <w:pPr>
      <w:spacing w:beforeLines="20" w:before="76" w:afterLines="50" w:after="190" w:line="480" w:lineRule="exact"/>
      <w:ind w:leftChars="203" w:left="487" w:firstLineChars="202" w:firstLine="566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53">
    <w:name w:val="標題 5內文"/>
    <w:qFormat/>
    <w:rsid w:val="009C3567"/>
    <w:pPr>
      <w:spacing w:beforeLines="20" w:before="76" w:afterLines="50" w:after="190" w:line="480" w:lineRule="exact"/>
      <w:ind w:leftChars="860" w:left="2408" w:firstLineChars="200" w:firstLine="560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62">
    <w:name w:val="標題 6 內文"/>
    <w:qFormat/>
    <w:rsid w:val="009C3567"/>
    <w:pPr>
      <w:spacing w:beforeLines="20" w:before="76" w:afterLines="50" w:after="190" w:line="480" w:lineRule="exact"/>
      <w:ind w:leftChars="962" w:left="2694" w:firstLineChars="200" w:firstLine="560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73">
    <w:name w:val="標題 7 內文"/>
    <w:qFormat/>
    <w:rsid w:val="009C3567"/>
    <w:pPr>
      <w:spacing w:beforeLines="20" w:before="76" w:afterLines="50" w:after="190" w:line="480" w:lineRule="exact"/>
      <w:ind w:leftChars="1113" w:left="3116" w:firstLineChars="200" w:firstLine="560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af3">
    <w:name w:val="表格內文置左"/>
    <w:basedOn w:val="a0"/>
    <w:qFormat/>
    <w:pPr>
      <w:tabs>
        <w:tab w:val="left" w:pos="98"/>
      </w:tabs>
    </w:pPr>
  </w:style>
  <w:style w:type="paragraph" w:customStyle="1" w:styleId="af4">
    <w:name w:val="表格內文置中"/>
    <w:basedOn w:val="12"/>
    <w:rsid w:val="0067761C"/>
  </w:style>
  <w:style w:type="paragraph" w:customStyle="1" w:styleId="af5">
    <w:name w:val="表格內文置右"/>
    <w:basedOn w:val="a0"/>
    <w:qFormat/>
    <w:pPr>
      <w:tabs>
        <w:tab w:val="left" w:pos="98"/>
      </w:tabs>
      <w:jc w:val="right"/>
    </w:pPr>
  </w:style>
  <w:style w:type="paragraph" w:customStyle="1" w:styleId="af6">
    <w:name w:val="圖表目錄格式"/>
    <w:basedOn w:val="a0"/>
    <w:qFormat/>
    <w:pPr>
      <w:tabs>
        <w:tab w:val="right" w:leader="dot" w:pos="9060"/>
      </w:tabs>
      <w:spacing w:beforeLines="20" w:afterLines="20"/>
      <w:ind w:left="397" w:hanging="397"/>
    </w:pPr>
    <w:rPr>
      <w:szCs w:val="52"/>
    </w:rPr>
  </w:style>
  <w:style w:type="paragraph" w:customStyle="1" w:styleId="af7">
    <w:name w:val="頁首頁尾"/>
    <w:basedOn w:val="a0"/>
    <w:qFormat/>
    <w:rPr>
      <w:b/>
      <w:sz w:val="20"/>
      <w:szCs w:val="20"/>
    </w:rPr>
  </w:style>
  <w:style w:type="paragraph" w:customStyle="1" w:styleId="af8">
    <w:name w:val="表置中"/>
    <w:basedOn w:val="af1"/>
    <w:qFormat/>
    <w:pPr>
      <w:spacing w:beforeLines="0" w:line="480" w:lineRule="exact"/>
      <w:jc w:val="left"/>
    </w:pPr>
  </w:style>
  <w:style w:type="paragraph" w:customStyle="1" w:styleId="af9">
    <w:name w:val="指令行"/>
    <w:basedOn w:val="a0"/>
    <w:qFormat/>
    <w:rsid w:val="009E1CA9"/>
    <w:pPr>
      <w:spacing w:beforeLines="20" w:before="76" w:afterLines="20" w:after="76"/>
      <w:ind w:leftChars="202" w:left="566"/>
    </w:pPr>
  </w:style>
  <w:style w:type="character" w:styleId="afa">
    <w:name w:val="page number"/>
    <w:basedOn w:val="a1"/>
  </w:style>
  <w:style w:type="paragraph" w:customStyle="1" w:styleId="74">
    <w:name w:val="本文 7"/>
    <w:basedOn w:val="a0"/>
    <w:semiHidden/>
    <w:locked/>
    <w:pPr>
      <w:spacing w:beforeLines="20" w:line="0" w:lineRule="atLeast"/>
      <w:ind w:leftChars="945" w:left="945" w:firstLineChars="204" w:firstLine="204"/>
    </w:pPr>
    <w:rPr>
      <w:rFonts w:ascii="Arial" w:hAnsi="Arial"/>
      <w:color w:val="0000FF"/>
    </w:rPr>
  </w:style>
  <w:style w:type="paragraph" w:customStyle="1" w:styleId="65">
    <w:name w:val="本文 6"/>
    <w:basedOn w:val="74"/>
    <w:semiHidden/>
    <w:locked/>
    <w:pPr>
      <w:ind w:leftChars="828" w:left="828" w:firstLineChars="200" w:firstLine="200"/>
    </w:pPr>
    <w:rPr>
      <w:color w:val="FF00FF"/>
    </w:rPr>
  </w:style>
  <w:style w:type="paragraph" w:customStyle="1" w:styleId="60">
    <w:name w:val="項目 6"/>
    <w:basedOn w:val="a0"/>
    <w:rsid w:val="009E42F0"/>
    <w:pPr>
      <w:numPr>
        <w:numId w:val="17"/>
      </w:numPr>
      <w:spacing w:beforeLines="20" w:before="76" w:afterLines="20" w:after="76"/>
      <w:ind w:left="3119" w:hanging="68"/>
    </w:pPr>
  </w:style>
  <w:style w:type="paragraph" w:customStyle="1" w:styleId="7">
    <w:name w:val="項目 7"/>
    <w:rsid w:val="00B553C2"/>
    <w:pPr>
      <w:numPr>
        <w:numId w:val="18"/>
      </w:numPr>
      <w:spacing w:beforeLines="20" w:before="76" w:afterLines="20" w:after="76" w:line="480" w:lineRule="exact"/>
      <w:ind w:leftChars="1215" w:left="3542" w:hangingChars="50" w:hanging="140"/>
    </w:pPr>
    <w:rPr>
      <w:rFonts w:ascii="Times New Roman" w:eastAsia="標楷體" w:hAnsi="Times New Roman"/>
      <w:kern w:val="2"/>
      <w:sz w:val="28"/>
      <w:szCs w:val="28"/>
    </w:rPr>
  </w:style>
  <w:style w:type="paragraph" w:customStyle="1" w:styleId="8">
    <w:name w:val="項目 8"/>
    <w:basedOn w:val="7"/>
    <w:uiPriority w:val="1"/>
    <w:rsid w:val="009E42F0"/>
    <w:pPr>
      <w:numPr>
        <w:numId w:val="25"/>
      </w:numPr>
      <w:ind w:left="3685" w:hangingChars="101" w:hanging="283"/>
    </w:pPr>
  </w:style>
  <w:style w:type="paragraph" w:customStyle="1" w:styleId="85">
    <w:name w:val="本文 8"/>
    <w:basedOn w:val="a0"/>
    <w:semiHidden/>
    <w:locked/>
    <w:pPr>
      <w:spacing w:beforeLines="20" w:line="0" w:lineRule="atLeast"/>
      <w:ind w:left="2574" w:firstLine="561"/>
    </w:pPr>
    <w:rPr>
      <w:rFonts w:ascii="Arial" w:hAnsi="Arial"/>
      <w:color w:val="008000"/>
    </w:rPr>
  </w:style>
  <w:style w:type="paragraph" w:customStyle="1" w:styleId="93">
    <w:name w:val="標題 9 內文"/>
    <w:basedOn w:val="82"/>
    <w:rsid w:val="009C3567"/>
    <w:pPr>
      <w:ind w:leftChars="1367" w:left="3828"/>
    </w:pPr>
  </w:style>
  <w:style w:type="paragraph" w:customStyle="1" w:styleId="90">
    <w:name w:val="項目 9"/>
    <w:rsid w:val="00B553C2"/>
    <w:pPr>
      <w:numPr>
        <w:numId w:val="19"/>
      </w:numPr>
      <w:spacing w:beforeLines="20" w:before="76" w:afterLines="20" w:after="76" w:line="400" w:lineRule="exact"/>
      <w:ind w:leftChars="1428" w:left="4194" w:hangingChars="70" w:hanging="196"/>
    </w:pPr>
    <w:rPr>
      <w:rFonts w:ascii="Times New Roman" w:eastAsia="標楷體" w:hAnsi="Times New Roman"/>
      <w:kern w:val="2"/>
      <w:sz w:val="28"/>
      <w:szCs w:val="28"/>
    </w:rPr>
  </w:style>
  <w:style w:type="paragraph" w:styleId="38">
    <w:name w:val="List Bullet 3"/>
    <w:basedOn w:val="a0"/>
    <w:semiHidden/>
    <w:pPr>
      <w:ind w:left="284" w:hanging="284"/>
      <w:contextualSpacing/>
    </w:pPr>
  </w:style>
  <w:style w:type="paragraph" w:styleId="afb">
    <w:name w:val="List"/>
    <w:basedOn w:val="a0"/>
    <w:semiHidden/>
    <w:pPr>
      <w:ind w:leftChars="200" w:left="100" w:hangingChars="200" w:hanging="200"/>
      <w:contextualSpacing/>
    </w:pPr>
  </w:style>
  <w:style w:type="paragraph" w:styleId="afc">
    <w:name w:val="TOC Heading"/>
    <w:basedOn w:val="af"/>
    <w:next w:val="a0"/>
    <w:uiPriority w:val="39"/>
    <w:qFormat/>
    <w:pPr>
      <w:keepNext/>
      <w:keepLines/>
      <w:spacing w:before="50" w:after="50"/>
    </w:pPr>
    <w:rPr>
      <w:b/>
      <w:color w:val="365F91"/>
      <w:sz w:val="36"/>
    </w:rPr>
  </w:style>
  <w:style w:type="character" w:styleId="afd">
    <w:name w:val="Hyperlink"/>
    <w:uiPriority w:val="99"/>
    <w:rPr>
      <w:color w:val="0000FF"/>
      <w:u w:val="single"/>
    </w:rPr>
  </w:style>
  <w:style w:type="paragraph" w:styleId="39">
    <w:name w:val="Body Text 3"/>
    <w:basedOn w:val="a0"/>
    <w:semiHidden/>
    <w:rPr>
      <w:sz w:val="16"/>
      <w:szCs w:val="16"/>
    </w:rPr>
  </w:style>
  <w:style w:type="character" w:customStyle="1" w:styleId="3a">
    <w:name w:val="本文 3 字元"/>
    <w:semiHidden/>
    <w:rPr>
      <w:rFonts w:ascii="Times New Roman" w:eastAsia="標楷體" w:hAnsi="Times New Roman"/>
      <w:kern w:val="2"/>
      <w:sz w:val="16"/>
      <w:szCs w:val="16"/>
    </w:rPr>
  </w:style>
  <w:style w:type="paragraph" w:styleId="3b">
    <w:name w:val="List Number 3"/>
    <w:basedOn w:val="a0"/>
    <w:semiHidden/>
    <w:pPr>
      <w:ind w:left="1756" w:hanging="480"/>
      <w:contextualSpacing/>
    </w:pPr>
  </w:style>
  <w:style w:type="paragraph" w:styleId="46">
    <w:name w:val="List Number 4"/>
    <w:basedOn w:val="a0"/>
    <w:semiHidden/>
    <w:pPr>
      <w:ind w:left="1815" w:hanging="360"/>
      <w:contextualSpacing/>
    </w:pPr>
  </w:style>
  <w:style w:type="paragraph" w:styleId="56">
    <w:name w:val="List Number 5"/>
    <w:basedOn w:val="a0"/>
    <w:semiHidden/>
    <w:pPr>
      <w:ind w:left="2692" w:hanging="480"/>
      <w:contextualSpacing/>
    </w:pPr>
  </w:style>
  <w:style w:type="paragraph" w:styleId="afe">
    <w:name w:val="Closing"/>
    <w:basedOn w:val="a0"/>
    <w:semiHidden/>
    <w:pPr>
      <w:ind w:leftChars="1800" w:left="100"/>
    </w:pPr>
  </w:style>
  <w:style w:type="character" w:customStyle="1" w:styleId="aff">
    <w:name w:val="結語 字元"/>
    <w:semiHidden/>
    <w:rPr>
      <w:rFonts w:ascii="Times New Roman" w:eastAsia="標楷體" w:hAnsi="Times New Roman"/>
      <w:kern w:val="2"/>
      <w:sz w:val="28"/>
      <w:szCs w:val="28"/>
    </w:rPr>
  </w:style>
  <w:style w:type="paragraph" w:styleId="27">
    <w:name w:val="List Number 2"/>
    <w:basedOn w:val="a0"/>
    <w:semiHidden/>
    <w:pPr>
      <w:ind w:left="2396" w:hanging="480"/>
      <w:contextualSpacing/>
    </w:pPr>
  </w:style>
  <w:style w:type="paragraph" w:styleId="28">
    <w:name w:val="Body Text 2"/>
    <w:basedOn w:val="a0"/>
    <w:semiHidden/>
    <w:pPr>
      <w:spacing w:line="480" w:lineRule="auto"/>
    </w:pPr>
  </w:style>
  <w:style w:type="character" w:customStyle="1" w:styleId="29">
    <w:name w:val="本文 2 字元"/>
    <w:semiHidden/>
    <w:rPr>
      <w:rFonts w:ascii="Times New Roman" w:eastAsia="標楷體" w:hAnsi="Times New Roman"/>
      <w:kern w:val="2"/>
      <w:sz w:val="28"/>
      <w:szCs w:val="28"/>
    </w:rPr>
  </w:style>
  <w:style w:type="paragraph" w:styleId="2a">
    <w:name w:val="List Bullet 2"/>
    <w:basedOn w:val="a0"/>
    <w:semiHidden/>
    <w:unhideWhenUsed/>
    <w:pPr>
      <w:tabs>
        <w:tab w:val="num" w:pos="1211"/>
      </w:tabs>
      <w:ind w:left="1208" w:hanging="357"/>
      <w:contextualSpacing/>
    </w:pPr>
  </w:style>
  <w:style w:type="paragraph" w:styleId="aff0">
    <w:name w:val="List Bullet"/>
    <w:basedOn w:val="a0"/>
    <w:semiHidden/>
    <w:pPr>
      <w:tabs>
        <w:tab w:val="num" w:pos="2174"/>
      </w:tabs>
      <w:ind w:left="2172" w:hanging="358"/>
      <w:contextualSpacing/>
    </w:pPr>
  </w:style>
  <w:style w:type="paragraph" w:styleId="aff1">
    <w:name w:val="Document Map"/>
    <w:basedOn w:val="a0"/>
    <w:semiHidden/>
    <w:rPr>
      <w:rFonts w:ascii="新細明體" w:eastAsia="新細明體"/>
      <w:sz w:val="18"/>
      <w:szCs w:val="18"/>
    </w:rPr>
  </w:style>
  <w:style w:type="character" w:customStyle="1" w:styleId="aff2">
    <w:name w:val="文件引導模式 字元"/>
    <w:semiHidden/>
    <w:rPr>
      <w:rFonts w:ascii="新細明體" w:hAnsi="Times New Roman"/>
      <w:kern w:val="2"/>
      <w:sz w:val="18"/>
      <w:szCs w:val="18"/>
    </w:rPr>
  </w:style>
  <w:style w:type="character" w:styleId="aff3">
    <w:name w:val="FollowedHyperlink"/>
    <w:uiPriority w:val="99"/>
    <w:semiHidden/>
    <w:rPr>
      <w:color w:val="800080"/>
      <w:u w:val="single"/>
    </w:rPr>
  </w:style>
  <w:style w:type="paragraph" w:styleId="aff4">
    <w:name w:val="footnote text"/>
    <w:semiHidden/>
    <w:pPr>
      <w:snapToGrid w:val="0"/>
    </w:pPr>
    <w:rPr>
      <w:rFonts w:ascii="Times New Roman" w:eastAsia="標楷體" w:hAnsi="Times New Roman"/>
      <w:sz w:val="24"/>
    </w:rPr>
  </w:style>
  <w:style w:type="character" w:customStyle="1" w:styleId="aff5">
    <w:name w:val="註腳文字 字元"/>
    <w:semiHidden/>
    <w:rPr>
      <w:rFonts w:ascii="Times New Roman" w:eastAsia="標楷體" w:hAnsi="Times New Roman"/>
      <w:sz w:val="24"/>
      <w:lang w:val="en-US" w:eastAsia="zh-TW" w:bidi="ar-SA"/>
    </w:rPr>
  </w:style>
  <w:style w:type="paragraph" w:styleId="aff6">
    <w:name w:val="Date"/>
    <w:basedOn w:val="a0"/>
    <w:next w:val="a0"/>
    <w:semiHidden/>
    <w:pPr>
      <w:jc w:val="right"/>
    </w:pPr>
  </w:style>
  <w:style w:type="character" w:customStyle="1" w:styleId="aff7">
    <w:name w:val="日期 字元"/>
    <w:semiHidden/>
    <w:rPr>
      <w:rFonts w:ascii="Times New Roman" w:eastAsia="標楷體" w:hAnsi="Times New Roman"/>
      <w:kern w:val="2"/>
      <w:sz w:val="28"/>
      <w:szCs w:val="28"/>
    </w:rPr>
  </w:style>
  <w:style w:type="paragraph" w:styleId="Web">
    <w:name w:val="Normal (Web)"/>
    <w:basedOn w:val="a0"/>
    <w:uiPriority w:val="99"/>
    <w:semiHidden/>
  </w:style>
  <w:style w:type="paragraph" w:styleId="47">
    <w:name w:val="toc 4"/>
    <w:basedOn w:val="a0"/>
    <w:next w:val="a0"/>
    <w:autoRedefine/>
    <w:uiPriority w:val="39"/>
    <w:unhideWhenUsed/>
    <w:pPr>
      <w:ind w:left="720"/>
    </w:pPr>
    <w:rPr>
      <w:rFonts w:ascii="Calibri" w:hAnsi="Calibri" w:cs="Calibri"/>
      <w:sz w:val="18"/>
      <w:szCs w:val="18"/>
    </w:rPr>
  </w:style>
  <w:style w:type="paragraph" w:styleId="57">
    <w:name w:val="toc 5"/>
    <w:basedOn w:val="a0"/>
    <w:next w:val="a0"/>
    <w:autoRedefine/>
    <w:uiPriority w:val="39"/>
    <w:unhideWhenUsed/>
    <w:pPr>
      <w:ind w:left="960"/>
    </w:pPr>
    <w:rPr>
      <w:rFonts w:ascii="Calibri" w:hAnsi="Calibri" w:cs="Calibri"/>
      <w:sz w:val="18"/>
      <w:szCs w:val="18"/>
    </w:rPr>
  </w:style>
  <w:style w:type="paragraph" w:styleId="66">
    <w:name w:val="toc 6"/>
    <w:basedOn w:val="a0"/>
    <w:next w:val="a0"/>
    <w:autoRedefine/>
    <w:uiPriority w:val="39"/>
    <w:unhideWhenUsed/>
    <w:pPr>
      <w:ind w:left="1200"/>
    </w:pPr>
    <w:rPr>
      <w:rFonts w:ascii="Calibri" w:hAnsi="Calibri" w:cs="Calibri"/>
      <w:sz w:val="18"/>
      <w:szCs w:val="18"/>
    </w:rPr>
  </w:style>
  <w:style w:type="paragraph" w:styleId="75">
    <w:name w:val="toc 7"/>
    <w:basedOn w:val="a0"/>
    <w:next w:val="a0"/>
    <w:autoRedefine/>
    <w:uiPriority w:val="39"/>
    <w:unhideWhenUsed/>
    <w:pPr>
      <w:ind w:left="1440"/>
    </w:pPr>
    <w:rPr>
      <w:rFonts w:ascii="Calibri" w:hAnsi="Calibri" w:cs="Calibri"/>
      <w:sz w:val="18"/>
      <w:szCs w:val="18"/>
    </w:rPr>
  </w:style>
  <w:style w:type="paragraph" w:styleId="86">
    <w:name w:val="toc 8"/>
    <w:basedOn w:val="a0"/>
    <w:next w:val="a0"/>
    <w:autoRedefine/>
    <w:uiPriority w:val="39"/>
    <w:unhideWhenUsed/>
    <w:pPr>
      <w:ind w:left="1680"/>
    </w:pPr>
    <w:rPr>
      <w:rFonts w:ascii="Calibri" w:hAnsi="Calibri" w:cs="Calibri"/>
      <w:sz w:val="18"/>
      <w:szCs w:val="18"/>
    </w:rPr>
  </w:style>
  <w:style w:type="paragraph" w:styleId="94">
    <w:name w:val="toc 9"/>
    <w:basedOn w:val="a0"/>
    <w:next w:val="a0"/>
    <w:autoRedefine/>
    <w:uiPriority w:val="39"/>
    <w:unhideWhenUsed/>
    <w:pPr>
      <w:ind w:left="1920"/>
    </w:pPr>
    <w:rPr>
      <w:rFonts w:ascii="Calibri" w:hAnsi="Calibri" w:cs="Calibri"/>
      <w:sz w:val="18"/>
      <w:szCs w:val="18"/>
    </w:rPr>
  </w:style>
  <w:style w:type="character" w:styleId="aff8">
    <w:name w:val="footnote reference"/>
    <w:semiHidden/>
    <w:rPr>
      <w:vertAlign w:val="superscript"/>
    </w:rPr>
  </w:style>
  <w:style w:type="paragraph" w:styleId="aff9">
    <w:name w:val="table of figures"/>
    <w:basedOn w:val="13"/>
    <w:next w:val="13"/>
    <w:uiPriority w:val="99"/>
    <w:rsid w:val="003A39EA"/>
    <w:pPr>
      <w:spacing w:before="50" w:after="50"/>
      <w:ind w:left="200" w:hangingChars="200" w:hanging="200"/>
    </w:pPr>
    <w:rPr>
      <w:b w:val="0"/>
    </w:rPr>
  </w:style>
  <w:style w:type="paragraph" w:styleId="affa">
    <w:name w:val="Salutation"/>
    <w:basedOn w:val="a0"/>
    <w:next w:val="a0"/>
    <w:semiHidden/>
  </w:style>
  <w:style w:type="character" w:customStyle="1" w:styleId="affb">
    <w:name w:val="問候 字元"/>
    <w:semiHidden/>
    <w:rPr>
      <w:rFonts w:ascii="Times New Roman" w:eastAsia="標楷體" w:hAnsi="Times New Roman"/>
      <w:kern w:val="2"/>
      <w:sz w:val="28"/>
      <w:szCs w:val="28"/>
    </w:rPr>
  </w:style>
  <w:style w:type="character" w:styleId="affc">
    <w:name w:val="line number"/>
    <w:basedOn w:val="a1"/>
    <w:semiHidden/>
  </w:style>
  <w:style w:type="paragraph" w:customStyle="1" w:styleId="affd">
    <w:name w:val="圖文框"/>
    <w:basedOn w:val="a0"/>
    <w:rsid w:val="00C44F14"/>
    <w:pPr>
      <w:keepNext/>
      <w:pBdr>
        <w:top w:val="single" w:sz="4" w:space="0" w:color="C4BC96"/>
        <w:left w:val="single" w:sz="4" w:space="0" w:color="C4BC96"/>
        <w:bottom w:val="single" w:sz="4" w:space="0" w:color="C4BC96"/>
        <w:right w:val="single" w:sz="4" w:space="0" w:color="C4BC96"/>
      </w:pBdr>
      <w:spacing w:line="240" w:lineRule="atLeast"/>
      <w:jc w:val="center"/>
    </w:pPr>
    <w:rPr>
      <w:rFonts w:ascii="Arial" w:hAnsi="Arial"/>
      <w:noProof/>
      <w:szCs w:val="20"/>
    </w:rPr>
  </w:style>
  <w:style w:type="paragraph" w:customStyle="1" w:styleId="affe">
    <w:name w:val="附錄"/>
    <w:qFormat/>
    <w:rsid w:val="005B36C3"/>
    <w:pPr>
      <w:keepNext/>
      <w:tabs>
        <w:tab w:val="left" w:pos="1400"/>
      </w:tabs>
      <w:spacing w:line="520" w:lineRule="exact"/>
      <w:ind w:left="480" w:hanging="480"/>
    </w:pPr>
    <w:rPr>
      <w:rFonts w:ascii="Times New Roman" w:eastAsia="標楷體" w:hAnsi="Times New Roman" w:cs="Arial"/>
      <w:b/>
      <w:bCs/>
      <w:color w:val="0D0D0D"/>
      <w:kern w:val="52"/>
      <w:sz w:val="32"/>
    </w:rPr>
  </w:style>
  <w:style w:type="paragraph" w:customStyle="1" w:styleId="31">
    <w:name w:val="字元 字元3 字元 字元 字元 字元 字元 字元 字元"/>
    <w:basedOn w:val="a0"/>
    <w:semiHidden/>
    <w:pPr>
      <w:numPr>
        <w:numId w:val="20"/>
      </w:numPr>
      <w:adjustRightInd w:val="0"/>
      <w:spacing w:line="240" w:lineRule="exact"/>
    </w:pPr>
    <w:rPr>
      <w:rFonts w:ascii="Verdana" w:hAnsi="Verdana" w:cs="Mangal"/>
      <w:sz w:val="20"/>
      <w:lang w:eastAsia="en-US" w:bidi="hi-IN"/>
    </w:rPr>
  </w:style>
  <w:style w:type="paragraph" w:styleId="afff">
    <w:name w:val="Plain Text"/>
    <w:basedOn w:val="a0"/>
    <w:semiHidden/>
    <w:rPr>
      <w:rFonts w:ascii="細明體" w:eastAsia="細明體" w:hAnsi="Courier New" w:cs="Courier New"/>
    </w:rPr>
  </w:style>
  <w:style w:type="character" w:customStyle="1" w:styleId="afff0">
    <w:name w:val="純文字 字元"/>
    <w:semiHidden/>
    <w:rPr>
      <w:rFonts w:ascii="細明體" w:eastAsia="細明體" w:hAnsi="Courier New" w:cs="Courier New"/>
      <w:kern w:val="2"/>
      <w:sz w:val="24"/>
      <w:szCs w:val="24"/>
    </w:rPr>
  </w:style>
  <w:style w:type="character" w:styleId="afff1">
    <w:name w:val="annotation reference"/>
    <w:semiHidden/>
    <w:unhideWhenUsed/>
    <w:rPr>
      <w:sz w:val="18"/>
      <w:szCs w:val="18"/>
    </w:rPr>
  </w:style>
  <w:style w:type="paragraph" w:styleId="afff2">
    <w:name w:val="annotation text"/>
    <w:basedOn w:val="a0"/>
    <w:semiHidden/>
    <w:unhideWhenUsed/>
  </w:style>
  <w:style w:type="character" w:customStyle="1" w:styleId="afff3">
    <w:name w:val="註解文字 字元"/>
    <w:semiHidden/>
    <w:rPr>
      <w:rFonts w:ascii="Times New Roman" w:eastAsia="標楷體" w:hAnsi="Times New Roman"/>
      <w:kern w:val="2"/>
      <w:sz w:val="28"/>
      <w:szCs w:val="28"/>
    </w:rPr>
  </w:style>
  <w:style w:type="paragraph" w:styleId="afff4">
    <w:name w:val="annotation subject"/>
    <w:basedOn w:val="afff2"/>
    <w:next w:val="afff2"/>
    <w:semiHidden/>
    <w:unhideWhenUsed/>
    <w:rPr>
      <w:b/>
      <w:bCs/>
    </w:rPr>
  </w:style>
  <w:style w:type="character" w:customStyle="1" w:styleId="afff5">
    <w:name w:val="註解主旨 字元"/>
    <w:semiHidden/>
    <w:rPr>
      <w:rFonts w:ascii="Times New Roman" w:eastAsia="標楷體" w:hAnsi="Times New Roman"/>
      <w:b/>
      <w:bCs/>
      <w:kern w:val="2"/>
      <w:sz w:val="28"/>
      <w:szCs w:val="28"/>
    </w:rPr>
  </w:style>
  <w:style w:type="table" w:styleId="afff6">
    <w:name w:val="Table Grid"/>
    <w:basedOn w:val="a2"/>
    <w:uiPriority w:val="59"/>
    <w:rsid w:val="00A2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2"/>
    <w:uiPriority w:val="61"/>
    <w:rsid w:val="00677DA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2"/>
    <w:uiPriority w:val="60"/>
    <w:rsid w:val="0067761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7">
    <w:name w:val="圖表標題"/>
    <w:basedOn w:val="a0"/>
    <w:rsid w:val="001C12A4"/>
    <w:pPr>
      <w:spacing w:before="120" w:after="120" w:line="400" w:lineRule="exact"/>
      <w:jc w:val="center"/>
    </w:pPr>
    <w:rPr>
      <w:rFonts w:ascii="標楷體" w:hAnsi="標楷體"/>
      <w:szCs w:val="20"/>
      <w:lang w:eastAsia="en-US"/>
    </w:rPr>
  </w:style>
  <w:style w:type="paragraph" w:customStyle="1" w:styleId="afff8">
    <w:name w:val="表格"/>
    <w:basedOn w:val="a0"/>
    <w:rsid w:val="004D2803"/>
    <w:pPr>
      <w:adjustRightInd w:val="0"/>
      <w:spacing w:line="360" w:lineRule="atLeast"/>
      <w:textAlignment w:val="baseline"/>
    </w:pPr>
    <w:rPr>
      <w:rFonts w:eastAsia="新細明體"/>
      <w:szCs w:val="20"/>
    </w:rPr>
  </w:style>
  <w:style w:type="character" w:styleId="afff9">
    <w:name w:val="Emphasis"/>
    <w:uiPriority w:val="20"/>
    <w:qFormat/>
    <w:rsid w:val="00CA28DC"/>
    <w:rPr>
      <w:b w:val="0"/>
      <w:bCs w:val="0"/>
      <w:i w:val="0"/>
      <w:iCs w:val="0"/>
      <w:color w:val="DD4B39"/>
    </w:rPr>
  </w:style>
  <w:style w:type="character" w:customStyle="1" w:styleId="a9">
    <w:name w:val="頁尾 字元"/>
    <w:link w:val="a8"/>
    <w:uiPriority w:val="99"/>
    <w:rsid w:val="00EB587D"/>
    <w:rPr>
      <w:rFonts w:ascii="Times New Roman" w:eastAsia="標楷體" w:hAnsi="Times New Roman"/>
      <w:kern w:val="2"/>
    </w:rPr>
  </w:style>
  <w:style w:type="paragraph" w:customStyle="1" w:styleId="2-1">
    <w:name w:val="內文2-1"/>
    <w:basedOn w:val="a0"/>
    <w:autoRedefine/>
    <w:rsid w:val="00EA0CB2"/>
    <w:pPr>
      <w:ind w:leftChars="377" w:left="1392" w:rightChars="100" w:right="240" w:hangingChars="174" w:hanging="487"/>
    </w:pPr>
    <w:rPr>
      <w:rFonts w:ascii="標楷體" w:hAnsi="標楷體"/>
    </w:rPr>
  </w:style>
  <w:style w:type="paragraph" w:customStyle="1" w:styleId="afffa">
    <w:name w:val="計畫名稱"/>
    <w:basedOn w:val="a0"/>
    <w:rsid w:val="00C44F14"/>
    <w:pPr>
      <w:adjustRightInd w:val="0"/>
      <w:jc w:val="center"/>
    </w:pPr>
    <w:rPr>
      <w:rFonts w:ascii="標楷體"/>
      <w:b/>
      <w:color w:val="000000"/>
      <w:sz w:val="52"/>
      <w:szCs w:val="72"/>
    </w:rPr>
  </w:style>
  <w:style w:type="paragraph" w:customStyle="1" w:styleId="15">
    <w:name w:val="表格內文1"/>
    <w:basedOn w:val="a0"/>
    <w:rsid w:val="005E5BB1"/>
    <w:pPr>
      <w:adjustRightInd w:val="0"/>
      <w:spacing w:line="240" w:lineRule="exact"/>
      <w:ind w:left="170" w:hanging="170"/>
      <w:textAlignment w:val="baseline"/>
    </w:pPr>
    <w:rPr>
      <w:rFonts w:eastAsia="細明體"/>
      <w:sz w:val="20"/>
      <w:szCs w:val="20"/>
    </w:rPr>
  </w:style>
  <w:style w:type="paragraph" w:customStyle="1" w:styleId="afffb">
    <w:name w:val="表格標題"/>
    <w:basedOn w:val="a0"/>
    <w:rsid w:val="00787126"/>
    <w:pPr>
      <w:spacing w:line="400" w:lineRule="exact"/>
      <w:jc w:val="center"/>
    </w:pPr>
    <w:rPr>
      <w:rFonts w:ascii="Trebuchet MS" w:hAnsi="Trebuchet MS"/>
    </w:rPr>
  </w:style>
  <w:style w:type="paragraph" w:customStyle="1" w:styleId="afffc">
    <w:name w:val="封面大標"/>
    <w:basedOn w:val="a0"/>
    <w:uiPriority w:val="6"/>
    <w:qFormat/>
    <w:rsid w:val="006B4077"/>
    <w:pPr>
      <w:jc w:val="center"/>
    </w:pPr>
    <w:rPr>
      <w:b/>
      <w:sz w:val="52"/>
    </w:rPr>
  </w:style>
  <w:style w:type="paragraph" w:customStyle="1" w:styleId="afffd">
    <w:name w:val="標題二"/>
    <w:basedOn w:val="a0"/>
    <w:rsid w:val="00E221F5"/>
    <w:pPr>
      <w:spacing w:beforeLines="50" w:before="180" w:afterLines="50" w:after="180" w:line="360" w:lineRule="auto"/>
      <w:ind w:leftChars="51" w:left="165" w:right="113" w:hangingChars="9" w:hanging="22"/>
    </w:pPr>
  </w:style>
  <w:style w:type="character" w:customStyle="1" w:styleId="ae">
    <w:name w:val="清單段落 字元"/>
    <w:link w:val="ad"/>
    <w:uiPriority w:val="34"/>
    <w:rsid w:val="00E221F5"/>
    <w:rPr>
      <w:rFonts w:ascii="Times New Roman" w:eastAsia="標楷體" w:hAnsi="Times New Roman"/>
      <w:kern w:val="2"/>
      <w:sz w:val="28"/>
      <w:szCs w:val="28"/>
    </w:rPr>
  </w:style>
  <w:style w:type="paragraph" w:customStyle="1" w:styleId="afffe">
    <w:name w:val="內文 (表格)"/>
    <w:basedOn w:val="a0"/>
    <w:next w:val="25"/>
    <w:link w:val="affff"/>
    <w:qFormat/>
    <w:rsid w:val="00B63840"/>
    <w:pPr>
      <w:adjustRightInd w:val="0"/>
      <w:jc w:val="center"/>
    </w:pPr>
  </w:style>
  <w:style w:type="character" w:customStyle="1" w:styleId="affff">
    <w:name w:val="內文 (表格) 字元"/>
    <w:link w:val="afffe"/>
    <w:rsid w:val="00B63840"/>
    <w:rPr>
      <w:rFonts w:ascii="Times New Roman" w:eastAsia="標楷體" w:hAnsi="Times New Roman"/>
      <w:sz w:val="28"/>
      <w:szCs w:val="24"/>
    </w:rPr>
  </w:style>
  <w:style w:type="paragraph" w:customStyle="1" w:styleId="TableContents">
    <w:name w:val="Table Contents"/>
    <w:basedOn w:val="a0"/>
    <w:rsid w:val="00F1472D"/>
    <w:pPr>
      <w:suppressLineNumbers/>
      <w:autoSpaceDN w:val="0"/>
      <w:textAlignment w:val="baseline"/>
    </w:pPr>
    <w:rPr>
      <w:rFonts w:eastAsia="新細明體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C3EA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C3EAD"/>
    <w:pPr>
      <w:autoSpaceDE w:val="0"/>
      <w:autoSpaceDN w:val="0"/>
    </w:pPr>
    <w:rPr>
      <w:rFonts w:ascii="微軟正黑體" w:eastAsia="微軟正黑體" w:hAnsi="微軟正黑體" w:cs="微軟正黑體"/>
      <w:sz w:val="22"/>
      <w:szCs w:val="22"/>
      <w:lang w:val="zh-TW" w:bidi="zh-TW"/>
    </w:rPr>
  </w:style>
  <w:style w:type="table" w:customStyle="1" w:styleId="410">
    <w:name w:val="純表格 41"/>
    <w:basedOn w:val="a2"/>
    <w:uiPriority w:val="21"/>
    <w:qFormat/>
    <w:rsid w:val="00A003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0">
    <w:name w:val="純表格 31"/>
    <w:basedOn w:val="a2"/>
    <w:uiPriority w:val="19"/>
    <w:qFormat/>
    <w:rsid w:val="00A003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11">
    <w:name w:val="彩色清單 - 輔色 11"/>
    <w:basedOn w:val="a0"/>
    <w:link w:val="-1"/>
    <w:uiPriority w:val="72"/>
    <w:qFormat/>
    <w:rsid w:val="00A0036B"/>
    <w:pPr>
      <w:ind w:leftChars="200" w:left="480"/>
    </w:pPr>
  </w:style>
  <w:style w:type="paragraph" w:customStyle="1" w:styleId="311">
    <w:name w:val="格線表格 31"/>
    <w:basedOn w:val="af"/>
    <w:next w:val="a0"/>
    <w:uiPriority w:val="39"/>
    <w:qFormat/>
    <w:rsid w:val="00A0036B"/>
    <w:pPr>
      <w:keepNext/>
      <w:keepLines/>
      <w:spacing w:before="50" w:after="50"/>
    </w:pPr>
    <w:rPr>
      <w:b/>
      <w:color w:val="365F91"/>
      <w:sz w:val="36"/>
    </w:rPr>
  </w:style>
  <w:style w:type="table" w:styleId="-51">
    <w:name w:val="Dark List Accent 5"/>
    <w:basedOn w:val="a2"/>
    <w:uiPriority w:val="61"/>
    <w:rsid w:val="00A0036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2"/>
    <w:uiPriority w:val="60"/>
    <w:rsid w:val="00A0036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a">
    <w:name w:val="樣式_建議書"/>
    <w:uiPriority w:val="99"/>
    <w:rsid w:val="00A0036B"/>
    <w:pPr>
      <w:numPr>
        <w:numId w:val="27"/>
      </w:numPr>
    </w:pPr>
  </w:style>
  <w:style w:type="paragraph" w:customStyle="1" w:styleId="TAG">
    <w:name w:val="TAG表文字"/>
    <w:basedOn w:val="a0"/>
    <w:link w:val="TAG0"/>
    <w:qFormat/>
    <w:rsid w:val="00A0036B"/>
    <w:pPr>
      <w:spacing w:beforeLines="30" w:afterLines="10" w:line="360" w:lineRule="exact"/>
      <w:jc w:val="center"/>
      <w:textAlignment w:val="center"/>
    </w:pPr>
  </w:style>
  <w:style w:type="character" w:customStyle="1" w:styleId="TAG0">
    <w:name w:val="TAG表文字 字元"/>
    <w:link w:val="TAG"/>
    <w:rsid w:val="00A0036B"/>
    <w:rPr>
      <w:rFonts w:ascii="Times New Roman" w:eastAsia="標楷體" w:hAnsi="Times New Roman"/>
      <w:kern w:val="2"/>
      <w:sz w:val="28"/>
      <w:szCs w:val="24"/>
    </w:rPr>
  </w:style>
  <w:style w:type="character" w:customStyle="1" w:styleId="-1">
    <w:name w:val="彩色清單 - 輔色 1 字元"/>
    <w:link w:val="-11"/>
    <w:uiPriority w:val="72"/>
    <w:locked/>
    <w:rsid w:val="00A0036B"/>
    <w:rPr>
      <w:rFonts w:ascii="Times New Roman" w:eastAsia="標楷體" w:hAnsi="Times New Roman"/>
      <w:kern w:val="2"/>
      <w:sz w:val="28"/>
      <w:szCs w:val="28"/>
    </w:rPr>
  </w:style>
  <w:style w:type="paragraph" w:customStyle="1" w:styleId="110">
    <w:name w:val="1.內文項目1"/>
    <w:basedOn w:val="a0"/>
    <w:next w:val="a0"/>
    <w:qFormat/>
    <w:locked/>
    <w:rsid w:val="00A0036B"/>
    <w:pPr>
      <w:spacing w:beforeLines="25" w:afterLines="25" w:line="480" w:lineRule="exact"/>
      <w:ind w:left="2269" w:hanging="284"/>
      <w:textAlignment w:val="center"/>
    </w:pPr>
    <w:rPr>
      <w:szCs w:val="20"/>
    </w:rPr>
  </w:style>
  <w:style w:type="paragraph" w:customStyle="1" w:styleId="48">
    <w:name w:val="文件標題4"/>
    <w:basedOn w:val="a0"/>
    <w:next w:val="a0"/>
    <w:qFormat/>
    <w:rsid w:val="00A0036B"/>
    <w:pPr>
      <w:spacing w:beforeLines="30" w:afterLines="30" w:line="480" w:lineRule="exact"/>
      <w:ind w:leftChars="650" w:left="1475" w:hangingChars="100" w:hanging="284"/>
      <w:textAlignment w:val="center"/>
      <w:outlineLvl w:val="3"/>
    </w:pPr>
    <w:rPr>
      <w:szCs w:val="20"/>
    </w:rPr>
  </w:style>
  <w:style w:type="paragraph" w:customStyle="1" w:styleId="3">
    <w:name w:val="附件標題3"/>
    <w:basedOn w:val="a0"/>
    <w:autoRedefine/>
    <w:qFormat/>
    <w:rsid w:val="00A0036B"/>
    <w:pPr>
      <w:numPr>
        <w:numId w:val="28"/>
      </w:numPr>
      <w:spacing w:line="480" w:lineRule="exact"/>
    </w:pPr>
    <w:rPr>
      <w:rFonts w:cs="新細明體"/>
      <w:szCs w:val="20"/>
    </w:rPr>
  </w:style>
  <w:style w:type="paragraph" w:customStyle="1" w:styleId="20">
    <w:name w:val="附件標題2"/>
    <w:basedOn w:val="a0"/>
    <w:autoRedefine/>
    <w:qFormat/>
    <w:rsid w:val="00A0036B"/>
    <w:pPr>
      <w:numPr>
        <w:numId w:val="29"/>
      </w:numPr>
      <w:spacing w:before="120" w:line="480" w:lineRule="exact"/>
    </w:pPr>
    <w:rPr>
      <w:rFonts w:cs="新細明體"/>
      <w:szCs w:val="20"/>
    </w:rPr>
  </w:style>
  <w:style w:type="paragraph" w:customStyle="1" w:styleId="4-1">
    <w:name w:val="內文4-(1)"/>
    <w:basedOn w:val="a0"/>
    <w:rsid w:val="00A0036B"/>
    <w:pPr>
      <w:numPr>
        <w:numId w:val="30"/>
      </w:numPr>
      <w:spacing w:before="60" w:after="120" w:line="360" w:lineRule="auto"/>
    </w:pPr>
    <w:rPr>
      <w:rFonts w:ascii="標楷體" w:hAnsi="標楷體"/>
    </w:rPr>
  </w:style>
  <w:style w:type="paragraph" w:styleId="affff0">
    <w:name w:val="caption"/>
    <w:basedOn w:val="a0"/>
    <w:next w:val="a0"/>
    <w:unhideWhenUsed/>
    <w:qFormat/>
    <w:rsid w:val="00A0036B"/>
    <w:rPr>
      <w:sz w:val="20"/>
      <w:szCs w:val="20"/>
    </w:rPr>
  </w:style>
  <w:style w:type="character" w:customStyle="1" w:styleId="24">
    <w:name w:val="標題 2 字元"/>
    <w:link w:val="2"/>
    <w:rsid w:val="00AD46C8"/>
    <w:rPr>
      <w:rFonts w:ascii="Times New Roman" w:eastAsia="標楷體" w:hAnsi="Times New Roman"/>
      <w:bCs/>
      <w:color w:val="0D0D0D"/>
      <w:kern w:val="2"/>
      <w:sz w:val="28"/>
      <w:szCs w:val="28"/>
    </w:rPr>
  </w:style>
  <w:style w:type="paragraph" w:customStyle="1" w:styleId="2b">
    <w:name w:val="領域_標題2"/>
    <w:basedOn w:val="a0"/>
    <w:autoRedefine/>
    <w:qFormat/>
    <w:rsid w:val="00A0036B"/>
    <w:pPr>
      <w:suppressAutoHyphens/>
      <w:autoSpaceDN w:val="0"/>
      <w:spacing w:line="360" w:lineRule="auto"/>
      <w:ind w:leftChars="202" w:left="566"/>
      <w:textAlignment w:val="baseline"/>
    </w:pPr>
    <w:rPr>
      <w:bCs/>
      <w:kern w:val="3"/>
    </w:rPr>
  </w:style>
  <w:style w:type="paragraph" w:customStyle="1" w:styleId="3c">
    <w:name w:val="領域_標題3"/>
    <w:basedOn w:val="a0"/>
    <w:autoRedefine/>
    <w:qFormat/>
    <w:rsid w:val="00A0036B"/>
    <w:pPr>
      <w:tabs>
        <w:tab w:val="left" w:pos="1701"/>
      </w:tabs>
      <w:suppressAutoHyphens/>
      <w:autoSpaceDN w:val="0"/>
      <w:spacing w:line="360" w:lineRule="auto"/>
      <w:ind w:leftChars="354" w:left="1699" w:hangingChars="253" w:hanging="708"/>
      <w:textAlignment w:val="baseline"/>
    </w:pPr>
    <w:rPr>
      <w:bCs/>
      <w:kern w:val="3"/>
    </w:rPr>
  </w:style>
  <w:style w:type="paragraph" w:customStyle="1" w:styleId="2c">
    <w:name w:val="領域_內文2"/>
    <w:basedOn w:val="a0"/>
    <w:qFormat/>
    <w:rsid w:val="00A0036B"/>
    <w:pPr>
      <w:suppressAutoHyphens/>
      <w:autoSpaceDN w:val="0"/>
      <w:spacing w:after="283" w:line="500" w:lineRule="atLeast"/>
      <w:ind w:leftChars="202" w:left="566" w:firstLine="662"/>
      <w:textAlignment w:val="baseline"/>
    </w:pPr>
    <w:rPr>
      <w:rFonts w:ascii="標楷體" w:hAnsi="標楷體"/>
      <w:kern w:val="3"/>
    </w:rPr>
  </w:style>
  <w:style w:type="paragraph" w:customStyle="1" w:styleId="3d">
    <w:name w:val="領域_內文3"/>
    <w:basedOn w:val="a0"/>
    <w:autoRedefine/>
    <w:qFormat/>
    <w:rsid w:val="00A0036B"/>
    <w:pPr>
      <w:suppressAutoHyphens/>
      <w:autoSpaceDN w:val="0"/>
      <w:spacing w:after="283" w:line="500" w:lineRule="atLeast"/>
      <w:ind w:leftChars="100" w:left="560" w:rightChars="100" w:right="280"/>
      <w:textAlignment w:val="baseline"/>
    </w:pPr>
    <w:rPr>
      <w:rFonts w:ascii="標楷體" w:hAnsi="標楷體"/>
      <w:bCs/>
      <w:color w:val="000000"/>
      <w:kern w:val="3"/>
      <w:sz w:val="22"/>
      <w:szCs w:val="22"/>
    </w:rPr>
  </w:style>
  <w:style w:type="paragraph" w:customStyle="1" w:styleId="49">
    <w:name w:val="領域_標題4"/>
    <w:basedOn w:val="a0"/>
    <w:autoRedefine/>
    <w:qFormat/>
    <w:rsid w:val="00A0036B"/>
    <w:pPr>
      <w:tabs>
        <w:tab w:val="left" w:pos="1560"/>
      </w:tabs>
      <w:suppressAutoHyphens/>
      <w:autoSpaceDN w:val="0"/>
      <w:spacing w:after="283" w:line="500" w:lineRule="atLeast"/>
      <w:ind w:left="1560" w:hanging="188"/>
      <w:textAlignment w:val="baseline"/>
    </w:pPr>
    <w:rPr>
      <w:kern w:val="3"/>
    </w:rPr>
  </w:style>
  <w:style w:type="paragraph" w:customStyle="1" w:styleId="font5">
    <w:name w:val="font5"/>
    <w:basedOn w:val="a0"/>
    <w:rsid w:val="00A0036B"/>
    <w:pPr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Default">
    <w:name w:val="Default"/>
    <w:rsid w:val="00A003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16">
    <w:name w:val="未解析的提及項目1"/>
    <w:uiPriority w:val="99"/>
    <w:semiHidden/>
    <w:unhideWhenUsed/>
    <w:rsid w:val="00C71D0B"/>
    <w:rPr>
      <w:color w:val="808080"/>
      <w:shd w:val="clear" w:color="auto" w:fill="E6E6E6"/>
    </w:rPr>
  </w:style>
  <w:style w:type="table" w:customStyle="1" w:styleId="TableNormal10">
    <w:name w:val="Table Normal1"/>
    <w:uiPriority w:val="2"/>
    <w:semiHidden/>
    <w:unhideWhenUsed/>
    <w:qFormat/>
    <w:rsid w:val="007E687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14269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12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954749-1612-409e-aba3-b3120006ce95">
      <UserInfo>
        <DisplayName/>
        <AccountId xsi:nil="true"/>
        <AccountType/>
      </UserInfo>
    </SharedWithUsers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F1D86B37FE21E4094EBD0BAF9710D82" ma:contentTypeVersion="6" ma:contentTypeDescription="建立新的文件。" ma:contentTypeScope="" ma:versionID="a7ea16e200f7d6b449415179b9ef2576">
  <xsd:schema xmlns:xsd="http://www.w3.org/2001/XMLSchema" xmlns:xs="http://www.w3.org/2001/XMLSchema" xmlns:p="http://schemas.microsoft.com/office/2006/metadata/properties" xmlns:ns2="d5df2776-212a-4158-9832-4e508c610282" xmlns:ns3="1d954749-1612-409e-aba3-b3120006ce95" targetNamespace="http://schemas.microsoft.com/office/2006/metadata/properties" ma:root="true" ma:fieldsID="2be264ac9b3f4f524b09654afad3478d" ns2:_="" ns3:_="">
    <xsd:import namespace="d5df2776-212a-4158-9832-4e508c610282"/>
    <xsd:import namespace="1d954749-1612-409e-aba3-b3120006c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f2776-212a-4158-9832-4e508c610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54749-1612-409e-aba3-b3120006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37AD-0F05-4A01-B72D-D21ECE027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61DC7-3AC4-42F8-9429-1E7ED3B4A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016CA-B868-400F-9A6B-87FFAD1014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8DE98-D5A6-4B1C-8215-8CFA0DD5FB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863A7A-33D4-489E-9A2B-2639D405D5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B14E536-B329-4A89-A609-DAC95FC79C30}">
  <ds:schemaRefs>
    <ds:schemaRef ds:uri="http://schemas.microsoft.com/office/2006/metadata/properties"/>
    <ds:schemaRef ds:uri="http://schemas.microsoft.com/office/infopath/2007/PartnerControls"/>
    <ds:schemaRef ds:uri="1d954749-1612-409e-aba3-b3120006ce95"/>
  </ds:schemaRefs>
</ds:datastoreItem>
</file>

<file path=customXml/itemProps7.xml><?xml version="1.0" encoding="utf-8"?>
<ds:datastoreItem xmlns:ds="http://schemas.openxmlformats.org/officeDocument/2006/customXml" ds:itemID="{3F740904-A831-4EC3-8C75-C88EECED954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DCF1713-958F-4C08-B26F-B0ACC4C8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f2776-212a-4158-9832-4e508c610282"/>
    <ds:schemaRef ds:uri="1d954749-1612-409e-aba3-b3120006c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8F57CA41-2AF3-4A51-9EA6-45128AE0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12525</CharactersWithSpaces>
  <SharedDoc>false</SharedDoc>
  <HLinks>
    <vt:vector size="294" baseType="variant">
      <vt:variant>
        <vt:i4>6094941</vt:i4>
      </vt:variant>
      <vt:variant>
        <vt:i4>339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1966136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_Toc499647114</vt:lpwstr>
      </vt:variant>
      <vt:variant>
        <vt:i4>1966136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_Toc499647113</vt:lpwstr>
      </vt:variant>
      <vt:variant>
        <vt:i4>1966136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_Toc499647112</vt:lpwstr>
      </vt:variant>
      <vt:variant>
        <vt:i4>1966136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_Toc499647111</vt:lpwstr>
      </vt:variant>
      <vt:variant>
        <vt:i4>1966136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_Toc499647110</vt:lpwstr>
      </vt:variant>
      <vt:variant>
        <vt:i4>2031672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_Toc499647109</vt:lpwstr>
      </vt:variant>
      <vt:variant>
        <vt:i4>2031672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_Toc499647108</vt:lpwstr>
      </vt:variant>
      <vt:variant>
        <vt:i4>2031672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_Toc499647107</vt:lpwstr>
      </vt:variant>
      <vt:variant>
        <vt:i4>2031672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_Toc499647106</vt:lpwstr>
      </vt:variant>
      <vt:variant>
        <vt:i4>2031672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_Toc499647105</vt:lpwstr>
      </vt:variant>
      <vt:variant>
        <vt:i4>2031672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_Toc499647104</vt:lpwstr>
      </vt:variant>
      <vt:variant>
        <vt:i4>2031672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_Toc499647103</vt:lpwstr>
      </vt:variant>
      <vt:variant>
        <vt:i4>2031672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_Toc499647102</vt:lpwstr>
      </vt:variant>
      <vt:variant>
        <vt:i4>2031672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_Toc499647101</vt:lpwstr>
      </vt:variant>
      <vt:variant>
        <vt:i4>2031672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_Toc499647100</vt:lpwstr>
      </vt:variant>
      <vt:variant>
        <vt:i4>1441849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_Toc499647099</vt:lpwstr>
      </vt:variant>
      <vt:variant>
        <vt:i4>1441849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_Toc499647098</vt:lpwstr>
      </vt:variant>
      <vt:variant>
        <vt:i4>1441849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_Toc499647097</vt:lpwstr>
      </vt:variant>
      <vt:variant>
        <vt:i4>1441849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_Toc499647096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_Toc499646998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_Toc499646997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_Toc499646996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_Toc499646995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_Toc499646994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_Toc499646993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_Toc499646992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_Toc499646991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_Toc499646990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_Toc499646989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_Toc499646988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_Toc499646987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_Toc499646986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_Toc499646985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_Toc499646984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_Toc499646983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_Toc499646982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_Toc499646981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_Toc499646980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_Toc499646979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_Toc499646978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_Toc499646977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_Toc499646976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_Toc499646975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_Toc499646974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_Toc499646973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_Toc499646972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_Toc499646967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_Toc499646961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Metis, Huang 黃儀婷</cp:lastModifiedBy>
  <cp:revision>5</cp:revision>
  <cp:lastPrinted>2024-01-26T02:31:00Z</cp:lastPrinted>
  <dcterms:created xsi:type="dcterms:W3CDTF">2024-01-26T02:21:00Z</dcterms:created>
  <dcterms:modified xsi:type="dcterms:W3CDTF">2024-01-26T03:28:00Z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陳怡璇(Yihsuan Chen)</vt:lpwstr>
  </property>
  <property fmtid="{D5CDD505-2E9C-101B-9397-08002B2CF9AE}" pid="4" name="Order">
    <vt:lpwstr>232100.000000000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陳怡璇(Yihsuan Chen)</vt:lpwstr>
  </property>
  <property fmtid="{D5CDD505-2E9C-101B-9397-08002B2CF9AE}" pid="10" name="ContentTypeId">
    <vt:lpwstr>0x010100EF1D86B37FE21E4094EBD0BAF9710D82</vt:lpwstr>
  </property>
</Properties>
</file>